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7D9849" w14:textId="75A9BF57" w:rsidR="00C5743F" w:rsidRDefault="00C5743F" w:rsidP="00C5743F">
      <w:pPr>
        <w:pStyle w:val="Title"/>
        <w:rPr>
          <w:lang w:val="en-GB"/>
        </w:rPr>
      </w:pPr>
      <w:r>
        <w:rPr>
          <w:lang w:val="en-GB"/>
        </w:rPr>
        <w:t>SQL Notes</w:t>
      </w:r>
    </w:p>
    <w:p w14:paraId="35D085AA" w14:textId="0BEF7069" w:rsidR="001D4FE2" w:rsidRPr="001D4FE2" w:rsidRDefault="001D4FE2" w:rsidP="001D4FE2">
      <w:pPr>
        <w:rPr>
          <w:lang w:val="en-GB"/>
        </w:rPr>
      </w:pPr>
      <w:r>
        <w:rPr>
          <w:lang w:val="en-GB"/>
        </w:rPr>
        <w:t>ReadMe----------------------------------------------------</w:t>
      </w:r>
    </w:p>
    <w:p w14:paraId="6DE2BA1A" w14:textId="713B628D" w:rsidR="00C5743F" w:rsidRDefault="00C5743F" w:rsidP="00C5743F">
      <w:pPr>
        <w:rPr>
          <w:lang w:val="en-GB"/>
        </w:rPr>
      </w:pPr>
      <w:r w:rsidRPr="001D4FE2">
        <w:rPr>
          <w:b/>
          <w:bCs/>
          <w:lang w:val="en-GB"/>
        </w:rPr>
        <w:t>*</w:t>
      </w:r>
      <w:r>
        <w:rPr>
          <w:lang w:val="en-GB"/>
        </w:rPr>
        <w:t xml:space="preserve"> Indicates definition</w:t>
      </w:r>
    </w:p>
    <w:p w14:paraId="582A3B9D" w14:textId="6599CDE3" w:rsidR="001D4FE2" w:rsidRDefault="001D4FE2" w:rsidP="00C5743F">
      <w:pPr>
        <w:rPr>
          <w:lang w:val="en-GB"/>
        </w:rPr>
      </w:pPr>
      <w:r w:rsidRPr="001D4FE2">
        <w:rPr>
          <w:b/>
          <w:bCs/>
          <w:lang w:val="en-GB"/>
        </w:rPr>
        <w:t>!</w:t>
      </w:r>
      <w:r>
        <w:rPr>
          <w:lang w:val="en-GB"/>
        </w:rPr>
        <w:t xml:space="preserve"> Indicates important non definition information</w:t>
      </w:r>
    </w:p>
    <w:p w14:paraId="16E4B9C9" w14:textId="74133431" w:rsidR="001D4FE2" w:rsidRPr="00C5743F" w:rsidRDefault="001D4FE2" w:rsidP="00C5743F">
      <w:pPr>
        <w:rPr>
          <w:lang w:val="en-GB"/>
        </w:rPr>
      </w:pPr>
      <w:r>
        <w:rPr>
          <w:lang w:val="en-GB"/>
        </w:rPr>
        <w:t>----------------------------------------------------------------</w:t>
      </w:r>
    </w:p>
    <w:p w14:paraId="509856A4" w14:textId="169641A4" w:rsidR="00C5743F" w:rsidRDefault="009E119A" w:rsidP="00C5743F">
      <w:pPr>
        <w:pStyle w:val="Heading1"/>
        <w:rPr>
          <w:lang w:val="en-GB"/>
        </w:rPr>
      </w:pPr>
      <w:r>
        <w:rPr>
          <w:lang w:val="en-GB"/>
        </w:rPr>
        <w:t xml:space="preserve">1 </w:t>
      </w:r>
      <w:r w:rsidR="00C5743F">
        <w:rPr>
          <w:lang w:val="en-GB"/>
        </w:rPr>
        <w:t>Introduction:</w:t>
      </w:r>
    </w:p>
    <w:p w14:paraId="76781ADD" w14:textId="69894ADD" w:rsidR="00C5743F" w:rsidRDefault="00C5743F" w:rsidP="00C5743F">
      <w:pPr>
        <w:rPr>
          <w:lang w:val="en-GB"/>
        </w:rPr>
      </w:pPr>
      <w:r>
        <w:rPr>
          <w:b/>
          <w:bCs/>
          <w:lang w:val="en-GB"/>
        </w:rPr>
        <w:t>*</w:t>
      </w:r>
      <w:r w:rsidR="001D4FE2">
        <w:rPr>
          <w:b/>
          <w:bCs/>
          <w:lang w:val="en-GB"/>
        </w:rPr>
        <w:t xml:space="preserve"> </w:t>
      </w:r>
      <w:r w:rsidRPr="00C5743F">
        <w:rPr>
          <w:b/>
          <w:bCs/>
          <w:u w:val="single"/>
          <w:lang w:val="en-GB"/>
        </w:rPr>
        <w:t>Database</w:t>
      </w:r>
      <w:r>
        <w:rPr>
          <w:lang w:val="en-GB"/>
        </w:rPr>
        <w:t xml:space="preserve">: </w:t>
      </w:r>
    </w:p>
    <w:p w14:paraId="1841A8AD" w14:textId="7A35335B" w:rsidR="00C5743F" w:rsidRDefault="00C5743F" w:rsidP="00C5743F">
      <w:pPr>
        <w:rPr>
          <w:lang w:val="en-GB"/>
        </w:rPr>
      </w:pPr>
      <w:r>
        <w:rPr>
          <w:lang w:val="en-GB"/>
        </w:rPr>
        <w:t>- Any collection of related information (i.e. phone book, to do list etc). That can be stored (Paper, computer, in your mind etc)</w:t>
      </w:r>
    </w:p>
    <w:p w14:paraId="302B5509" w14:textId="438FBEFE" w:rsidR="00C5743F" w:rsidRDefault="00C5743F" w:rsidP="00C5743F">
      <w:pPr>
        <w:rPr>
          <w:lang w:val="en-GB"/>
        </w:rPr>
      </w:pPr>
    </w:p>
    <w:p w14:paraId="22DF3A9F" w14:textId="271847DA" w:rsidR="00C5743F" w:rsidRDefault="00C5743F" w:rsidP="00C5743F">
      <w:pPr>
        <w:rPr>
          <w:lang w:val="en-GB"/>
        </w:rPr>
      </w:pPr>
      <w:r>
        <w:rPr>
          <w:b/>
          <w:bCs/>
          <w:lang w:val="en-GB"/>
        </w:rPr>
        <w:t>*</w:t>
      </w:r>
      <w:r w:rsidR="001D4FE2">
        <w:rPr>
          <w:b/>
          <w:bCs/>
          <w:lang w:val="en-GB"/>
        </w:rPr>
        <w:t xml:space="preserve"> </w:t>
      </w:r>
      <w:r>
        <w:rPr>
          <w:b/>
          <w:bCs/>
          <w:u w:val="single"/>
          <w:lang w:val="en-GB"/>
        </w:rPr>
        <w:t>Database Management Systems (DBMS)</w:t>
      </w:r>
      <w:r>
        <w:rPr>
          <w:lang w:val="en-GB"/>
        </w:rPr>
        <w:t xml:space="preserve">: </w:t>
      </w:r>
    </w:p>
    <w:p w14:paraId="10B22068" w14:textId="581723AE" w:rsidR="00C5743F" w:rsidRDefault="00C5743F" w:rsidP="00C5743F">
      <w:pPr>
        <w:rPr>
          <w:lang w:val="en-GB"/>
        </w:rPr>
      </w:pPr>
      <w:r>
        <w:rPr>
          <w:lang w:val="en-GB"/>
        </w:rPr>
        <w:t xml:space="preserve">-A special software program that helps users create and maintain a database </w:t>
      </w:r>
    </w:p>
    <w:p w14:paraId="2170CF08" w14:textId="175FC0DF" w:rsidR="00C5743F" w:rsidRDefault="00C5743F" w:rsidP="00C5743F">
      <w:r>
        <w:rPr>
          <w:lang w:val="en-GB"/>
        </w:rPr>
        <w:t xml:space="preserve">-Advantages: Easier to manage large amounts of information, security handling, backups, importing/exporting data, </w:t>
      </w:r>
      <w:r w:rsidRPr="00C5743F">
        <w:t>ability to execute more than one program or task simultaneously</w:t>
      </w:r>
      <w:r>
        <w:t xml:space="preserve"> (concurrency), integrates with other applications (</w:t>
      </w:r>
      <w:proofErr w:type="spellStart"/>
      <w:r>
        <w:t>ie</w:t>
      </w:r>
      <w:proofErr w:type="spellEnd"/>
      <w:r>
        <w:t xml:space="preserve"> programming languages)</w:t>
      </w:r>
      <w:r w:rsidR="001D4FE2">
        <w:t>. Example:</w:t>
      </w:r>
    </w:p>
    <w:p w14:paraId="7E515C43" w14:textId="61D19425" w:rsidR="001D4FE2" w:rsidRPr="00C5743F" w:rsidRDefault="001D4FE2" w:rsidP="001D4FE2">
      <w:pPr>
        <w:jc w:val="center"/>
      </w:pPr>
      <w:r w:rsidRPr="001D4FE2">
        <w:rPr>
          <w:noProof/>
        </w:rPr>
        <w:drawing>
          <wp:inline distT="0" distB="0" distL="0" distR="0" wp14:anchorId="402D2BAE" wp14:editId="21423A85">
            <wp:extent cx="3293110" cy="1702012"/>
            <wp:effectExtent l="76200" t="76200" r="135890" b="127000"/>
            <wp:docPr id="18106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230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4347" cy="1707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687219" w14:textId="77777777" w:rsidR="00C5743F" w:rsidRDefault="00C5743F" w:rsidP="00C5743F">
      <w:pPr>
        <w:rPr>
          <w:lang w:val="en-GB"/>
        </w:rPr>
      </w:pPr>
    </w:p>
    <w:p w14:paraId="4A36735B" w14:textId="0D198537" w:rsidR="001D4FE2" w:rsidRDefault="001D4FE2" w:rsidP="001D4FE2">
      <w:pPr>
        <w:rPr>
          <w:lang w:val="en-GB"/>
        </w:rPr>
      </w:pPr>
      <w:r>
        <w:rPr>
          <w:b/>
          <w:bCs/>
          <w:lang w:val="en-GB"/>
        </w:rPr>
        <w:t xml:space="preserve">* </w:t>
      </w:r>
      <w:r>
        <w:rPr>
          <w:b/>
          <w:bCs/>
          <w:u w:val="single"/>
          <w:lang w:val="en-GB"/>
        </w:rPr>
        <w:t>C.R.U.D (</w:t>
      </w:r>
      <w:r w:rsidRPr="001D4FE2">
        <w:rPr>
          <w:b/>
          <w:bCs/>
          <w:u w:val="single"/>
          <w:lang w:val="en-GB"/>
        </w:rPr>
        <w:t>C</w:t>
      </w:r>
      <w:r w:rsidRPr="001D4FE2">
        <w:rPr>
          <w:u w:val="single"/>
          <w:lang w:val="en-GB"/>
        </w:rPr>
        <w:t xml:space="preserve">reate </w:t>
      </w:r>
      <w:r w:rsidRPr="001D4FE2">
        <w:rPr>
          <w:b/>
          <w:bCs/>
          <w:u w:val="single"/>
          <w:lang w:val="en-GB"/>
        </w:rPr>
        <w:t>R</w:t>
      </w:r>
      <w:r w:rsidRPr="001D4FE2">
        <w:rPr>
          <w:u w:val="single"/>
          <w:lang w:val="en-GB"/>
        </w:rPr>
        <w:t xml:space="preserve">ead </w:t>
      </w:r>
      <w:r w:rsidRPr="001D4FE2">
        <w:rPr>
          <w:b/>
          <w:bCs/>
          <w:u w:val="single"/>
          <w:lang w:val="en-GB"/>
        </w:rPr>
        <w:t>U</w:t>
      </w:r>
      <w:r w:rsidRPr="001D4FE2">
        <w:rPr>
          <w:u w:val="single"/>
          <w:lang w:val="en-GB"/>
        </w:rPr>
        <w:t xml:space="preserve">pdate </w:t>
      </w:r>
      <w:r w:rsidRPr="001D4FE2">
        <w:rPr>
          <w:b/>
          <w:bCs/>
          <w:u w:val="single"/>
          <w:lang w:val="en-GB"/>
        </w:rPr>
        <w:t>D</w:t>
      </w:r>
      <w:r w:rsidRPr="001D4FE2">
        <w:rPr>
          <w:u w:val="single"/>
          <w:lang w:val="en-GB"/>
        </w:rPr>
        <w:t>elete</w:t>
      </w:r>
      <w:r>
        <w:rPr>
          <w:b/>
          <w:bCs/>
          <w:u w:val="single"/>
          <w:lang w:val="en-GB"/>
        </w:rPr>
        <w:t>)</w:t>
      </w:r>
      <w:r>
        <w:rPr>
          <w:lang w:val="en-GB"/>
        </w:rPr>
        <w:t xml:space="preserve">: </w:t>
      </w:r>
    </w:p>
    <w:p w14:paraId="37F75CCC" w14:textId="5153384E" w:rsidR="001D4FE2" w:rsidRDefault="001D4FE2" w:rsidP="001D4FE2">
      <w:pPr>
        <w:rPr>
          <w:lang w:val="en-GB"/>
        </w:rPr>
      </w:pPr>
      <w:r>
        <w:rPr>
          <w:lang w:val="en-GB"/>
        </w:rPr>
        <w:t>-Represents the four main operations when working with DBMS (</w:t>
      </w:r>
      <w:r w:rsidRPr="001D4FE2">
        <w:rPr>
          <w:b/>
          <w:bCs/>
          <w:lang w:val="en-GB"/>
        </w:rPr>
        <w:t>C</w:t>
      </w:r>
      <w:r w:rsidRPr="001D4FE2">
        <w:rPr>
          <w:lang w:val="en-GB"/>
        </w:rPr>
        <w:t xml:space="preserve">reate </w:t>
      </w:r>
      <w:r w:rsidRPr="001D4FE2">
        <w:rPr>
          <w:b/>
          <w:bCs/>
          <w:lang w:val="en-GB"/>
        </w:rPr>
        <w:t>R</w:t>
      </w:r>
      <w:r w:rsidRPr="001D4FE2">
        <w:rPr>
          <w:lang w:val="en-GB"/>
        </w:rPr>
        <w:t xml:space="preserve">ead </w:t>
      </w:r>
      <w:r w:rsidRPr="001D4FE2">
        <w:rPr>
          <w:b/>
          <w:bCs/>
          <w:lang w:val="en-GB"/>
        </w:rPr>
        <w:t>U</w:t>
      </w:r>
      <w:r w:rsidRPr="001D4FE2">
        <w:rPr>
          <w:lang w:val="en-GB"/>
        </w:rPr>
        <w:t xml:space="preserve">pdate </w:t>
      </w:r>
      <w:r w:rsidRPr="001D4FE2">
        <w:rPr>
          <w:b/>
          <w:bCs/>
          <w:lang w:val="en-GB"/>
        </w:rPr>
        <w:t>D</w:t>
      </w:r>
      <w:r w:rsidRPr="001D4FE2">
        <w:rPr>
          <w:lang w:val="en-GB"/>
        </w:rPr>
        <w:t>elete)</w:t>
      </w:r>
      <w:r>
        <w:rPr>
          <w:lang w:val="en-GB"/>
        </w:rPr>
        <w:t>.</w:t>
      </w:r>
    </w:p>
    <w:p w14:paraId="446C6101" w14:textId="678B187D" w:rsidR="001D4FE2" w:rsidRDefault="001D4FE2" w:rsidP="001D4FE2">
      <w:pPr>
        <w:rPr>
          <w:lang w:val="en-GB"/>
        </w:rPr>
      </w:pPr>
      <w:r>
        <w:rPr>
          <w:b/>
          <w:bCs/>
          <w:lang w:val="en-GB"/>
        </w:rPr>
        <w:t xml:space="preserve">! </w:t>
      </w:r>
      <w:r>
        <w:rPr>
          <w:b/>
          <w:bCs/>
          <w:u w:val="single"/>
          <w:lang w:val="en-GB"/>
        </w:rPr>
        <w:t>Two types of Databases</w:t>
      </w:r>
      <w:r>
        <w:rPr>
          <w:lang w:val="en-GB"/>
        </w:rPr>
        <w:t xml:space="preserve">: </w:t>
      </w:r>
    </w:p>
    <w:p w14:paraId="0E91301B" w14:textId="77777777" w:rsidR="001D4FE2" w:rsidRDefault="001D4FE2" w:rsidP="001D4FE2">
      <w:pPr>
        <w:rPr>
          <w:lang w:val="en-GB"/>
        </w:rPr>
      </w:pPr>
      <w:r>
        <w:rPr>
          <w:lang w:val="en-GB"/>
        </w:rPr>
        <w:t xml:space="preserve">1. </w:t>
      </w:r>
      <w:r>
        <w:rPr>
          <w:b/>
          <w:bCs/>
          <w:lang w:val="en-GB"/>
        </w:rPr>
        <w:t>*</w:t>
      </w:r>
      <w:r>
        <w:rPr>
          <w:b/>
          <w:bCs/>
          <w:u w:val="single"/>
          <w:lang w:val="en-GB"/>
        </w:rPr>
        <w:t>Relational Databases (SQL)</w:t>
      </w:r>
      <w:r>
        <w:rPr>
          <w:lang w:val="en-GB"/>
        </w:rPr>
        <w:t>:</w:t>
      </w:r>
    </w:p>
    <w:p w14:paraId="0B94A445" w14:textId="33ABA182" w:rsidR="00581C2C" w:rsidRDefault="001D4FE2" w:rsidP="00581C2C">
      <w:pPr>
        <w:ind w:left="720"/>
        <w:rPr>
          <w:lang w:val="en-GB"/>
        </w:rPr>
      </w:pPr>
      <w:r>
        <w:rPr>
          <w:lang w:val="en-GB"/>
        </w:rPr>
        <w:lastRenderedPageBreak/>
        <w:t xml:space="preserve">- Organize data into one or more tables (each table has columns and rows and unique key identifiers)  </w:t>
      </w:r>
    </w:p>
    <w:p w14:paraId="0A81F50F" w14:textId="77777777" w:rsidR="00581C2C" w:rsidRDefault="00581C2C" w:rsidP="00581C2C">
      <w:pPr>
        <w:ind w:left="720"/>
        <w:rPr>
          <w:lang w:val="en-GB"/>
        </w:rPr>
      </w:pPr>
    </w:p>
    <w:p w14:paraId="6D512802" w14:textId="77777777" w:rsidR="00581C2C" w:rsidRDefault="00581C2C" w:rsidP="00581C2C">
      <w:pPr>
        <w:ind w:left="720"/>
        <w:rPr>
          <w:lang w:val="en-GB"/>
        </w:rPr>
      </w:pPr>
      <w:r>
        <w:rPr>
          <w:b/>
          <w:bCs/>
          <w:lang w:val="en-GB"/>
        </w:rPr>
        <w:t>*</w:t>
      </w:r>
      <w:r>
        <w:rPr>
          <w:b/>
          <w:bCs/>
          <w:u w:val="single"/>
          <w:lang w:val="en-GB"/>
        </w:rPr>
        <w:t>Relational Database Management System (RDBMS)</w:t>
      </w:r>
      <w:r>
        <w:rPr>
          <w:lang w:val="en-GB"/>
        </w:rPr>
        <w:t>:</w:t>
      </w:r>
    </w:p>
    <w:p w14:paraId="5D78B6A8" w14:textId="77777777" w:rsidR="00581C2C" w:rsidRDefault="00581C2C" w:rsidP="00581C2C">
      <w:pPr>
        <w:ind w:left="720"/>
        <w:rPr>
          <w:lang w:val="en-GB"/>
        </w:rPr>
      </w:pPr>
      <w:r>
        <w:rPr>
          <w:lang w:val="en-GB"/>
        </w:rPr>
        <w:t>-Help users create and maintain a relational database (mySQL, Oracle etc)</w:t>
      </w:r>
    </w:p>
    <w:p w14:paraId="7B043474" w14:textId="77777777" w:rsidR="00581C2C" w:rsidRDefault="00581C2C" w:rsidP="00581C2C">
      <w:pPr>
        <w:ind w:left="720"/>
        <w:rPr>
          <w:lang w:val="en-GB"/>
        </w:rPr>
      </w:pPr>
      <w:r>
        <w:rPr>
          <w:b/>
          <w:bCs/>
          <w:lang w:val="en-GB"/>
        </w:rPr>
        <w:t>*</w:t>
      </w:r>
      <w:r>
        <w:rPr>
          <w:b/>
          <w:bCs/>
          <w:u w:val="single"/>
          <w:lang w:val="en-GB"/>
        </w:rPr>
        <w:t>Structured Query Language (SQL)</w:t>
      </w:r>
      <w:r>
        <w:rPr>
          <w:lang w:val="en-GB"/>
        </w:rPr>
        <w:t>:</w:t>
      </w:r>
    </w:p>
    <w:p w14:paraId="6B5D35C8" w14:textId="77777777" w:rsidR="00581C2C" w:rsidRDefault="00581C2C" w:rsidP="00581C2C">
      <w:pPr>
        <w:ind w:left="720"/>
        <w:rPr>
          <w:lang w:val="en-GB"/>
        </w:rPr>
      </w:pPr>
      <w:r>
        <w:rPr>
          <w:lang w:val="en-GB"/>
        </w:rPr>
        <w:t>-Standard language for interacting with RDBMS</w:t>
      </w:r>
    </w:p>
    <w:p w14:paraId="71E52C5E" w14:textId="77777777" w:rsidR="00581C2C" w:rsidRDefault="00581C2C" w:rsidP="00581C2C">
      <w:pPr>
        <w:ind w:left="720"/>
        <w:rPr>
          <w:lang w:val="en-GB"/>
        </w:rPr>
      </w:pPr>
      <w:r>
        <w:rPr>
          <w:lang w:val="en-GB"/>
        </w:rPr>
        <w:t>-Used to perform C.R.U.D operations</w:t>
      </w:r>
    </w:p>
    <w:p w14:paraId="7FE415F2" w14:textId="77777777" w:rsidR="00581C2C" w:rsidRDefault="00581C2C" w:rsidP="00581C2C">
      <w:pPr>
        <w:ind w:left="720"/>
        <w:rPr>
          <w:lang w:val="en-GB"/>
        </w:rPr>
      </w:pPr>
      <w:r>
        <w:rPr>
          <w:lang w:val="en-GB"/>
        </w:rPr>
        <w:t>-Used to perform other tasks such as backups, security and management</w:t>
      </w:r>
    </w:p>
    <w:p w14:paraId="6C2AD23B" w14:textId="77777777" w:rsidR="00581C2C" w:rsidRDefault="00581C2C" w:rsidP="00581C2C">
      <w:pPr>
        <w:ind w:left="720"/>
        <w:rPr>
          <w:lang w:val="en-GB"/>
        </w:rPr>
      </w:pPr>
      <w:r>
        <w:rPr>
          <w:lang w:val="en-GB"/>
        </w:rPr>
        <w:t>-Used to define table structures</w:t>
      </w:r>
    </w:p>
    <w:p w14:paraId="263228BA" w14:textId="77777777" w:rsidR="00581C2C" w:rsidRDefault="00581C2C" w:rsidP="00581C2C">
      <w:pPr>
        <w:ind w:left="720"/>
        <w:rPr>
          <w:lang w:val="en-GB"/>
        </w:rPr>
      </w:pPr>
    </w:p>
    <w:p w14:paraId="1B15DF47" w14:textId="5E375DE2" w:rsidR="001D4FE2" w:rsidRDefault="001D4FE2" w:rsidP="001D4FE2">
      <w:pPr>
        <w:rPr>
          <w:lang w:val="en-GB"/>
        </w:rPr>
      </w:pPr>
      <w:r>
        <w:rPr>
          <w:lang w:val="en-GB"/>
        </w:rPr>
        <w:t xml:space="preserve">2. </w:t>
      </w:r>
      <w:r>
        <w:rPr>
          <w:b/>
          <w:bCs/>
          <w:lang w:val="en-GB"/>
        </w:rPr>
        <w:t xml:space="preserve">* </w:t>
      </w:r>
      <w:r w:rsidRPr="001D4FE2">
        <w:rPr>
          <w:b/>
          <w:bCs/>
          <w:u w:val="single"/>
          <w:lang w:val="en-GB"/>
        </w:rPr>
        <w:t>Non-Relational</w:t>
      </w:r>
      <w:r>
        <w:rPr>
          <w:b/>
          <w:bCs/>
          <w:u w:val="single"/>
          <w:lang w:val="en-GB"/>
        </w:rPr>
        <w:t xml:space="preserve"> Databases (noSQL/ not just SQL)</w:t>
      </w:r>
      <w:r>
        <w:rPr>
          <w:lang w:val="en-GB"/>
        </w:rPr>
        <w:t>:</w:t>
      </w:r>
    </w:p>
    <w:p w14:paraId="22DBD57C" w14:textId="78A1ECF9" w:rsidR="00581C2C" w:rsidRDefault="001D4FE2" w:rsidP="00581C2C">
      <w:pPr>
        <w:ind w:left="720"/>
        <w:rPr>
          <w:lang w:val="en-GB"/>
        </w:rPr>
      </w:pPr>
      <w:r>
        <w:rPr>
          <w:lang w:val="en-GB"/>
        </w:rPr>
        <w:t>-Organized data that is not in the form of a traditional table (key-value stores, documents, graphs, flexible tables)</w:t>
      </w:r>
      <w:r w:rsidR="00581C2C">
        <w:rPr>
          <w:lang w:val="en-GB"/>
        </w:rPr>
        <w:t>.</w:t>
      </w:r>
    </w:p>
    <w:p w14:paraId="797F10D8" w14:textId="574F143D" w:rsidR="001D4FE2" w:rsidRDefault="00581C2C" w:rsidP="001D4FE2">
      <w:pPr>
        <w:ind w:left="720"/>
        <w:rPr>
          <w:lang w:val="en-GB"/>
        </w:rPr>
      </w:pPr>
      <w:r>
        <w:rPr>
          <w:lang w:val="en-GB"/>
        </w:rPr>
        <w:t xml:space="preserve"> Example:</w:t>
      </w:r>
    </w:p>
    <w:p w14:paraId="68BE3AED" w14:textId="1333D2DF" w:rsidR="00581C2C" w:rsidRDefault="00581C2C" w:rsidP="00581C2C">
      <w:pPr>
        <w:ind w:left="720"/>
        <w:jc w:val="center"/>
        <w:rPr>
          <w:lang w:val="en-GB"/>
        </w:rPr>
      </w:pPr>
      <w:r w:rsidRPr="00581C2C">
        <w:rPr>
          <w:noProof/>
          <w:lang w:val="en-GB"/>
        </w:rPr>
        <w:drawing>
          <wp:inline distT="0" distB="0" distL="0" distR="0" wp14:anchorId="462D644B" wp14:editId="1299210E">
            <wp:extent cx="2982835" cy="1577340"/>
            <wp:effectExtent l="76200" t="76200" r="141605" b="137160"/>
            <wp:docPr id="10252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9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8238" cy="15801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B0AAF1" w14:textId="1F9A9607" w:rsidR="00581C2C" w:rsidRDefault="00581C2C" w:rsidP="00581C2C">
      <w:pPr>
        <w:ind w:left="720"/>
        <w:rPr>
          <w:lang w:val="en-GB"/>
        </w:rPr>
      </w:pPr>
      <w:r>
        <w:rPr>
          <w:b/>
          <w:bCs/>
          <w:lang w:val="en-GB"/>
        </w:rPr>
        <w:t>*</w:t>
      </w:r>
      <w:r>
        <w:rPr>
          <w:b/>
          <w:bCs/>
          <w:u w:val="single"/>
          <w:lang w:val="en-GB"/>
        </w:rPr>
        <w:t>Relational Database Management System (RDBMS)</w:t>
      </w:r>
      <w:r>
        <w:rPr>
          <w:lang w:val="en-GB"/>
        </w:rPr>
        <w:t>:</w:t>
      </w:r>
    </w:p>
    <w:p w14:paraId="4B137DDD" w14:textId="09940B64" w:rsidR="00581C2C" w:rsidRDefault="00581C2C" w:rsidP="00581C2C">
      <w:pPr>
        <w:ind w:left="720"/>
        <w:rPr>
          <w:lang w:val="en-GB"/>
        </w:rPr>
      </w:pPr>
      <w:r w:rsidRPr="00581C2C">
        <w:rPr>
          <w:lang w:val="en-GB"/>
        </w:rPr>
        <w:t>-</w:t>
      </w:r>
      <w:r>
        <w:rPr>
          <w:lang w:val="en-GB"/>
        </w:rPr>
        <w:t xml:space="preserve"> Help users create and maintain non-relational database (mongoDB, DynamoDB, firebase, etc) </w:t>
      </w:r>
    </w:p>
    <w:p w14:paraId="267A909D" w14:textId="77777777" w:rsidR="009E119A" w:rsidRDefault="00581C2C" w:rsidP="009E119A">
      <w:pPr>
        <w:ind w:left="720"/>
        <w:rPr>
          <w:lang w:val="en-GB"/>
        </w:rPr>
      </w:pPr>
      <w:r>
        <w:rPr>
          <w:lang w:val="en-GB"/>
        </w:rPr>
        <w:t>-Implementation specific (no standard language)</w:t>
      </w:r>
    </w:p>
    <w:p w14:paraId="49B44C43" w14:textId="371FF13F" w:rsidR="00581C2C" w:rsidRDefault="009E119A" w:rsidP="009E119A">
      <w:pPr>
        <w:rPr>
          <w:lang w:val="en-GB"/>
        </w:rPr>
      </w:pPr>
      <w:r>
        <w:rPr>
          <w:b/>
          <w:bCs/>
          <w:lang w:val="en-GB"/>
        </w:rPr>
        <w:t>*</w:t>
      </w:r>
      <w:r>
        <w:rPr>
          <w:b/>
          <w:bCs/>
          <w:u w:val="single"/>
          <w:lang w:val="en-GB"/>
        </w:rPr>
        <w:t>Database Queries</w:t>
      </w:r>
      <w:r>
        <w:rPr>
          <w:lang w:val="en-GB"/>
        </w:rPr>
        <w:t>:</w:t>
      </w:r>
    </w:p>
    <w:p w14:paraId="6C83F4A5" w14:textId="19803A67" w:rsidR="009E119A" w:rsidRDefault="009E119A" w:rsidP="009E119A">
      <w:pPr>
        <w:rPr>
          <w:lang w:val="en-GB"/>
        </w:rPr>
      </w:pPr>
      <w:r>
        <w:rPr>
          <w:lang w:val="en-GB"/>
        </w:rPr>
        <w:t>-Requests made to the DBMS for specific information</w:t>
      </w:r>
    </w:p>
    <w:p w14:paraId="3CBC626F" w14:textId="69142CE3" w:rsidR="009E119A" w:rsidRDefault="009E119A" w:rsidP="009E119A">
      <w:pPr>
        <w:rPr>
          <w:lang w:val="en-GB"/>
        </w:rPr>
      </w:pPr>
      <w:r>
        <w:rPr>
          <w:lang w:val="en-GB"/>
        </w:rPr>
        <w:t>-Reason as database grows and becomes more complex in structure it becomes difficult to extract specific pieces of information. (Google search is a type of query)</w:t>
      </w:r>
    </w:p>
    <w:p w14:paraId="28630489" w14:textId="220E756D" w:rsidR="009E119A" w:rsidRDefault="009E119A" w:rsidP="009E119A">
      <w:pPr>
        <w:pStyle w:val="Heading1"/>
        <w:rPr>
          <w:lang w:val="en-GB"/>
        </w:rPr>
      </w:pPr>
      <w:r>
        <w:rPr>
          <w:lang w:val="en-GB"/>
        </w:rPr>
        <w:lastRenderedPageBreak/>
        <w:t>2 Tables and Keys</w:t>
      </w:r>
    </w:p>
    <w:p w14:paraId="74F5232A" w14:textId="0034F72F" w:rsidR="009E119A" w:rsidRPr="009E119A" w:rsidRDefault="009E119A" w:rsidP="009E119A">
      <w:pPr>
        <w:rPr>
          <w:lang w:val="en-GB"/>
        </w:rPr>
      </w:pPr>
      <w:r>
        <w:rPr>
          <w:lang w:val="en-GB"/>
        </w:rPr>
        <w:t>Table example:</w:t>
      </w:r>
    </w:p>
    <w:p w14:paraId="7AE03339" w14:textId="0AA72913" w:rsidR="009E119A" w:rsidRPr="009E119A" w:rsidRDefault="009E119A" w:rsidP="009E119A">
      <w:pPr>
        <w:jc w:val="center"/>
        <w:rPr>
          <w:lang w:val="en-GB"/>
        </w:rPr>
      </w:pPr>
      <w:r w:rsidRPr="009E119A">
        <w:rPr>
          <w:noProof/>
          <w:lang w:val="en-GB"/>
        </w:rPr>
        <w:drawing>
          <wp:inline distT="0" distB="0" distL="0" distR="0" wp14:anchorId="49DF6829" wp14:editId="2B3D80EB">
            <wp:extent cx="2583523" cy="1539240"/>
            <wp:effectExtent l="0" t="0" r="7620" b="3810"/>
            <wp:docPr id="330774944" name="Picture 1" descr="A table with nam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74944" name="Picture 1" descr="A table with names and numbers&#10;&#10;AI-generated content may be incorrect."/>
                    <pic:cNvPicPr/>
                  </pic:nvPicPr>
                  <pic:blipFill rotWithShape="1">
                    <a:blip r:embed="rId7"/>
                    <a:srcRect r="8398"/>
                    <a:stretch/>
                  </pic:blipFill>
                  <pic:spPr bwMode="auto">
                    <a:xfrm>
                      <a:off x="0" y="0"/>
                      <a:ext cx="2589400" cy="154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513BD" w14:textId="426CE3E1" w:rsidR="009E119A" w:rsidRPr="009E119A" w:rsidRDefault="009E119A">
      <w:pPr>
        <w:rPr>
          <w:b/>
          <w:bCs/>
          <w:lang w:val="en-GB"/>
        </w:rPr>
      </w:pPr>
      <w:r>
        <w:rPr>
          <w:b/>
          <w:bCs/>
          <w:lang w:val="en-GB"/>
        </w:rPr>
        <w:t>*</w:t>
      </w:r>
      <w:r w:rsidRPr="009E119A">
        <w:rPr>
          <w:b/>
          <w:bCs/>
          <w:lang w:val="en-GB"/>
        </w:rPr>
        <w:t xml:space="preserve">Entry: </w:t>
      </w:r>
      <w:r w:rsidRPr="009E119A">
        <w:rPr>
          <w:lang w:val="en-GB"/>
        </w:rPr>
        <w:t>Is a row</w:t>
      </w:r>
    </w:p>
    <w:p w14:paraId="460AFC3F" w14:textId="4736FF93" w:rsidR="009E119A" w:rsidRDefault="009E119A">
      <w:pPr>
        <w:rPr>
          <w:lang w:val="en-GB"/>
        </w:rPr>
      </w:pPr>
      <w:r>
        <w:rPr>
          <w:b/>
          <w:bCs/>
          <w:lang w:val="en-GB"/>
        </w:rPr>
        <w:t>*</w:t>
      </w:r>
      <w:r w:rsidRPr="009E119A">
        <w:rPr>
          <w:b/>
          <w:bCs/>
          <w:lang w:val="en-GB"/>
        </w:rPr>
        <w:t xml:space="preserve">Primary key: </w:t>
      </w:r>
      <w:r w:rsidRPr="009E119A">
        <w:rPr>
          <w:lang w:val="en-GB"/>
        </w:rPr>
        <w:t>Attribute of an entry that is uniquely defined</w:t>
      </w:r>
      <w:r>
        <w:rPr>
          <w:lang w:val="en-GB"/>
        </w:rPr>
        <w:t xml:space="preserve"> (in this case </w:t>
      </w:r>
      <w:proofErr w:type="spellStart"/>
      <w:r>
        <w:rPr>
          <w:lang w:val="en-GB"/>
        </w:rPr>
        <w:t>student_id</w:t>
      </w:r>
      <w:proofErr w:type="spellEnd"/>
      <w:r>
        <w:rPr>
          <w:lang w:val="en-GB"/>
        </w:rPr>
        <w:t>)</w:t>
      </w:r>
    </w:p>
    <w:p w14:paraId="19A7C90E" w14:textId="4E45C382" w:rsidR="004B2CB7" w:rsidRDefault="004B2CB7">
      <w:pPr>
        <w:rPr>
          <w:lang w:val="en-GB"/>
        </w:rPr>
      </w:pPr>
      <w:r>
        <w:rPr>
          <w:lang w:val="en-GB"/>
        </w:rPr>
        <w:t>(You can have surrogate keys which are artificially made identifiers and natural key where we use unique identifiers that relate to entries for example social security numbers)</w:t>
      </w:r>
    </w:p>
    <w:p w14:paraId="00E235FB" w14:textId="3C1051C6" w:rsidR="009E119A" w:rsidRPr="009E119A" w:rsidRDefault="009E119A">
      <w:pPr>
        <w:rPr>
          <w:lang w:val="en-GB"/>
        </w:rPr>
      </w:pPr>
      <w:r>
        <w:rPr>
          <w:lang w:val="en-GB"/>
        </w:rPr>
        <w:t>Other Table example</w:t>
      </w:r>
    </w:p>
    <w:p w14:paraId="6806D487" w14:textId="427E7775" w:rsidR="009E119A" w:rsidRDefault="009E119A" w:rsidP="009E119A">
      <w:pPr>
        <w:jc w:val="center"/>
        <w:rPr>
          <w:lang w:val="en-GB"/>
        </w:rPr>
      </w:pPr>
      <w:r w:rsidRPr="009E119A">
        <w:rPr>
          <w:noProof/>
          <w:lang w:val="en-GB"/>
        </w:rPr>
        <w:drawing>
          <wp:inline distT="0" distB="0" distL="0" distR="0" wp14:anchorId="08B99E2C" wp14:editId="54D1EAC8">
            <wp:extent cx="3360420" cy="1348114"/>
            <wp:effectExtent l="0" t="0" r="0" b="4445"/>
            <wp:docPr id="21608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820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5560" cy="13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1106" w14:textId="4172D433" w:rsidR="009E119A" w:rsidRDefault="009E119A" w:rsidP="009E119A">
      <w:pPr>
        <w:rPr>
          <w:lang w:val="en-GB"/>
        </w:rPr>
      </w:pPr>
      <w:r>
        <w:rPr>
          <w:lang w:val="en-GB"/>
        </w:rPr>
        <w:t>Other Table Example</w:t>
      </w:r>
    </w:p>
    <w:p w14:paraId="20C5562A" w14:textId="6CAA1447" w:rsidR="004B2CB7" w:rsidRDefault="004B2CB7" w:rsidP="009E119A">
      <w:pPr>
        <w:rPr>
          <w:lang w:val="en-GB"/>
        </w:rPr>
      </w:pPr>
      <w:r>
        <w:rPr>
          <w:lang w:val="en-GB"/>
        </w:rPr>
        <w:t>Example of Table using surrogate keys:</w:t>
      </w:r>
    </w:p>
    <w:p w14:paraId="03933004" w14:textId="2D364B47" w:rsidR="00C5743F" w:rsidRDefault="009E119A" w:rsidP="009E119A">
      <w:pPr>
        <w:jc w:val="center"/>
        <w:rPr>
          <w:lang w:val="en-GB"/>
        </w:rPr>
      </w:pPr>
      <w:r w:rsidRPr="009E119A">
        <w:rPr>
          <w:noProof/>
          <w:lang w:val="en-GB"/>
        </w:rPr>
        <w:drawing>
          <wp:inline distT="0" distB="0" distL="0" distR="0" wp14:anchorId="16F2AEB3" wp14:editId="464D6A54">
            <wp:extent cx="3794760" cy="1326022"/>
            <wp:effectExtent l="0" t="0" r="0" b="7620"/>
            <wp:docPr id="450615887" name="Picture 1" descr="A table with nam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5887" name="Picture 1" descr="A table with names and number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6454" cy="133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A773" w14:textId="02520D43" w:rsidR="004B2CB7" w:rsidRDefault="004B2CB7" w:rsidP="004B2CB7">
      <w:pPr>
        <w:rPr>
          <w:lang w:val="en-GB"/>
        </w:rPr>
      </w:pPr>
      <w:r>
        <w:rPr>
          <w:lang w:val="en-GB"/>
        </w:rPr>
        <w:t>Example of Table using natural keys:</w:t>
      </w:r>
    </w:p>
    <w:p w14:paraId="401955DC" w14:textId="77777777" w:rsidR="004B2CB7" w:rsidRDefault="004B2CB7" w:rsidP="004B2CB7">
      <w:pPr>
        <w:rPr>
          <w:lang w:val="en-GB"/>
        </w:rPr>
      </w:pPr>
    </w:p>
    <w:p w14:paraId="358F0F40" w14:textId="77777777" w:rsidR="004B2CB7" w:rsidRDefault="004B2CB7" w:rsidP="009E119A">
      <w:pPr>
        <w:jc w:val="center"/>
        <w:rPr>
          <w:lang w:val="en-GB"/>
        </w:rPr>
      </w:pPr>
    </w:p>
    <w:p w14:paraId="34B93EE4" w14:textId="1BE1920D" w:rsidR="004B2CB7" w:rsidRDefault="004B2CB7" w:rsidP="009E119A">
      <w:pPr>
        <w:jc w:val="center"/>
        <w:rPr>
          <w:lang w:val="en-GB"/>
        </w:rPr>
      </w:pPr>
      <w:r w:rsidRPr="004B2CB7">
        <w:rPr>
          <w:noProof/>
          <w:lang w:val="en-GB"/>
        </w:rPr>
        <w:lastRenderedPageBreak/>
        <w:drawing>
          <wp:inline distT="0" distB="0" distL="0" distR="0" wp14:anchorId="37ACD00B" wp14:editId="1EC3055A">
            <wp:extent cx="3817620" cy="1359810"/>
            <wp:effectExtent l="0" t="0" r="0" b="0"/>
            <wp:docPr id="653343573" name="Picture 1" descr="A table with nam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43573" name="Picture 1" descr="A table with names and number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2571" cy="13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92F0" w14:textId="5E920E11" w:rsidR="004B2CB7" w:rsidRDefault="004B2CB7" w:rsidP="004B2CB7">
      <w:pPr>
        <w:rPr>
          <w:lang w:val="en-GB"/>
        </w:rPr>
      </w:pPr>
      <w:r>
        <w:rPr>
          <w:b/>
          <w:bCs/>
          <w:lang w:val="en-GB"/>
        </w:rPr>
        <w:t>*Foreign</w:t>
      </w:r>
      <w:r w:rsidRPr="009E119A">
        <w:rPr>
          <w:b/>
          <w:bCs/>
          <w:lang w:val="en-GB"/>
        </w:rPr>
        <w:t xml:space="preserve"> key: </w:t>
      </w:r>
      <w:r>
        <w:rPr>
          <w:lang w:val="en-GB"/>
        </w:rPr>
        <w:t>Attribute that links the entry to a different table.</w:t>
      </w:r>
    </w:p>
    <w:p w14:paraId="4102E928" w14:textId="58C05254" w:rsidR="004B2CB7" w:rsidRDefault="004B2CB7" w:rsidP="004B2CB7">
      <w:pPr>
        <w:rPr>
          <w:lang w:val="en-GB"/>
        </w:rPr>
      </w:pPr>
      <w:r>
        <w:rPr>
          <w:lang w:val="en-GB"/>
        </w:rPr>
        <w:t>Example (branch_id):</w:t>
      </w:r>
    </w:p>
    <w:p w14:paraId="50186061" w14:textId="3B7C5158" w:rsidR="004B2CB7" w:rsidRDefault="004B2CB7" w:rsidP="004B2CB7">
      <w:pPr>
        <w:jc w:val="center"/>
        <w:rPr>
          <w:lang w:val="en-GB"/>
        </w:rPr>
      </w:pPr>
    </w:p>
    <w:p w14:paraId="154C5518" w14:textId="115BE2D8" w:rsidR="004B2CB7" w:rsidRDefault="004B2CB7" w:rsidP="004B2CB7">
      <w:pPr>
        <w:jc w:val="center"/>
        <w:rPr>
          <w:lang w:val="en-GB"/>
        </w:rPr>
      </w:pPr>
      <w:r w:rsidRPr="004B2CB7">
        <w:rPr>
          <w:noProof/>
          <w:lang w:val="en-GB"/>
        </w:rPr>
        <w:drawing>
          <wp:inline distT="0" distB="0" distL="0" distR="0" wp14:anchorId="0D1A443A" wp14:editId="4C8488C8">
            <wp:extent cx="3933169" cy="2004060"/>
            <wp:effectExtent l="0" t="0" r="0" b="0"/>
            <wp:docPr id="262231987" name="Picture 1" descr="A person in a blue sh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31987" name="Picture 1" descr="A person in a blue shir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0064" cy="20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FBDF" w14:textId="72794741" w:rsidR="004B2CB7" w:rsidRDefault="004B2CB7" w:rsidP="004B2CB7">
      <w:pPr>
        <w:rPr>
          <w:lang w:val="en-GB"/>
        </w:rPr>
      </w:pPr>
      <w:r>
        <w:rPr>
          <w:b/>
          <w:bCs/>
          <w:lang w:val="en-GB"/>
        </w:rPr>
        <w:t>*Composite</w:t>
      </w:r>
      <w:r w:rsidRPr="009E119A">
        <w:rPr>
          <w:b/>
          <w:bCs/>
          <w:lang w:val="en-GB"/>
        </w:rPr>
        <w:t xml:space="preserve"> key: </w:t>
      </w:r>
      <w:r>
        <w:rPr>
          <w:lang w:val="en-GB"/>
        </w:rPr>
        <w:t>When two columns define a unique identifier.</w:t>
      </w:r>
    </w:p>
    <w:p w14:paraId="35D8AEFB" w14:textId="769E8C00" w:rsidR="004B2CB7" w:rsidRDefault="004B2CB7" w:rsidP="004B2CB7">
      <w:pPr>
        <w:rPr>
          <w:lang w:val="en-GB"/>
        </w:rPr>
      </w:pPr>
      <w:r>
        <w:rPr>
          <w:lang w:val="en-GB"/>
        </w:rPr>
        <w:t>Example (branch_id and supplier_name):</w:t>
      </w:r>
    </w:p>
    <w:p w14:paraId="60898DA3" w14:textId="0B0326CB" w:rsidR="004B2CB7" w:rsidRDefault="004B2CB7" w:rsidP="004B2CB7">
      <w:pPr>
        <w:jc w:val="center"/>
        <w:rPr>
          <w:lang w:val="en-GB"/>
        </w:rPr>
      </w:pPr>
      <w:r w:rsidRPr="004B2CB7">
        <w:rPr>
          <w:noProof/>
          <w:lang w:val="en-GB"/>
        </w:rPr>
        <w:drawing>
          <wp:inline distT="0" distB="0" distL="0" distR="0" wp14:anchorId="12F3E775" wp14:editId="04713525">
            <wp:extent cx="3102610" cy="2050074"/>
            <wp:effectExtent l="0" t="0" r="2540" b="7620"/>
            <wp:docPr id="206994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409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7473" cy="205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0844" w14:textId="7C8A013A" w:rsidR="00C50F6C" w:rsidRDefault="00C50F6C">
      <w:pPr>
        <w:rPr>
          <w:lang w:val="en-GB"/>
        </w:rPr>
      </w:pPr>
      <w:r>
        <w:rPr>
          <w:lang w:val="en-GB"/>
        </w:rPr>
        <w:br w:type="page"/>
      </w:r>
    </w:p>
    <w:p w14:paraId="555DF6D2" w14:textId="4206DB8A" w:rsidR="00C50F6C" w:rsidRDefault="002C72E6" w:rsidP="00ED6EFE">
      <w:pPr>
        <w:pStyle w:val="Heading1"/>
        <w:rPr>
          <w:lang w:val="en-GB"/>
        </w:rPr>
      </w:pPr>
      <w:r>
        <w:rPr>
          <w:lang w:val="en-GB"/>
        </w:rPr>
        <w:lastRenderedPageBreak/>
        <w:t>3</w:t>
      </w:r>
      <w:r w:rsidR="00C50F6C">
        <w:rPr>
          <w:lang w:val="en-GB"/>
        </w:rPr>
        <w:t xml:space="preserve"> SQL Basics </w:t>
      </w:r>
    </w:p>
    <w:p w14:paraId="0EA08A1A" w14:textId="56419097" w:rsidR="00ED6EFE" w:rsidRDefault="00ED6EFE" w:rsidP="00ED6EFE">
      <w:pPr>
        <w:rPr>
          <w:b/>
          <w:bCs/>
          <w:lang w:val="en-GB"/>
        </w:rPr>
      </w:pPr>
      <w:r>
        <w:rPr>
          <w:b/>
          <w:bCs/>
          <w:lang w:val="en-GB"/>
        </w:rPr>
        <w:t>*</w:t>
      </w:r>
      <w:r>
        <w:rPr>
          <w:b/>
          <w:bCs/>
          <w:u w:val="single"/>
          <w:lang w:val="en-GB"/>
        </w:rPr>
        <w:t>Structured Query Languages (SQL)</w:t>
      </w:r>
      <w:r w:rsidRPr="00ED6EFE">
        <w:rPr>
          <w:lang w:val="en-GB"/>
        </w:rPr>
        <w:t>:</w:t>
      </w:r>
      <w:r w:rsidRPr="009E119A">
        <w:rPr>
          <w:b/>
          <w:bCs/>
          <w:lang w:val="en-GB"/>
        </w:rPr>
        <w:t xml:space="preserve"> </w:t>
      </w:r>
    </w:p>
    <w:p w14:paraId="477FCC56" w14:textId="77777777" w:rsidR="00ED6EFE" w:rsidRDefault="00ED6EFE" w:rsidP="00ED6EFE">
      <w:pPr>
        <w:rPr>
          <w:lang w:val="en-GB"/>
        </w:rPr>
      </w:pPr>
      <w:r w:rsidRPr="00ED6EFE">
        <w:rPr>
          <w:lang w:val="en-GB"/>
        </w:rPr>
        <w:t>Recall:</w:t>
      </w:r>
    </w:p>
    <w:p w14:paraId="2A7E0DC4" w14:textId="0CCEE7C5" w:rsidR="00ED6EFE" w:rsidRDefault="00ED6EFE" w:rsidP="00ED6EFE">
      <w:pPr>
        <w:rPr>
          <w:lang w:val="en-GB"/>
        </w:rPr>
      </w:pPr>
      <w:r>
        <w:rPr>
          <w:lang w:val="en-GB"/>
        </w:rPr>
        <w:t>-Standard language for interacting with RDBMS</w:t>
      </w:r>
    </w:p>
    <w:p w14:paraId="40E2EAC6" w14:textId="77777777" w:rsidR="00ED6EFE" w:rsidRDefault="00ED6EFE" w:rsidP="00ED6EFE">
      <w:pPr>
        <w:rPr>
          <w:lang w:val="en-GB"/>
        </w:rPr>
      </w:pPr>
      <w:r>
        <w:rPr>
          <w:lang w:val="en-GB"/>
        </w:rPr>
        <w:t>-Used to perform C.R.U.D operations</w:t>
      </w:r>
    </w:p>
    <w:p w14:paraId="2514E684" w14:textId="77777777" w:rsidR="00ED6EFE" w:rsidRDefault="00ED6EFE" w:rsidP="00ED6EFE">
      <w:pPr>
        <w:rPr>
          <w:lang w:val="en-GB"/>
        </w:rPr>
      </w:pPr>
      <w:r>
        <w:rPr>
          <w:lang w:val="en-GB"/>
        </w:rPr>
        <w:t>-Used to define table structures</w:t>
      </w:r>
    </w:p>
    <w:p w14:paraId="3F61C6D0" w14:textId="70848E8C" w:rsidR="00ED6EFE" w:rsidRDefault="00ED6EFE" w:rsidP="00ED6EFE">
      <w:pPr>
        <w:rPr>
          <w:lang w:val="en-GB"/>
        </w:rPr>
      </w:pPr>
      <w:r>
        <w:rPr>
          <w:lang w:val="en-GB"/>
        </w:rPr>
        <w:t>-Create and manage databases</w:t>
      </w:r>
    </w:p>
    <w:p w14:paraId="5C558E36" w14:textId="77777777" w:rsidR="00ED6EFE" w:rsidRDefault="00ED6EFE" w:rsidP="00ED6EFE">
      <w:pPr>
        <w:rPr>
          <w:lang w:val="en-GB"/>
        </w:rPr>
      </w:pPr>
      <w:r>
        <w:rPr>
          <w:lang w:val="en-GB"/>
        </w:rPr>
        <w:t>-Used to perform other tasks such as backups, security and management</w:t>
      </w:r>
    </w:p>
    <w:p w14:paraId="31F5CBAD" w14:textId="6E030AE2" w:rsidR="0049685E" w:rsidRDefault="0049685E" w:rsidP="00ED6EFE">
      <w:pPr>
        <w:rPr>
          <w:lang w:val="en-GB"/>
        </w:rPr>
      </w:pPr>
      <w:r>
        <w:rPr>
          <w:lang w:val="en-GB"/>
        </w:rPr>
        <w:t>-It is a hybrid language (Data Query Language, Data Definition Language, Data Control Language, Data Manipulation Language)</w:t>
      </w:r>
    </w:p>
    <w:p w14:paraId="226F29FF" w14:textId="56B836DE" w:rsidR="00ED6EFE" w:rsidRDefault="00ED6EFE" w:rsidP="00ED6EFE">
      <w:pPr>
        <w:rPr>
          <w:lang w:val="en-GB"/>
        </w:rPr>
      </w:pPr>
      <w:r>
        <w:rPr>
          <w:lang w:val="en-GB"/>
        </w:rPr>
        <w:t xml:space="preserve">! Note, that not all </w:t>
      </w:r>
      <w:r w:rsidRPr="00ED6EFE">
        <w:rPr>
          <w:lang w:val="en-GB"/>
        </w:rPr>
        <w:t>Relational Database Management System (RDBMS)</w:t>
      </w:r>
      <w:r>
        <w:rPr>
          <w:lang w:val="en-GB"/>
        </w:rPr>
        <w:t xml:space="preserve"> follow the SQL standard exactly the same. (Concepts are the same but implementations vary)</w:t>
      </w:r>
    </w:p>
    <w:p w14:paraId="77759B18" w14:textId="39FEEE0D" w:rsidR="0049685E" w:rsidRDefault="0049685E" w:rsidP="0049685E">
      <w:pPr>
        <w:rPr>
          <w:lang w:val="en-GB"/>
        </w:rPr>
      </w:pPr>
      <w:r>
        <w:rPr>
          <w:b/>
          <w:bCs/>
          <w:lang w:val="en-GB"/>
        </w:rPr>
        <w:t>*</w:t>
      </w:r>
      <w:r>
        <w:rPr>
          <w:b/>
          <w:bCs/>
          <w:u w:val="single"/>
          <w:lang w:val="en-GB"/>
        </w:rPr>
        <w:t>Queries</w:t>
      </w:r>
      <w:r>
        <w:rPr>
          <w:lang w:val="en-GB"/>
        </w:rPr>
        <w:t>:</w:t>
      </w:r>
    </w:p>
    <w:p w14:paraId="708458AF" w14:textId="514418F8" w:rsidR="0049685E" w:rsidRDefault="0049685E" w:rsidP="0049685E">
      <w:pPr>
        <w:rPr>
          <w:lang w:val="en-GB"/>
        </w:rPr>
      </w:pPr>
      <w:r>
        <w:rPr>
          <w:lang w:val="en-GB"/>
        </w:rPr>
        <w:t>-Set of instructions given to a RDBMS that tells the RDBMS what information you will want it to retrieve for you.</w:t>
      </w:r>
    </w:p>
    <w:p w14:paraId="10C77AFD" w14:textId="626635D8" w:rsidR="007D7033" w:rsidRDefault="002C72E6" w:rsidP="007D7033">
      <w:pPr>
        <w:pStyle w:val="Heading1"/>
        <w:rPr>
          <w:lang w:val="en-GB"/>
        </w:rPr>
      </w:pPr>
      <w:r>
        <w:rPr>
          <w:lang w:val="en-GB"/>
        </w:rPr>
        <w:t>4</w:t>
      </w:r>
      <w:r w:rsidR="007D7033">
        <w:rPr>
          <w:lang w:val="en-GB"/>
        </w:rPr>
        <w:t xml:space="preserve"> SQL Commands </w:t>
      </w:r>
    </w:p>
    <w:p w14:paraId="681324EF" w14:textId="57A329F9" w:rsidR="0049685E" w:rsidRPr="00351355" w:rsidRDefault="007D7033" w:rsidP="0049685E">
      <w:pPr>
        <w:rPr>
          <w:b/>
          <w:bCs/>
          <w:lang w:val="en-GB"/>
        </w:rPr>
      </w:pPr>
      <w:r w:rsidRPr="00351355">
        <w:rPr>
          <w:b/>
          <w:bCs/>
          <w:u w:val="single"/>
          <w:lang w:val="en-GB"/>
        </w:rPr>
        <w:t>Create a Database</w:t>
      </w:r>
      <w:r w:rsidRPr="00351355">
        <w:rPr>
          <w:b/>
          <w:bCs/>
          <w:lang w:val="en-GB"/>
        </w:rPr>
        <w:t>:</w:t>
      </w:r>
    </w:p>
    <w:p w14:paraId="49B9EA9C" w14:textId="38A7F727" w:rsidR="007D7033" w:rsidRDefault="007D7033" w:rsidP="0049685E">
      <w:pPr>
        <w:rPr>
          <w:lang w:val="en-GB"/>
        </w:rPr>
      </w:pPr>
      <w:r w:rsidRPr="007D7033">
        <w:rPr>
          <w:lang w:val="en-GB"/>
        </w:rPr>
        <w:t>mysql&gt;</w:t>
      </w:r>
      <w:r>
        <w:rPr>
          <w:lang w:val="en-GB"/>
        </w:rPr>
        <w:t xml:space="preserve"> </w:t>
      </w:r>
      <w:r w:rsidRPr="007D7033">
        <w:rPr>
          <w:lang w:val="en-GB"/>
        </w:rPr>
        <w:t xml:space="preserve">create database </w:t>
      </w:r>
      <w:r>
        <w:rPr>
          <w:lang w:val="en-GB"/>
        </w:rPr>
        <w:t>database_name</w:t>
      </w:r>
      <w:r w:rsidRPr="007D7033">
        <w:rPr>
          <w:lang w:val="en-GB"/>
        </w:rPr>
        <w:t>;</w:t>
      </w:r>
    </w:p>
    <w:p w14:paraId="05380726" w14:textId="77777777" w:rsidR="00351355" w:rsidRPr="00351355" w:rsidRDefault="00351355" w:rsidP="00351355">
      <w:r w:rsidRPr="00351355">
        <w:rPr>
          <w:b/>
          <w:bCs/>
          <w:u w:val="single"/>
          <w:lang w:val="en-GB"/>
        </w:rPr>
        <w:t>Most common SQL datatypes</w:t>
      </w:r>
      <w:r>
        <w:rPr>
          <w:lang w:val="en-GB"/>
        </w:rPr>
        <w:t>:</w:t>
      </w:r>
      <w:r>
        <w:rPr>
          <w:lang w:val="en-GB"/>
        </w:rPr>
        <w:br/>
      </w:r>
      <w:r w:rsidRPr="00351355">
        <w:rPr>
          <w:b/>
          <w:bCs/>
        </w:rPr>
        <w:t>INT</w:t>
      </w:r>
      <w:r w:rsidRPr="00351355">
        <w:t xml:space="preserve"> --whole numbers</w:t>
      </w:r>
    </w:p>
    <w:p w14:paraId="5176F347" w14:textId="57CF6FD9" w:rsidR="00351355" w:rsidRPr="00351355" w:rsidRDefault="00351355" w:rsidP="00351355">
      <w:r w:rsidRPr="00351355">
        <w:rPr>
          <w:b/>
          <w:bCs/>
        </w:rPr>
        <w:t>DECIMAL(</w:t>
      </w:r>
      <w:proofErr w:type="gramStart"/>
      <w:r w:rsidRPr="00351355">
        <w:rPr>
          <w:b/>
          <w:bCs/>
        </w:rPr>
        <w:t>M,N</w:t>
      </w:r>
      <w:proofErr w:type="gramEnd"/>
      <w:r w:rsidRPr="00351355">
        <w:rPr>
          <w:b/>
          <w:bCs/>
        </w:rPr>
        <w:t>)</w:t>
      </w:r>
      <w:r w:rsidRPr="00351355">
        <w:t xml:space="preserve"> --Decimal Numbers</w:t>
      </w:r>
      <w:r>
        <w:t xml:space="preserve"> (exact value)</w:t>
      </w:r>
    </w:p>
    <w:p w14:paraId="5B5FC6A7" w14:textId="77777777" w:rsidR="00351355" w:rsidRPr="00351355" w:rsidRDefault="00351355" w:rsidP="00351355">
      <w:proofErr w:type="gramStart"/>
      <w:r w:rsidRPr="00351355">
        <w:rPr>
          <w:b/>
          <w:bCs/>
        </w:rPr>
        <w:t>VARCHAR(</w:t>
      </w:r>
      <w:proofErr w:type="gramEnd"/>
      <w:r w:rsidRPr="00351355">
        <w:rPr>
          <w:b/>
          <w:bCs/>
        </w:rPr>
        <w:t>1)</w:t>
      </w:r>
      <w:r w:rsidRPr="00351355">
        <w:t xml:space="preserve"> --string of text of length 1</w:t>
      </w:r>
    </w:p>
    <w:p w14:paraId="0454E909" w14:textId="77777777" w:rsidR="00351355" w:rsidRPr="00351355" w:rsidRDefault="00351355" w:rsidP="00351355">
      <w:r w:rsidRPr="00351355">
        <w:rPr>
          <w:b/>
          <w:bCs/>
        </w:rPr>
        <w:t>BLOB</w:t>
      </w:r>
      <w:r w:rsidRPr="00351355">
        <w:t xml:space="preserve"> --Binary Large Object, Stores Large data</w:t>
      </w:r>
    </w:p>
    <w:p w14:paraId="487CB51E" w14:textId="77777777" w:rsidR="00351355" w:rsidRPr="00351355" w:rsidRDefault="00351355" w:rsidP="00351355">
      <w:r w:rsidRPr="00351355">
        <w:rPr>
          <w:b/>
          <w:bCs/>
        </w:rPr>
        <w:t>DATE</w:t>
      </w:r>
      <w:r w:rsidRPr="00351355">
        <w:t xml:space="preserve"> --'YYYY-MM-DD'</w:t>
      </w:r>
    </w:p>
    <w:p w14:paraId="733D183C" w14:textId="77777777" w:rsidR="00351355" w:rsidRPr="00351355" w:rsidRDefault="00351355" w:rsidP="00351355">
      <w:r w:rsidRPr="00351355">
        <w:rPr>
          <w:b/>
          <w:bCs/>
        </w:rPr>
        <w:t>TIMESTAMP</w:t>
      </w:r>
      <w:r w:rsidRPr="00351355">
        <w:t xml:space="preserve"> --'YYYY-MM-DD HH:MM:SS'</w:t>
      </w:r>
    </w:p>
    <w:p w14:paraId="20F087EE" w14:textId="6341EC5F" w:rsidR="00351355" w:rsidRPr="00351355" w:rsidRDefault="00351355" w:rsidP="00351355">
      <w:pPr>
        <w:rPr>
          <w:b/>
          <w:bCs/>
          <w:lang w:val="en-GB"/>
        </w:rPr>
      </w:pPr>
      <w:r w:rsidRPr="00351355">
        <w:rPr>
          <w:b/>
          <w:bCs/>
          <w:u w:val="single"/>
          <w:lang w:val="en-GB"/>
        </w:rPr>
        <w:t>Create a</w:t>
      </w:r>
      <w:r w:rsidR="00D74295">
        <w:rPr>
          <w:b/>
          <w:bCs/>
          <w:u w:val="single"/>
          <w:lang w:val="en-GB"/>
        </w:rPr>
        <w:t xml:space="preserve">nd describe </w:t>
      </w:r>
      <w:r>
        <w:rPr>
          <w:b/>
          <w:bCs/>
          <w:u w:val="single"/>
          <w:lang w:val="en-GB"/>
        </w:rPr>
        <w:t>Tables</w:t>
      </w:r>
      <w:r w:rsidRPr="00351355">
        <w:rPr>
          <w:b/>
          <w:bCs/>
          <w:lang w:val="en-GB"/>
        </w:rPr>
        <w:t>:</w:t>
      </w:r>
    </w:p>
    <w:p w14:paraId="7F2C0420" w14:textId="590DAE4C" w:rsidR="007D7033" w:rsidRPr="0049685E" w:rsidRDefault="00D74295" w:rsidP="00D74295">
      <w:pPr>
        <w:jc w:val="center"/>
        <w:rPr>
          <w:lang w:val="en-GB"/>
        </w:rPr>
      </w:pPr>
      <w:r w:rsidRPr="00D74295">
        <w:rPr>
          <w:noProof/>
          <w:lang w:val="en-GB"/>
        </w:rPr>
        <w:lastRenderedPageBreak/>
        <w:drawing>
          <wp:inline distT="0" distB="0" distL="0" distR="0" wp14:anchorId="7CE4717F" wp14:editId="3D155803">
            <wp:extent cx="2648320" cy="1562318"/>
            <wp:effectExtent l="0" t="0" r="0" b="0"/>
            <wp:docPr id="62298330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83308" name="Picture 1" descr="A computer screen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59AB" w14:textId="4FAC7265" w:rsidR="00ED6EFE" w:rsidRDefault="00D74295" w:rsidP="00ED6EFE">
      <w:pPr>
        <w:rPr>
          <w:lang w:val="en-GB"/>
        </w:rPr>
      </w:pPr>
      <w:r w:rsidRPr="00D74295">
        <w:rPr>
          <w:noProof/>
          <w:lang w:val="en-GB"/>
        </w:rPr>
        <w:drawing>
          <wp:inline distT="0" distB="0" distL="0" distR="0" wp14:anchorId="25AD5B85" wp14:editId="34CE34D3">
            <wp:extent cx="5731510" cy="1184275"/>
            <wp:effectExtent l="0" t="0" r="2540" b="0"/>
            <wp:docPr id="1935644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4494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0BAE" w14:textId="77777777" w:rsidR="00D74295" w:rsidRDefault="00D74295" w:rsidP="00ED6EFE">
      <w:pPr>
        <w:rPr>
          <w:lang w:val="en-GB"/>
        </w:rPr>
      </w:pPr>
    </w:p>
    <w:p w14:paraId="7F5954B6" w14:textId="7551D616" w:rsidR="00D74295" w:rsidRDefault="00D74295" w:rsidP="00ED6EFE">
      <w:pPr>
        <w:rPr>
          <w:lang w:val="en-GB"/>
        </w:rPr>
      </w:pPr>
      <w:r w:rsidRPr="00D74295">
        <w:rPr>
          <w:b/>
          <w:bCs/>
          <w:u w:val="single"/>
          <w:lang w:val="en-GB"/>
        </w:rPr>
        <w:t>Delete tables</w:t>
      </w:r>
      <w:r>
        <w:rPr>
          <w:lang w:val="en-GB"/>
        </w:rPr>
        <w:t>:</w:t>
      </w:r>
    </w:p>
    <w:p w14:paraId="0C677ED9" w14:textId="1E631E88" w:rsidR="00D74295" w:rsidRDefault="00D74295" w:rsidP="00ED6EFE">
      <w:pPr>
        <w:rPr>
          <w:lang w:val="en-GB"/>
        </w:rPr>
      </w:pPr>
      <w:r w:rsidRPr="00D74295">
        <w:rPr>
          <w:noProof/>
          <w:lang w:val="en-GB"/>
        </w:rPr>
        <w:drawing>
          <wp:inline distT="0" distB="0" distL="0" distR="0" wp14:anchorId="5B9707FE" wp14:editId="4C1A8B24">
            <wp:extent cx="1533739" cy="228632"/>
            <wp:effectExtent l="0" t="0" r="0" b="0"/>
            <wp:docPr id="16958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704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8358" w14:textId="0F0F79EB" w:rsidR="00D74295" w:rsidRDefault="00D74295" w:rsidP="00D74295">
      <w:pPr>
        <w:rPr>
          <w:lang w:val="en-GB"/>
        </w:rPr>
      </w:pPr>
      <w:r>
        <w:rPr>
          <w:b/>
          <w:bCs/>
          <w:u w:val="single"/>
          <w:lang w:val="en-GB"/>
        </w:rPr>
        <w:t>Alter Tables</w:t>
      </w:r>
      <w:r>
        <w:rPr>
          <w:lang w:val="en-GB"/>
        </w:rPr>
        <w:t>:</w:t>
      </w:r>
    </w:p>
    <w:p w14:paraId="35918580" w14:textId="4887A926" w:rsidR="00D74295" w:rsidRDefault="00D74295" w:rsidP="00ED6EFE">
      <w:pPr>
        <w:rPr>
          <w:lang w:val="en-GB"/>
        </w:rPr>
      </w:pPr>
      <w:r w:rsidRPr="00D74295">
        <w:rPr>
          <w:noProof/>
          <w:lang w:val="en-GB"/>
        </w:rPr>
        <w:drawing>
          <wp:inline distT="0" distB="0" distL="0" distR="0" wp14:anchorId="1770E58F" wp14:editId="61235A37">
            <wp:extent cx="3248478" cy="247685"/>
            <wp:effectExtent l="0" t="0" r="0" b="0"/>
            <wp:docPr id="178789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965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F4FE" w14:textId="0681E1D4" w:rsidR="00D74295" w:rsidRDefault="00D74295" w:rsidP="00ED6EFE">
      <w:pPr>
        <w:rPr>
          <w:lang w:val="en-GB"/>
        </w:rPr>
      </w:pPr>
      <w:r w:rsidRPr="00D74295">
        <w:rPr>
          <w:noProof/>
          <w:lang w:val="en-GB"/>
        </w:rPr>
        <w:drawing>
          <wp:inline distT="0" distB="0" distL="0" distR="0" wp14:anchorId="3FC1283B" wp14:editId="0E42D687">
            <wp:extent cx="5731510" cy="1379220"/>
            <wp:effectExtent l="0" t="0" r="2540" b="0"/>
            <wp:docPr id="1107843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386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E780" w14:textId="52224C9E" w:rsidR="00D74295" w:rsidRDefault="00D74295" w:rsidP="00D74295">
      <w:pPr>
        <w:rPr>
          <w:lang w:val="en-GB"/>
        </w:rPr>
      </w:pPr>
      <w:r>
        <w:rPr>
          <w:b/>
          <w:bCs/>
          <w:u w:val="single"/>
          <w:lang w:val="en-GB"/>
        </w:rPr>
        <w:t>Inserting Data</w:t>
      </w:r>
      <w:r w:rsidR="00026224">
        <w:rPr>
          <w:b/>
          <w:bCs/>
          <w:u w:val="single"/>
          <w:lang w:val="en-GB"/>
        </w:rPr>
        <w:t xml:space="preserve"> and viewing </w:t>
      </w:r>
      <w:r w:rsidR="00AD73C4">
        <w:rPr>
          <w:b/>
          <w:bCs/>
          <w:u w:val="single"/>
          <w:lang w:val="en-GB"/>
        </w:rPr>
        <w:t>all (</w:t>
      </w:r>
      <w:r w:rsidR="00026224">
        <w:rPr>
          <w:b/>
          <w:bCs/>
          <w:u w:val="single"/>
          <w:lang w:val="en-GB"/>
        </w:rPr>
        <w:t>*) data in table</w:t>
      </w:r>
      <w:r>
        <w:rPr>
          <w:lang w:val="en-GB"/>
        </w:rPr>
        <w:t>:</w:t>
      </w:r>
    </w:p>
    <w:p w14:paraId="231BA593" w14:textId="0B8C278F" w:rsidR="00D74295" w:rsidRDefault="00EC67FF" w:rsidP="00AD73C4">
      <w:pPr>
        <w:jc w:val="center"/>
        <w:rPr>
          <w:b/>
          <w:bCs/>
          <w:u w:val="single"/>
          <w:lang w:val="en-GB"/>
        </w:rPr>
      </w:pPr>
      <w:r w:rsidRPr="00EC67FF">
        <w:rPr>
          <w:b/>
          <w:bCs/>
          <w:noProof/>
          <w:u w:val="single"/>
          <w:lang w:val="en-GB"/>
        </w:rPr>
        <w:drawing>
          <wp:inline distT="0" distB="0" distL="0" distR="0" wp14:anchorId="1AD63F3D" wp14:editId="6EA8C261">
            <wp:extent cx="5731510" cy="1085215"/>
            <wp:effectExtent l="0" t="0" r="2540" b="635"/>
            <wp:docPr id="71956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62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1FA4" w14:textId="5226C350" w:rsidR="00AD73C4" w:rsidRDefault="00AD73C4" w:rsidP="00AD73C4">
      <w:pPr>
        <w:jc w:val="center"/>
        <w:rPr>
          <w:b/>
          <w:bCs/>
          <w:u w:val="single"/>
          <w:lang w:val="en-GB"/>
        </w:rPr>
      </w:pPr>
      <w:r w:rsidRPr="00EC67FF">
        <w:rPr>
          <w:noProof/>
          <w:lang w:val="en-GB"/>
        </w:rPr>
        <w:lastRenderedPageBreak/>
        <w:drawing>
          <wp:inline distT="0" distB="0" distL="0" distR="0" wp14:anchorId="341FAD27" wp14:editId="3E4289E2">
            <wp:extent cx="4189096" cy="1502351"/>
            <wp:effectExtent l="0" t="0" r="1905" b="3175"/>
            <wp:docPr id="44390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079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312" cy="15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C5B8" w14:textId="3F67B096" w:rsidR="00AD73C4" w:rsidRDefault="00AD73C4" w:rsidP="00AD73C4">
      <w:pPr>
        <w:rPr>
          <w:lang w:val="en-GB"/>
        </w:rPr>
      </w:pPr>
      <w:r>
        <w:rPr>
          <w:b/>
          <w:bCs/>
          <w:u w:val="single"/>
          <w:lang w:val="en-GB"/>
        </w:rPr>
        <w:t>Update Tables</w:t>
      </w:r>
      <w:r>
        <w:rPr>
          <w:lang w:val="en-GB"/>
        </w:rPr>
        <w:t>:</w:t>
      </w:r>
    </w:p>
    <w:p w14:paraId="7C2A08D2" w14:textId="6ED28905" w:rsidR="00AD73C4" w:rsidRDefault="00AD73C4" w:rsidP="00AD73C4">
      <w:pPr>
        <w:rPr>
          <w:lang w:val="en-GB"/>
        </w:rPr>
      </w:pPr>
      <w:r>
        <w:rPr>
          <w:lang w:val="en-GB"/>
        </w:rPr>
        <w:t>Example where changing biology to bio</w:t>
      </w:r>
    </w:p>
    <w:p w14:paraId="59E8AC40" w14:textId="5DE6E2C9" w:rsidR="00AD73C4" w:rsidRDefault="00AD73C4" w:rsidP="00AD73C4">
      <w:pPr>
        <w:rPr>
          <w:lang w:val="en-GB"/>
        </w:rPr>
      </w:pPr>
      <w:r w:rsidRPr="00AD73C4">
        <w:rPr>
          <w:noProof/>
          <w:lang w:val="en-GB"/>
        </w:rPr>
        <w:drawing>
          <wp:inline distT="0" distB="0" distL="0" distR="0" wp14:anchorId="7D97164D" wp14:editId="0BA7EB49">
            <wp:extent cx="3419952" cy="476316"/>
            <wp:effectExtent l="0" t="0" r="9525" b="0"/>
            <wp:docPr id="88670160" name="Picture 1" descr="A black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0160" name="Picture 1" descr="A black background with blu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84E8" w14:textId="720016DD" w:rsidR="00D74295" w:rsidRPr="00D74295" w:rsidRDefault="00D74295" w:rsidP="00D74295">
      <w:pPr>
        <w:rPr>
          <w:b/>
          <w:bCs/>
          <w:u w:val="single"/>
          <w:lang w:val="en-GB"/>
        </w:rPr>
      </w:pPr>
    </w:p>
    <w:p w14:paraId="113EB553" w14:textId="03880A27" w:rsidR="00D74295" w:rsidRDefault="00D74295" w:rsidP="00EC67FF">
      <w:pPr>
        <w:jc w:val="center"/>
        <w:rPr>
          <w:lang w:val="en-GB"/>
        </w:rPr>
      </w:pPr>
    </w:p>
    <w:p w14:paraId="2C383433" w14:textId="3C6EE8BF" w:rsidR="00EC67FF" w:rsidRDefault="00EC67FF" w:rsidP="00EC67FF">
      <w:pPr>
        <w:rPr>
          <w:lang w:val="en-GB"/>
        </w:rPr>
      </w:pPr>
      <w:r w:rsidRPr="00EC67FF">
        <w:rPr>
          <w:b/>
          <w:bCs/>
          <w:u w:val="single"/>
          <w:lang w:val="en-GB"/>
        </w:rPr>
        <w:t>Other useful commands</w:t>
      </w:r>
      <w:r>
        <w:rPr>
          <w:lang w:val="en-GB"/>
        </w:rPr>
        <w:t>:</w:t>
      </w:r>
    </w:p>
    <w:p w14:paraId="0E86D397" w14:textId="4560790D" w:rsidR="00EC67FF" w:rsidRDefault="00EC67FF" w:rsidP="00EC67FF">
      <w:pPr>
        <w:rPr>
          <w:lang w:val="en-GB"/>
        </w:rPr>
      </w:pPr>
      <w:r>
        <w:rPr>
          <w:lang w:val="en-GB"/>
        </w:rPr>
        <w:t>NOT NULL -- Ensures that no entries in this column can be NULL</w:t>
      </w:r>
    </w:p>
    <w:p w14:paraId="2C3BB8B1" w14:textId="5B4E0079" w:rsidR="00EC67FF" w:rsidRDefault="00EC67FF" w:rsidP="00EC67FF">
      <w:pPr>
        <w:rPr>
          <w:lang w:val="en-GB"/>
        </w:rPr>
      </w:pPr>
      <w:r>
        <w:rPr>
          <w:lang w:val="en-GB"/>
        </w:rPr>
        <w:t xml:space="preserve">UNIQUE </w:t>
      </w:r>
      <w:r w:rsidR="00AD0CDF">
        <w:rPr>
          <w:lang w:val="en-GB"/>
        </w:rPr>
        <w:t>--</w:t>
      </w:r>
      <w:r>
        <w:rPr>
          <w:lang w:val="en-GB"/>
        </w:rPr>
        <w:t xml:space="preserve"> Ensures that there are no duplicate instances in a column</w:t>
      </w:r>
    </w:p>
    <w:p w14:paraId="3A8047F6" w14:textId="2244B4FA" w:rsidR="00AD0CDF" w:rsidRDefault="00AD0CDF" w:rsidP="00EC67FF">
      <w:pPr>
        <w:rPr>
          <w:lang w:val="en-GB"/>
        </w:rPr>
      </w:pPr>
      <w:r>
        <w:rPr>
          <w:lang w:val="en-GB"/>
        </w:rPr>
        <w:t>*</w:t>
      </w:r>
      <w:proofErr w:type="gramStart"/>
      <w:r>
        <w:rPr>
          <w:lang w:val="en-GB"/>
        </w:rPr>
        <w:t>note</w:t>
      </w:r>
      <w:proofErr w:type="gramEnd"/>
      <w:r>
        <w:rPr>
          <w:lang w:val="en-GB"/>
        </w:rPr>
        <w:t xml:space="preserve"> that a primary key inherently possesses NOT NULL and UNIQUE constraints</w:t>
      </w:r>
    </w:p>
    <w:p w14:paraId="553FB868" w14:textId="76DB3ADB" w:rsidR="00AD0CDF" w:rsidRDefault="00AD0CDF" w:rsidP="00EC67FF">
      <w:pPr>
        <w:rPr>
          <w:lang w:val="en-GB"/>
        </w:rPr>
      </w:pPr>
      <w:r>
        <w:rPr>
          <w:lang w:val="en-GB"/>
        </w:rPr>
        <w:t>Implementation example:</w:t>
      </w:r>
    </w:p>
    <w:p w14:paraId="386BB150" w14:textId="600C330E" w:rsidR="00AD0CDF" w:rsidRDefault="00AD0CDF" w:rsidP="00AD0CDF">
      <w:pPr>
        <w:jc w:val="center"/>
        <w:rPr>
          <w:lang w:val="en-GB"/>
        </w:rPr>
      </w:pPr>
      <w:r w:rsidRPr="00AD0CDF">
        <w:rPr>
          <w:noProof/>
          <w:lang w:val="en-GB"/>
        </w:rPr>
        <w:drawing>
          <wp:inline distT="0" distB="0" distL="0" distR="0" wp14:anchorId="4F0F7D99" wp14:editId="16EE6D45">
            <wp:extent cx="2638793" cy="1152686"/>
            <wp:effectExtent l="0" t="0" r="0" b="9525"/>
            <wp:docPr id="172486286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62865" name="Picture 1" descr="A computer screen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589B" w14:textId="368CA50D" w:rsidR="00AD0CDF" w:rsidRDefault="00AD0CDF" w:rsidP="00AD0CDF">
      <w:pPr>
        <w:rPr>
          <w:lang w:val="en-GB"/>
        </w:rPr>
      </w:pPr>
      <w:r w:rsidRPr="00AD0CDF">
        <w:rPr>
          <w:b/>
          <w:bCs/>
          <w:u w:val="single"/>
          <w:lang w:val="en-GB"/>
        </w:rPr>
        <w:t>Setting default values</w:t>
      </w:r>
      <w:r>
        <w:rPr>
          <w:lang w:val="en-GB"/>
        </w:rPr>
        <w:t>:</w:t>
      </w:r>
    </w:p>
    <w:p w14:paraId="310C2E70" w14:textId="6A072F92" w:rsidR="00AD0CDF" w:rsidRDefault="00AD0CDF" w:rsidP="00AD0CDF">
      <w:pPr>
        <w:rPr>
          <w:lang w:val="en-GB"/>
        </w:rPr>
      </w:pPr>
      <w:r>
        <w:rPr>
          <w:lang w:val="en-GB"/>
        </w:rPr>
        <w:t>Implementation example:</w:t>
      </w:r>
    </w:p>
    <w:p w14:paraId="64572E05" w14:textId="61877690" w:rsidR="00AD0CDF" w:rsidRDefault="00AD0CDF" w:rsidP="00AD0CDF">
      <w:pPr>
        <w:jc w:val="center"/>
        <w:rPr>
          <w:lang w:val="en-GB"/>
        </w:rPr>
      </w:pPr>
      <w:r w:rsidRPr="00AD0CDF">
        <w:rPr>
          <w:noProof/>
          <w:lang w:val="en-GB"/>
        </w:rPr>
        <w:drawing>
          <wp:inline distT="0" distB="0" distL="0" distR="0" wp14:anchorId="24DC5CB6" wp14:editId="31E78C55">
            <wp:extent cx="3315163" cy="1200318"/>
            <wp:effectExtent l="0" t="0" r="0" b="0"/>
            <wp:docPr id="206671494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14948" name="Picture 1" descr="A screen shot of a computer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1816" w14:textId="7A693F9F" w:rsidR="00AD0CDF" w:rsidRDefault="00AD0CDF" w:rsidP="00AD0CDF">
      <w:pPr>
        <w:jc w:val="center"/>
        <w:rPr>
          <w:lang w:val="en-GB"/>
        </w:rPr>
      </w:pPr>
      <w:r w:rsidRPr="00AD0CDF">
        <w:rPr>
          <w:noProof/>
          <w:lang w:val="en-GB"/>
        </w:rPr>
        <w:lastRenderedPageBreak/>
        <w:drawing>
          <wp:inline distT="0" distB="0" distL="0" distR="0" wp14:anchorId="32BAA38F" wp14:editId="78072AC7">
            <wp:extent cx="3553321" cy="800212"/>
            <wp:effectExtent l="0" t="0" r="0" b="0"/>
            <wp:docPr id="1148815788" name="Picture 1" descr="A group of name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15788" name="Picture 1" descr="A group of names on a black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DF11" w14:textId="2BE0BC1D" w:rsidR="00AD0CDF" w:rsidRDefault="00AD0CDF" w:rsidP="00AD0CDF">
      <w:pPr>
        <w:rPr>
          <w:lang w:val="en-GB"/>
        </w:rPr>
      </w:pPr>
      <w:r>
        <w:rPr>
          <w:b/>
          <w:bCs/>
          <w:u w:val="single"/>
          <w:lang w:val="en-GB"/>
        </w:rPr>
        <w:t>Updating rows</w:t>
      </w:r>
      <w:r>
        <w:rPr>
          <w:lang w:val="en-GB"/>
        </w:rPr>
        <w:t>:</w:t>
      </w:r>
    </w:p>
    <w:p w14:paraId="6F833EC9" w14:textId="4A8CAB29" w:rsidR="00AD73C4" w:rsidRDefault="00AD73C4" w:rsidP="00AD0CDF">
      <w:pPr>
        <w:rPr>
          <w:lang w:val="en-GB"/>
        </w:rPr>
      </w:pPr>
      <w:r>
        <w:rPr>
          <w:lang w:val="en-GB"/>
        </w:rPr>
        <w:t>Implementation example:</w:t>
      </w:r>
    </w:p>
    <w:p w14:paraId="20BBE6A5" w14:textId="095AEDB4" w:rsidR="00AD73C4" w:rsidRDefault="00AD73C4" w:rsidP="00AD73C4">
      <w:pPr>
        <w:jc w:val="center"/>
        <w:rPr>
          <w:lang w:val="en-GB"/>
        </w:rPr>
      </w:pPr>
      <w:r w:rsidRPr="00AD73C4">
        <w:rPr>
          <w:noProof/>
          <w:lang w:val="en-GB"/>
        </w:rPr>
        <w:drawing>
          <wp:inline distT="0" distB="0" distL="0" distR="0" wp14:anchorId="005DC545" wp14:editId="5EF87F0E">
            <wp:extent cx="3486637" cy="914528"/>
            <wp:effectExtent l="0" t="0" r="0" b="0"/>
            <wp:docPr id="71689345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93453" name="Picture 1" descr="A black background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6B30" w14:textId="7D551900" w:rsidR="00AD0CDF" w:rsidRDefault="00AD73C4" w:rsidP="00AD73C4">
      <w:pPr>
        <w:jc w:val="center"/>
        <w:rPr>
          <w:lang w:val="en-GB"/>
        </w:rPr>
      </w:pPr>
      <w:r w:rsidRPr="00AD73C4">
        <w:rPr>
          <w:noProof/>
          <w:lang w:val="en-GB"/>
        </w:rPr>
        <w:drawing>
          <wp:inline distT="0" distB="0" distL="0" distR="0" wp14:anchorId="44AD15A7" wp14:editId="75D6F1EA">
            <wp:extent cx="3410426" cy="895475"/>
            <wp:effectExtent l="0" t="0" r="0" b="0"/>
            <wp:docPr id="1100789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8907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C091" w14:textId="222F19A9" w:rsidR="00AD73C4" w:rsidRDefault="00AD73C4" w:rsidP="00AD73C4">
      <w:pPr>
        <w:rPr>
          <w:lang w:val="en-GB"/>
        </w:rPr>
      </w:pPr>
      <w:r>
        <w:rPr>
          <w:lang w:val="en-GB"/>
        </w:rPr>
        <w:t>Other example:</w:t>
      </w:r>
    </w:p>
    <w:p w14:paraId="0D824586" w14:textId="391D8079" w:rsidR="00AD73C4" w:rsidRDefault="00AD73C4" w:rsidP="00AD73C4">
      <w:pPr>
        <w:jc w:val="center"/>
        <w:rPr>
          <w:lang w:val="en-GB"/>
        </w:rPr>
      </w:pPr>
      <w:r w:rsidRPr="00AD73C4">
        <w:rPr>
          <w:noProof/>
          <w:lang w:val="en-GB"/>
        </w:rPr>
        <w:drawing>
          <wp:inline distT="0" distB="0" distL="0" distR="0" wp14:anchorId="3BD664F2" wp14:editId="601DDCB3">
            <wp:extent cx="3858163" cy="857370"/>
            <wp:effectExtent l="0" t="0" r="0" b="0"/>
            <wp:docPr id="561402846" name="Picture 1" descr="A black background with red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02846" name="Picture 1" descr="A black background with red and blu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A383" w14:textId="1EB3E774" w:rsidR="00AD73C4" w:rsidRDefault="00AD73C4" w:rsidP="00AD73C4">
      <w:pPr>
        <w:jc w:val="center"/>
        <w:rPr>
          <w:lang w:val="en-GB"/>
        </w:rPr>
      </w:pPr>
      <w:r w:rsidRPr="00AD73C4">
        <w:rPr>
          <w:noProof/>
          <w:lang w:val="en-GB"/>
        </w:rPr>
        <w:drawing>
          <wp:inline distT="0" distB="0" distL="0" distR="0" wp14:anchorId="76C305DC" wp14:editId="3F87A346">
            <wp:extent cx="3820058" cy="609685"/>
            <wp:effectExtent l="0" t="0" r="9525" b="0"/>
            <wp:docPr id="1706637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3743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F010" w14:textId="3A569C4A" w:rsidR="00AD73C4" w:rsidRDefault="00AD73C4" w:rsidP="00AD73C4">
      <w:pPr>
        <w:rPr>
          <w:lang w:val="en-GB"/>
        </w:rPr>
      </w:pPr>
      <w:r>
        <w:rPr>
          <w:lang w:val="en-GB"/>
        </w:rPr>
        <w:t>Another Example:</w:t>
      </w:r>
    </w:p>
    <w:p w14:paraId="04F54BA6" w14:textId="3987035D" w:rsidR="00AD73C4" w:rsidRDefault="00AD73C4" w:rsidP="00AD73C4">
      <w:pPr>
        <w:jc w:val="center"/>
        <w:rPr>
          <w:lang w:val="en-GB"/>
        </w:rPr>
      </w:pPr>
      <w:r w:rsidRPr="00AD73C4">
        <w:rPr>
          <w:noProof/>
          <w:lang w:val="en-GB"/>
        </w:rPr>
        <w:drawing>
          <wp:inline distT="0" distB="0" distL="0" distR="0" wp14:anchorId="0B98DB88" wp14:editId="3BCAF33C">
            <wp:extent cx="4029637" cy="838317"/>
            <wp:effectExtent l="0" t="0" r="9525" b="0"/>
            <wp:docPr id="904953260" name="Picture 1" descr="A black background with white text and re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53260" name="Picture 1" descr="A black background with white text and red letter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278C" w14:textId="10511877" w:rsidR="00AD73C4" w:rsidRDefault="00AD73C4" w:rsidP="00AD73C4">
      <w:pPr>
        <w:jc w:val="center"/>
        <w:rPr>
          <w:lang w:val="en-GB"/>
        </w:rPr>
      </w:pPr>
      <w:r w:rsidRPr="00AD73C4">
        <w:rPr>
          <w:noProof/>
          <w:lang w:val="en-GB"/>
        </w:rPr>
        <w:drawing>
          <wp:inline distT="0" distB="0" distL="0" distR="0" wp14:anchorId="1224419C" wp14:editId="3EA00DE5">
            <wp:extent cx="3829584" cy="876422"/>
            <wp:effectExtent l="0" t="0" r="0" b="0"/>
            <wp:docPr id="460281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8164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235B" w14:textId="2C9218D2" w:rsidR="00D31BF3" w:rsidRDefault="00D31BF3" w:rsidP="00D31BF3">
      <w:pPr>
        <w:rPr>
          <w:lang w:val="en-GB"/>
        </w:rPr>
      </w:pPr>
      <w:r>
        <w:rPr>
          <w:lang w:val="en-GB"/>
        </w:rPr>
        <w:t>Other example:</w:t>
      </w:r>
    </w:p>
    <w:p w14:paraId="58431225" w14:textId="21BFD336" w:rsidR="00D31BF3" w:rsidRDefault="00D31BF3" w:rsidP="00D31BF3">
      <w:pPr>
        <w:jc w:val="center"/>
        <w:rPr>
          <w:lang w:val="en-GB"/>
        </w:rPr>
      </w:pPr>
      <w:r w:rsidRPr="00D31BF3">
        <w:rPr>
          <w:noProof/>
          <w:lang w:val="en-GB"/>
        </w:rPr>
        <w:lastRenderedPageBreak/>
        <w:drawing>
          <wp:inline distT="0" distB="0" distL="0" distR="0" wp14:anchorId="57168161" wp14:editId="18BABB92">
            <wp:extent cx="4344006" cy="838317"/>
            <wp:effectExtent l="0" t="0" r="0" b="0"/>
            <wp:docPr id="54194854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48540" name="Picture 1" descr="A black background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403F" w14:textId="4883B85A" w:rsidR="00D31BF3" w:rsidRDefault="00D31BF3" w:rsidP="00D31BF3">
      <w:pPr>
        <w:jc w:val="center"/>
        <w:rPr>
          <w:lang w:val="en-GB"/>
        </w:rPr>
      </w:pPr>
      <w:r w:rsidRPr="00D31BF3">
        <w:rPr>
          <w:noProof/>
          <w:lang w:val="en-GB"/>
        </w:rPr>
        <w:drawing>
          <wp:inline distT="0" distB="0" distL="0" distR="0" wp14:anchorId="00442B64" wp14:editId="524154DF">
            <wp:extent cx="4182059" cy="876422"/>
            <wp:effectExtent l="0" t="0" r="9525" b="0"/>
            <wp:docPr id="95487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74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CC19" w14:textId="482CAF41" w:rsidR="00D31BF3" w:rsidRDefault="00D31BF3" w:rsidP="00D31BF3">
      <w:pPr>
        <w:rPr>
          <w:lang w:val="en-GB"/>
        </w:rPr>
      </w:pPr>
      <w:r>
        <w:rPr>
          <w:lang w:val="en-GB"/>
        </w:rPr>
        <w:t>Other example:</w:t>
      </w:r>
    </w:p>
    <w:p w14:paraId="25301198" w14:textId="1DBB6E8B" w:rsidR="00D31BF3" w:rsidRDefault="00D31BF3" w:rsidP="00D31BF3">
      <w:pPr>
        <w:jc w:val="center"/>
        <w:rPr>
          <w:lang w:val="en-GB"/>
        </w:rPr>
      </w:pPr>
      <w:r w:rsidRPr="00D31BF3">
        <w:rPr>
          <w:noProof/>
          <w:lang w:val="en-GB"/>
        </w:rPr>
        <w:drawing>
          <wp:inline distT="0" distB="0" distL="0" distR="0" wp14:anchorId="3A8C7AE7" wp14:editId="7793D7DA">
            <wp:extent cx="3286584" cy="781159"/>
            <wp:effectExtent l="0" t="0" r="9525" b="0"/>
            <wp:docPr id="153551974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19743" name="Picture 1" descr="A black background with white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8A91" w14:textId="2642199A" w:rsidR="00D31BF3" w:rsidRDefault="00D31BF3" w:rsidP="00D31BF3">
      <w:pPr>
        <w:jc w:val="center"/>
        <w:rPr>
          <w:lang w:val="en-GB"/>
        </w:rPr>
      </w:pPr>
      <w:r w:rsidRPr="00D31BF3">
        <w:rPr>
          <w:noProof/>
          <w:lang w:val="en-GB"/>
        </w:rPr>
        <w:drawing>
          <wp:inline distT="0" distB="0" distL="0" distR="0" wp14:anchorId="50DCF5BF" wp14:editId="0B8528B8">
            <wp:extent cx="3915321" cy="647790"/>
            <wp:effectExtent l="0" t="0" r="9525" b="0"/>
            <wp:docPr id="1454152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526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DF4E" w14:textId="403833A8" w:rsidR="00D31BF3" w:rsidRDefault="00D31BF3" w:rsidP="00D31BF3">
      <w:pPr>
        <w:rPr>
          <w:lang w:val="en-GB"/>
        </w:rPr>
      </w:pPr>
      <w:r>
        <w:rPr>
          <w:lang w:val="en-GB"/>
        </w:rPr>
        <w:t>*</w:t>
      </w:r>
      <w:r w:rsidRPr="00D31BF3">
        <w:rPr>
          <w:lang w:val="en-GB"/>
        </w:rPr>
        <w:t xml:space="preserve">Note </w:t>
      </w:r>
      <w:r>
        <w:rPr>
          <w:lang w:val="en-GB"/>
        </w:rPr>
        <w:t>a query like this:</w:t>
      </w:r>
      <w:r>
        <w:rPr>
          <w:lang w:val="en-GB"/>
        </w:rPr>
        <w:br/>
      </w:r>
      <w:r w:rsidRPr="00D31BF3">
        <w:rPr>
          <w:noProof/>
          <w:lang w:val="en-GB"/>
        </w:rPr>
        <w:drawing>
          <wp:inline distT="0" distB="0" distL="0" distR="0" wp14:anchorId="47229849" wp14:editId="153903B6">
            <wp:extent cx="1914792" cy="400106"/>
            <wp:effectExtent l="0" t="0" r="0" b="0"/>
            <wp:docPr id="68999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972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0915" w14:textId="77777777" w:rsidR="00D31BF3" w:rsidRDefault="00D31BF3" w:rsidP="00D31BF3">
      <w:pPr>
        <w:rPr>
          <w:lang w:val="en-GB"/>
        </w:rPr>
      </w:pPr>
      <w:r>
        <w:rPr>
          <w:lang w:val="en-GB"/>
        </w:rPr>
        <w:t>Will set all the majors to ‘undecided.</w:t>
      </w:r>
    </w:p>
    <w:p w14:paraId="46644E00" w14:textId="614EECD6" w:rsidR="00D31BF3" w:rsidRDefault="00D31BF3" w:rsidP="00D31BF3">
      <w:pPr>
        <w:rPr>
          <w:lang w:val="en-GB"/>
        </w:rPr>
      </w:pPr>
      <w:r>
        <w:rPr>
          <w:b/>
          <w:bCs/>
          <w:u w:val="single"/>
          <w:lang w:val="en-GB"/>
        </w:rPr>
        <w:t>Deleting rows</w:t>
      </w:r>
      <w:r>
        <w:rPr>
          <w:lang w:val="en-GB"/>
        </w:rPr>
        <w:t>:</w:t>
      </w:r>
    </w:p>
    <w:p w14:paraId="1D7977E8" w14:textId="23E98F35" w:rsidR="00D31BF3" w:rsidRDefault="00D31BF3" w:rsidP="00D31BF3">
      <w:pPr>
        <w:rPr>
          <w:lang w:val="en-GB"/>
        </w:rPr>
      </w:pPr>
      <w:r>
        <w:rPr>
          <w:lang w:val="en-GB"/>
        </w:rPr>
        <w:t>Delete student entry that has student id of 5…</w:t>
      </w:r>
    </w:p>
    <w:p w14:paraId="5858A00A" w14:textId="1BDCF3FC" w:rsidR="00D31BF3" w:rsidRDefault="00D31BF3" w:rsidP="00D31BF3">
      <w:pPr>
        <w:rPr>
          <w:lang w:val="en-GB"/>
        </w:rPr>
      </w:pPr>
      <w:r w:rsidRPr="00D31BF3">
        <w:rPr>
          <w:noProof/>
          <w:lang w:val="en-GB"/>
        </w:rPr>
        <w:drawing>
          <wp:inline distT="0" distB="0" distL="0" distR="0" wp14:anchorId="0688C0E0" wp14:editId="2E69E56E">
            <wp:extent cx="1800476" cy="619211"/>
            <wp:effectExtent l="0" t="0" r="9525" b="9525"/>
            <wp:docPr id="46704503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45037" name="Picture 1" descr="A black background with white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3594" w14:textId="51C3A349" w:rsidR="00D31BF3" w:rsidRDefault="00D31BF3" w:rsidP="00D31BF3">
      <w:pPr>
        <w:rPr>
          <w:lang w:val="en-GB"/>
        </w:rPr>
      </w:pPr>
      <w:r>
        <w:rPr>
          <w:lang w:val="en-GB"/>
        </w:rPr>
        <w:t>Other example:</w:t>
      </w:r>
    </w:p>
    <w:p w14:paraId="3D19B0A6" w14:textId="3CF88BCD" w:rsidR="00D31BF3" w:rsidRDefault="00D31BF3" w:rsidP="00D31BF3">
      <w:pPr>
        <w:rPr>
          <w:lang w:val="en-GB"/>
        </w:rPr>
      </w:pPr>
      <w:r w:rsidRPr="00D31BF3">
        <w:rPr>
          <w:noProof/>
          <w:lang w:val="en-GB"/>
        </w:rPr>
        <w:drawing>
          <wp:inline distT="0" distB="0" distL="0" distR="0" wp14:anchorId="26180FD1" wp14:editId="60B1EEDF">
            <wp:extent cx="3467584" cy="619211"/>
            <wp:effectExtent l="0" t="0" r="0" b="9525"/>
            <wp:docPr id="105233272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32724" name="Picture 1" descr="A black background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B55C" w14:textId="66DC351A" w:rsidR="006D74EE" w:rsidRDefault="006D74EE" w:rsidP="00D31BF3">
      <w:pPr>
        <w:rPr>
          <w:lang w:val="en-GB"/>
        </w:rPr>
      </w:pPr>
      <w:r>
        <w:rPr>
          <w:lang w:val="en-GB"/>
        </w:rPr>
        <w:t xml:space="preserve">Selecting all students we </w:t>
      </w:r>
      <w:proofErr w:type="gramStart"/>
      <w:r>
        <w:rPr>
          <w:lang w:val="en-GB"/>
        </w:rPr>
        <w:t>have..</w:t>
      </w:r>
      <w:proofErr w:type="gramEnd"/>
    </w:p>
    <w:p w14:paraId="529596A4" w14:textId="5AAE40DE" w:rsidR="006D74EE" w:rsidRDefault="006D74EE" w:rsidP="00D31BF3">
      <w:pPr>
        <w:rPr>
          <w:lang w:val="en-GB"/>
        </w:rPr>
      </w:pPr>
      <w:r w:rsidRPr="006D74EE">
        <w:rPr>
          <w:noProof/>
          <w:lang w:val="en-GB"/>
        </w:rPr>
        <w:drawing>
          <wp:inline distT="0" distB="0" distL="0" distR="0" wp14:anchorId="69FB6860" wp14:editId="554822BD">
            <wp:extent cx="3017520" cy="850392"/>
            <wp:effectExtent l="0" t="0" r="0" b="6985"/>
            <wp:docPr id="1720550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5038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0370" cy="8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4CC0" w14:textId="19542C30" w:rsidR="006D74EE" w:rsidRDefault="006D74EE" w:rsidP="00D31BF3">
      <w:pPr>
        <w:rPr>
          <w:lang w:val="en-GB"/>
        </w:rPr>
      </w:pPr>
      <w:r>
        <w:rPr>
          <w:lang w:val="en-GB"/>
        </w:rPr>
        <w:lastRenderedPageBreak/>
        <w:t>Deleting all rows…</w:t>
      </w:r>
    </w:p>
    <w:p w14:paraId="40C02396" w14:textId="3D316EA1" w:rsidR="006D74EE" w:rsidRDefault="006D74EE" w:rsidP="00D31BF3">
      <w:pPr>
        <w:rPr>
          <w:lang w:val="en-GB"/>
        </w:rPr>
      </w:pPr>
      <w:r w:rsidRPr="006D74EE">
        <w:rPr>
          <w:noProof/>
          <w:lang w:val="en-GB"/>
        </w:rPr>
        <w:drawing>
          <wp:inline distT="0" distB="0" distL="0" distR="0" wp14:anchorId="2C6DF13A" wp14:editId="10CC16A4">
            <wp:extent cx="1781424" cy="466790"/>
            <wp:effectExtent l="0" t="0" r="9525" b="9525"/>
            <wp:docPr id="176967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760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4FAD" w14:textId="316412CD" w:rsidR="006D74EE" w:rsidRDefault="006D74EE" w:rsidP="00D31BF3">
      <w:pPr>
        <w:rPr>
          <w:lang w:val="en-GB"/>
        </w:rPr>
      </w:pPr>
      <w:r w:rsidRPr="006D74EE">
        <w:rPr>
          <w:noProof/>
          <w:lang w:val="en-GB"/>
        </w:rPr>
        <w:drawing>
          <wp:inline distT="0" distB="0" distL="0" distR="0" wp14:anchorId="67321FC2" wp14:editId="08F934CA">
            <wp:extent cx="1076475" cy="447737"/>
            <wp:effectExtent l="0" t="0" r="9525" b="9525"/>
            <wp:docPr id="168712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253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532B" w14:textId="78020625" w:rsidR="006D74EE" w:rsidRDefault="002C72E6" w:rsidP="006D74EE">
      <w:pPr>
        <w:pStyle w:val="Heading1"/>
        <w:rPr>
          <w:lang w:val="en-GB"/>
        </w:rPr>
      </w:pPr>
      <w:r>
        <w:rPr>
          <w:lang w:val="en-GB"/>
        </w:rPr>
        <w:t>5</w:t>
      </w:r>
      <w:r w:rsidR="006D74EE">
        <w:rPr>
          <w:lang w:val="en-GB"/>
        </w:rPr>
        <w:t xml:space="preserve"> Basic Queries </w:t>
      </w:r>
    </w:p>
    <w:p w14:paraId="3E10B787" w14:textId="38E209B4" w:rsidR="006D74EE" w:rsidRDefault="006D74EE" w:rsidP="006D74EE">
      <w:pPr>
        <w:rPr>
          <w:lang w:val="en-GB"/>
        </w:rPr>
      </w:pPr>
      <w:r>
        <w:rPr>
          <w:lang w:val="en-GB"/>
        </w:rPr>
        <w:t>Working with this table:</w:t>
      </w:r>
    </w:p>
    <w:p w14:paraId="73CA987E" w14:textId="142C3CCC" w:rsidR="006D74EE" w:rsidRDefault="006D74EE" w:rsidP="006D74EE">
      <w:pPr>
        <w:rPr>
          <w:lang w:val="en-GB"/>
        </w:rPr>
      </w:pPr>
      <w:r>
        <w:rPr>
          <w:lang w:val="en-GB"/>
        </w:rPr>
        <w:t>Selecting all columns:</w:t>
      </w:r>
    </w:p>
    <w:p w14:paraId="2C46AF3C" w14:textId="319F4A87" w:rsidR="006D74EE" w:rsidRPr="006D74EE" w:rsidRDefault="006D74EE" w:rsidP="006D74EE">
      <w:pPr>
        <w:rPr>
          <w:lang w:val="en-GB"/>
        </w:rPr>
      </w:pPr>
      <w:r w:rsidRPr="006D74EE">
        <w:rPr>
          <w:noProof/>
          <w:lang w:val="en-GB"/>
        </w:rPr>
        <w:drawing>
          <wp:inline distT="0" distB="0" distL="0" distR="0" wp14:anchorId="1F1AD927" wp14:editId="6409740C">
            <wp:extent cx="1086002" cy="438211"/>
            <wp:effectExtent l="0" t="0" r="0" b="0"/>
            <wp:docPr id="33686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634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>…</w:t>
      </w:r>
    </w:p>
    <w:p w14:paraId="2DECB27E" w14:textId="548A3C8F" w:rsidR="006D74EE" w:rsidRDefault="006D74EE" w:rsidP="00D31BF3">
      <w:pPr>
        <w:rPr>
          <w:lang w:val="en-GB"/>
        </w:rPr>
      </w:pPr>
      <w:r w:rsidRPr="006D74EE">
        <w:rPr>
          <w:noProof/>
          <w:lang w:val="en-GB"/>
        </w:rPr>
        <w:drawing>
          <wp:inline distT="0" distB="0" distL="0" distR="0" wp14:anchorId="56422758" wp14:editId="7D89FA26">
            <wp:extent cx="3972479" cy="1771897"/>
            <wp:effectExtent l="0" t="0" r="9525" b="0"/>
            <wp:docPr id="1644909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0988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0A08" w14:textId="1FDA83F7" w:rsidR="006D74EE" w:rsidRDefault="006D74EE" w:rsidP="00D31BF3">
      <w:pPr>
        <w:rPr>
          <w:lang w:val="en-GB"/>
        </w:rPr>
      </w:pPr>
      <w:r>
        <w:rPr>
          <w:lang w:val="en-GB"/>
        </w:rPr>
        <w:t>Selecting only one column:</w:t>
      </w:r>
    </w:p>
    <w:p w14:paraId="5D937EAF" w14:textId="20C093C2" w:rsidR="006D74EE" w:rsidRDefault="006D74EE" w:rsidP="00D31BF3">
      <w:pPr>
        <w:rPr>
          <w:lang w:val="en-GB"/>
        </w:rPr>
      </w:pPr>
      <w:r w:rsidRPr="006D74EE">
        <w:rPr>
          <w:noProof/>
          <w:lang w:val="en-GB"/>
        </w:rPr>
        <w:drawing>
          <wp:inline distT="0" distB="0" distL="0" distR="0" wp14:anchorId="16F13C17" wp14:editId="3F9B0430">
            <wp:extent cx="1066949" cy="409632"/>
            <wp:effectExtent l="0" t="0" r="0" b="9525"/>
            <wp:docPr id="69831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162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2EC2" w14:textId="597D7FEC" w:rsidR="006D74EE" w:rsidRDefault="006D74EE" w:rsidP="00D31BF3">
      <w:pPr>
        <w:rPr>
          <w:lang w:val="en-GB"/>
        </w:rPr>
      </w:pPr>
      <w:r w:rsidRPr="006D74EE">
        <w:rPr>
          <w:noProof/>
          <w:lang w:val="en-GB"/>
        </w:rPr>
        <w:drawing>
          <wp:inline distT="0" distB="0" distL="0" distR="0" wp14:anchorId="3EA17207" wp14:editId="6927A911">
            <wp:extent cx="714475" cy="1838582"/>
            <wp:effectExtent l="0" t="0" r="9525" b="9525"/>
            <wp:docPr id="1688907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0704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B835" w14:textId="00251B68" w:rsidR="006D74EE" w:rsidRDefault="006D74EE" w:rsidP="00D31BF3">
      <w:pPr>
        <w:rPr>
          <w:lang w:val="en-GB"/>
        </w:rPr>
      </w:pPr>
      <w:r>
        <w:rPr>
          <w:lang w:val="en-GB"/>
        </w:rPr>
        <w:t>Selecting multiple columns:</w:t>
      </w:r>
    </w:p>
    <w:p w14:paraId="4BDD4953" w14:textId="71103A76" w:rsidR="006D74EE" w:rsidRDefault="006D74EE" w:rsidP="00D31BF3">
      <w:pPr>
        <w:rPr>
          <w:lang w:val="en-GB"/>
        </w:rPr>
      </w:pPr>
      <w:r w:rsidRPr="006D74EE">
        <w:rPr>
          <w:noProof/>
          <w:lang w:val="en-GB"/>
        </w:rPr>
        <w:drawing>
          <wp:inline distT="0" distB="0" distL="0" distR="0" wp14:anchorId="169FB276" wp14:editId="078E1A6F">
            <wp:extent cx="1514686" cy="466790"/>
            <wp:effectExtent l="0" t="0" r="9525" b="9525"/>
            <wp:docPr id="171319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988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814E" w14:textId="6479E1AB" w:rsidR="006D74EE" w:rsidRDefault="006D74EE" w:rsidP="00D31BF3">
      <w:pPr>
        <w:rPr>
          <w:lang w:val="en-GB"/>
        </w:rPr>
      </w:pPr>
      <w:r>
        <w:rPr>
          <w:lang w:val="en-GB"/>
        </w:rPr>
        <w:lastRenderedPageBreak/>
        <w:t xml:space="preserve">Or </w:t>
      </w:r>
    </w:p>
    <w:p w14:paraId="6D51DD21" w14:textId="45F5BC2D" w:rsidR="006D74EE" w:rsidRDefault="006D74EE" w:rsidP="00D31BF3">
      <w:pPr>
        <w:rPr>
          <w:lang w:val="en-GB"/>
        </w:rPr>
      </w:pPr>
      <w:r w:rsidRPr="006D74EE">
        <w:rPr>
          <w:noProof/>
          <w:lang w:val="en-GB"/>
        </w:rPr>
        <w:drawing>
          <wp:inline distT="0" distB="0" distL="0" distR="0" wp14:anchorId="7F40DBA4" wp14:editId="763725D9">
            <wp:extent cx="2924583" cy="371527"/>
            <wp:effectExtent l="0" t="0" r="0" b="9525"/>
            <wp:docPr id="190617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773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F96A" w14:textId="5B13E971" w:rsidR="006D74EE" w:rsidRDefault="006D74EE" w:rsidP="00D31BF3">
      <w:pPr>
        <w:rPr>
          <w:lang w:val="en-GB"/>
        </w:rPr>
      </w:pPr>
      <w:r w:rsidRPr="006D74EE">
        <w:rPr>
          <w:noProof/>
          <w:lang w:val="en-GB"/>
        </w:rPr>
        <w:drawing>
          <wp:inline distT="0" distB="0" distL="0" distR="0" wp14:anchorId="25EF6FD7" wp14:editId="0735EA0D">
            <wp:extent cx="2457793" cy="1686160"/>
            <wp:effectExtent l="0" t="0" r="0" b="9525"/>
            <wp:docPr id="1977246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4651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44BE" w14:textId="5B956E5C" w:rsidR="008C498B" w:rsidRDefault="008C498B" w:rsidP="00D31BF3">
      <w:pPr>
        <w:rPr>
          <w:lang w:val="en-GB"/>
        </w:rPr>
      </w:pPr>
      <w:r>
        <w:rPr>
          <w:lang w:val="en-GB"/>
        </w:rPr>
        <w:t>Ordering by column (by default in Ascending order):</w:t>
      </w:r>
    </w:p>
    <w:p w14:paraId="5962B65A" w14:textId="601A7965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drawing>
          <wp:inline distT="0" distB="0" distL="0" distR="0" wp14:anchorId="72AFF3C7" wp14:editId="10030161">
            <wp:extent cx="2886478" cy="647790"/>
            <wp:effectExtent l="0" t="0" r="9525" b="0"/>
            <wp:docPr id="213275599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55990" name="Picture 1" descr="A black background with white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73CD" w14:textId="12DE4F90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drawing>
          <wp:inline distT="0" distB="0" distL="0" distR="0" wp14:anchorId="759F0F04" wp14:editId="6BC845F4">
            <wp:extent cx="2505425" cy="1695687"/>
            <wp:effectExtent l="0" t="0" r="9525" b="0"/>
            <wp:docPr id="198588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882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B99B" w14:textId="3E480723" w:rsidR="008C498B" w:rsidRDefault="008C498B" w:rsidP="00D31BF3">
      <w:pPr>
        <w:rPr>
          <w:lang w:val="en-GB"/>
        </w:rPr>
      </w:pPr>
      <w:r>
        <w:rPr>
          <w:lang w:val="en-GB"/>
        </w:rPr>
        <w:t>Ordering by column in descending order:</w:t>
      </w:r>
    </w:p>
    <w:p w14:paraId="6A4B6F4B" w14:textId="4AB2DCD2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drawing>
          <wp:inline distT="0" distB="0" distL="0" distR="0" wp14:anchorId="4ACE4ACA" wp14:editId="21BC994F">
            <wp:extent cx="2810267" cy="609685"/>
            <wp:effectExtent l="0" t="0" r="9525" b="0"/>
            <wp:docPr id="97408954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89546" name="Picture 1" descr="A black background with white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7BFF" w14:textId="77B87554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drawing>
          <wp:inline distT="0" distB="0" distL="0" distR="0" wp14:anchorId="7A7A1B76" wp14:editId="773F92D1">
            <wp:extent cx="2391109" cy="1590897"/>
            <wp:effectExtent l="0" t="0" r="9525" b="9525"/>
            <wp:docPr id="1346539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929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7E77" w14:textId="4BDC681B" w:rsidR="008C498B" w:rsidRDefault="008C498B" w:rsidP="00D31BF3">
      <w:pPr>
        <w:rPr>
          <w:lang w:val="en-GB"/>
        </w:rPr>
      </w:pPr>
      <w:r>
        <w:rPr>
          <w:lang w:val="en-GB"/>
        </w:rPr>
        <w:t>Order by column that is not selected:</w:t>
      </w:r>
    </w:p>
    <w:p w14:paraId="53560864" w14:textId="66495F7A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lastRenderedPageBreak/>
        <w:drawing>
          <wp:inline distT="0" distB="0" distL="0" distR="0" wp14:anchorId="27E0B6D8" wp14:editId="2EA61D43">
            <wp:extent cx="2772162" cy="647790"/>
            <wp:effectExtent l="0" t="0" r="9525" b="0"/>
            <wp:docPr id="110041038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10384" name="Picture 1" descr="A black background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0F20" w14:textId="460309F3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drawing>
          <wp:inline distT="0" distB="0" distL="0" distR="0" wp14:anchorId="7DA18D16" wp14:editId="73DA47B5">
            <wp:extent cx="2457793" cy="1657581"/>
            <wp:effectExtent l="0" t="0" r="0" b="0"/>
            <wp:docPr id="1264437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3723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52C9" w14:textId="7749B352" w:rsidR="008C498B" w:rsidRDefault="008C498B" w:rsidP="00D31BF3">
      <w:pPr>
        <w:rPr>
          <w:lang w:val="en-GB"/>
        </w:rPr>
      </w:pPr>
      <w:r>
        <w:rPr>
          <w:lang w:val="en-GB"/>
        </w:rPr>
        <w:t>Sub ordering example:</w:t>
      </w:r>
    </w:p>
    <w:p w14:paraId="53DDEAC7" w14:textId="426830FE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drawing>
          <wp:inline distT="0" distB="0" distL="0" distR="0" wp14:anchorId="322C4BBA" wp14:editId="11024BA4">
            <wp:extent cx="2229161" cy="600159"/>
            <wp:effectExtent l="0" t="0" r="0" b="9525"/>
            <wp:docPr id="192773865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38655" name="Picture 1" descr="A black background with white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0488" w14:textId="20DB6C12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drawing>
          <wp:inline distT="0" distB="0" distL="0" distR="0" wp14:anchorId="1CCDAB15" wp14:editId="5829C2C9">
            <wp:extent cx="4115374" cy="1762371"/>
            <wp:effectExtent l="0" t="0" r="0" b="9525"/>
            <wp:docPr id="2095455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5564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FB9D" w14:textId="61B41EC9" w:rsidR="008C498B" w:rsidRDefault="008C498B" w:rsidP="00D31BF3">
      <w:pPr>
        <w:rPr>
          <w:lang w:val="en-GB"/>
        </w:rPr>
      </w:pPr>
      <w:r>
        <w:rPr>
          <w:lang w:val="en-GB"/>
        </w:rPr>
        <w:t>LIMIT the number of entries shown:</w:t>
      </w:r>
      <w:r>
        <w:rPr>
          <w:lang w:val="en-GB"/>
        </w:rPr>
        <w:br/>
      </w:r>
      <w:r w:rsidRPr="008C498B">
        <w:rPr>
          <w:noProof/>
          <w:lang w:val="en-GB"/>
        </w:rPr>
        <w:drawing>
          <wp:inline distT="0" distB="0" distL="0" distR="0" wp14:anchorId="560E02C0" wp14:editId="0C25153D">
            <wp:extent cx="1133633" cy="609685"/>
            <wp:effectExtent l="0" t="0" r="9525" b="0"/>
            <wp:docPr id="106402547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5477" name="Picture 1" descr="A black background with white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BE0E" w14:textId="2256C970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drawing>
          <wp:inline distT="0" distB="0" distL="0" distR="0" wp14:anchorId="767A9025" wp14:editId="24B8B323">
            <wp:extent cx="3515216" cy="819264"/>
            <wp:effectExtent l="0" t="0" r="9525" b="0"/>
            <wp:docPr id="1030956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603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BD91" w14:textId="7ADC9650" w:rsidR="008C498B" w:rsidRDefault="008C498B" w:rsidP="00D31BF3">
      <w:pPr>
        <w:rPr>
          <w:lang w:val="en-GB"/>
        </w:rPr>
      </w:pPr>
      <w:r>
        <w:rPr>
          <w:lang w:val="en-GB"/>
        </w:rPr>
        <w:t>LIMIT and order the columns:</w:t>
      </w:r>
    </w:p>
    <w:p w14:paraId="6255AC25" w14:textId="627012C2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drawing>
          <wp:inline distT="0" distB="0" distL="0" distR="0" wp14:anchorId="008C962A" wp14:editId="65CC0B01">
            <wp:extent cx="2057687" cy="828791"/>
            <wp:effectExtent l="0" t="0" r="0" b="9525"/>
            <wp:docPr id="154712239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22395" name="Picture 1" descr="A black background with white tex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45D6" w14:textId="2F7511DC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lastRenderedPageBreak/>
        <w:drawing>
          <wp:inline distT="0" distB="0" distL="0" distR="0" wp14:anchorId="393AF95E" wp14:editId="31EBC2DA">
            <wp:extent cx="3896269" cy="847843"/>
            <wp:effectExtent l="0" t="0" r="9525" b="9525"/>
            <wp:docPr id="1692475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7567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2E54" w14:textId="46202B9A" w:rsidR="008C498B" w:rsidRDefault="008C498B" w:rsidP="00D31BF3">
      <w:pPr>
        <w:rPr>
          <w:lang w:val="en-GB"/>
        </w:rPr>
      </w:pPr>
      <w:r>
        <w:rPr>
          <w:lang w:val="en-GB"/>
        </w:rPr>
        <w:t>Filtering example:</w:t>
      </w:r>
    </w:p>
    <w:p w14:paraId="33356C5C" w14:textId="6BE419AC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drawing>
          <wp:inline distT="0" distB="0" distL="0" distR="0" wp14:anchorId="28B9BFD1" wp14:editId="20F3FA9C">
            <wp:extent cx="2133898" cy="676369"/>
            <wp:effectExtent l="0" t="0" r="0" b="9525"/>
            <wp:docPr id="170069374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93747" name="Picture 1" descr="A black background with white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9410" w14:textId="1060EF62" w:rsidR="008C498B" w:rsidRDefault="008C498B" w:rsidP="00D31BF3">
      <w:pPr>
        <w:rPr>
          <w:lang w:val="en-GB"/>
        </w:rPr>
      </w:pPr>
      <w:r w:rsidRPr="008C498B">
        <w:rPr>
          <w:noProof/>
          <w:lang w:val="en-GB"/>
        </w:rPr>
        <w:drawing>
          <wp:inline distT="0" distB="0" distL="0" distR="0" wp14:anchorId="71CC3A58" wp14:editId="3DB15A6C">
            <wp:extent cx="3334215" cy="828791"/>
            <wp:effectExtent l="0" t="0" r="0" b="9525"/>
            <wp:docPr id="89376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687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BB6D" w14:textId="4B1BC493" w:rsidR="00682803" w:rsidRDefault="00682803" w:rsidP="00D31BF3">
      <w:pPr>
        <w:rPr>
          <w:lang w:val="en-GB"/>
        </w:rPr>
      </w:pPr>
      <w:r>
        <w:rPr>
          <w:lang w:val="en-GB"/>
        </w:rPr>
        <w:t>Other filtering example:</w:t>
      </w:r>
      <w:r>
        <w:rPr>
          <w:lang w:val="en-GB"/>
        </w:rPr>
        <w:br/>
      </w:r>
      <w:r w:rsidRPr="00682803">
        <w:rPr>
          <w:noProof/>
          <w:lang w:val="en-GB"/>
        </w:rPr>
        <w:drawing>
          <wp:inline distT="0" distB="0" distL="0" distR="0" wp14:anchorId="03510A15" wp14:editId="2D735ED9">
            <wp:extent cx="3848637" cy="638264"/>
            <wp:effectExtent l="0" t="0" r="0" b="9525"/>
            <wp:docPr id="143289885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98854" name="Picture 1" descr="A black background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B6A2" w14:textId="7F49E8BB" w:rsidR="00682803" w:rsidRDefault="00682803" w:rsidP="00D31BF3">
      <w:pPr>
        <w:rPr>
          <w:lang w:val="en-GB"/>
        </w:rPr>
      </w:pPr>
      <w:r w:rsidRPr="00682803">
        <w:rPr>
          <w:noProof/>
          <w:lang w:val="en-GB"/>
        </w:rPr>
        <w:drawing>
          <wp:inline distT="0" distB="0" distL="0" distR="0" wp14:anchorId="5172443F" wp14:editId="4B1503A8">
            <wp:extent cx="2076740" cy="1181265"/>
            <wp:effectExtent l="0" t="0" r="0" b="0"/>
            <wp:docPr id="1714983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8370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71C4" w14:textId="0B8E94A2" w:rsidR="00682803" w:rsidRDefault="00682803" w:rsidP="00D31BF3">
      <w:pPr>
        <w:rPr>
          <w:lang w:val="en-GB"/>
        </w:rPr>
      </w:pPr>
      <w:r>
        <w:rPr>
          <w:b/>
          <w:bCs/>
          <w:lang w:val="en-GB"/>
        </w:rPr>
        <w:t xml:space="preserve">! </w:t>
      </w:r>
      <w:r w:rsidRPr="00682803">
        <w:rPr>
          <w:b/>
          <w:bCs/>
          <w:lang w:val="en-GB"/>
        </w:rPr>
        <w:t>Comparison operato</w:t>
      </w:r>
      <w:r>
        <w:rPr>
          <w:lang w:val="en-GB"/>
        </w:rPr>
        <w:t>rs:</w:t>
      </w:r>
    </w:p>
    <w:p w14:paraId="367B9275" w14:textId="1EDCEE67" w:rsidR="00682803" w:rsidRDefault="00682803" w:rsidP="00682803">
      <w:pPr>
        <w:rPr>
          <w:lang w:val="en-GB"/>
        </w:rPr>
      </w:pPr>
      <w:r w:rsidRPr="00682803">
        <w:rPr>
          <w:lang w:val="en-GB"/>
        </w:rPr>
        <w:t>&lt;, &gt;</w:t>
      </w:r>
      <w:r>
        <w:rPr>
          <w:lang w:val="en-GB"/>
        </w:rPr>
        <w:t>, &lt;=, &gt;=, =, &lt;&gt;, AND, OR *note &lt;&gt; is NOT operator</w:t>
      </w:r>
    </w:p>
    <w:p w14:paraId="0CBFA26D" w14:textId="6C87906A" w:rsidR="00682803" w:rsidRDefault="00682803" w:rsidP="00682803">
      <w:pPr>
        <w:rPr>
          <w:lang w:val="en-GB"/>
        </w:rPr>
      </w:pPr>
      <w:r>
        <w:rPr>
          <w:lang w:val="en-GB"/>
        </w:rPr>
        <w:t>Example of &lt;&gt; implementation:</w:t>
      </w:r>
      <w:r>
        <w:rPr>
          <w:lang w:val="en-GB"/>
        </w:rPr>
        <w:br/>
      </w:r>
      <w:r w:rsidRPr="00682803">
        <w:rPr>
          <w:noProof/>
          <w:lang w:val="en-GB"/>
        </w:rPr>
        <w:drawing>
          <wp:inline distT="0" distB="0" distL="0" distR="0" wp14:anchorId="27BC1A96" wp14:editId="29446ADA">
            <wp:extent cx="4067743" cy="657317"/>
            <wp:effectExtent l="0" t="0" r="0" b="9525"/>
            <wp:docPr id="38689591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95910" name="Picture 1" descr="A black background with white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6005" w14:textId="584CB1FB" w:rsidR="00682803" w:rsidRDefault="00682803" w:rsidP="00682803">
      <w:pPr>
        <w:rPr>
          <w:lang w:val="en-GB"/>
        </w:rPr>
      </w:pPr>
      <w:r w:rsidRPr="00682803">
        <w:rPr>
          <w:noProof/>
          <w:lang w:val="en-GB"/>
        </w:rPr>
        <w:drawing>
          <wp:inline distT="0" distB="0" distL="0" distR="0" wp14:anchorId="1154DA81" wp14:editId="1F18FAC9">
            <wp:extent cx="2781688" cy="962159"/>
            <wp:effectExtent l="0" t="0" r="0" b="9525"/>
            <wp:docPr id="404839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39723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8B60" w14:textId="6FE6983A" w:rsidR="00682803" w:rsidRDefault="00682803" w:rsidP="00682803">
      <w:pPr>
        <w:rPr>
          <w:lang w:val="en-GB"/>
        </w:rPr>
      </w:pPr>
      <w:r>
        <w:rPr>
          <w:lang w:val="en-GB"/>
        </w:rPr>
        <w:t>Example where we select students that have certain names:</w:t>
      </w:r>
    </w:p>
    <w:p w14:paraId="071EA698" w14:textId="4A8864E9" w:rsidR="00682803" w:rsidRDefault="00682803" w:rsidP="00682803">
      <w:pPr>
        <w:rPr>
          <w:lang w:val="en-GB"/>
        </w:rPr>
      </w:pPr>
      <w:r w:rsidRPr="00682803">
        <w:rPr>
          <w:noProof/>
          <w:lang w:val="en-GB"/>
        </w:rPr>
        <w:lastRenderedPageBreak/>
        <w:drawing>
          <wp:inline distT="0" distB="0" distL="0" distR="0" wp14:anchorId="6D941DCD" wp14:editId="7B3AB08B">
            <wp:extent cx="3439005" cy="657317"/>
            <wp:effectExtent l="0" t="0" r="0" b="9525"/>
            <wp:docPr id="654250818" name="Picture 1" descr="A black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50818" name="Picture 1" descr="A black background with red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3464" w14:textId="023EA1C2" w:rsidR="00682803" w:rsidRDefault="00682803" w:rsidP="00682803">
      <w:pPr>
        <w:rPr>
          <w:lang w:val="en-GB"/>
        </w:rPr>
      </w:pPr>
      <w:r w:rsidRPr="00682803">
        <w:rPr>
          <w:noProof/>
          <w:lang w:val="en-GB"/>
        </w:rPr>
        <w:drawing>
          <wp:inline distT="0" distB="0" distL="0" distR="0" wp14:anchorId="37D0432E" wp14:editId="6CA69720">
            <wp:extent cx="3943900" cy="1267002"/>
            <wp:effectExtent l="0" t="0" r="0" b="9525"/>
            <wp:docPr id="1985069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6988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CA12" w14:textId="643818B9" w:rsidR="00F8304F" w:rsidRDefault="002C72E6" w:rsidP="00F8304F">
      <w:pPr>
        <w:pStyle w:val="Heading1"/>
        <w:rPr>
          <w:lang w:val="en-GB"/>
        </w:rPr>
      </w:pPr>
      <w:r>
        <w:rPr>
          <w:lang w:val="en-GB"/>
        </w:rPr>
        <w:t>6</w:t>
      </w:r>
      <w:r w:rsidR="00F8304F">
        <w:rPr>
          <w:lang w:val="en-GB"/>
        </w:rPr>
        <w:t xml:space="preserve"> </w:t>
      </w:r>
      <w:r w:rsidR="00F8304F" w:rsidRPr="00F8304F">
        <w:rPr>
          <w:lang w:val="en-GB"/>
        </w:rPr>
        <w:t>Company Database Intro</w:t>
      </w:r>
    </w:p>
    <w:p w14:paraId="1AF366CF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Create company database</w:t>
      </w:r>
    </w:p>
    <w:p w14:paraId="06BBC554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6C8DEED8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CREATE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TABLE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 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</w:p>
    <w:p w14:paraId="1C10D1AD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PRIMARY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4C48A167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first_name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VARCHAR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C921C4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),</w:t>
      </w:r>
    </w:p>
    <w:p w14:paraId="1964D82B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last_name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VARCHAR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C921C4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),</w:t>
      </w:r>
    </w:p>
    <w:p w14:paraId="4CC5A4BD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birth_day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DATE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554DCC90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sex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VARCHAR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C921C4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),</w:t>
      </w:r>
    </w:p>
    <w:p w14:paraId="24AD8B5A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salary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30C7C9C6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super_id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7B946EBE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</w:p>
    <w:p w14:paraId="0869699C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4F053F71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175FAD9E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CREATE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TABLE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 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</w:p>
    <w:p w14:paraId="4C943886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PRIMARY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6D495A5F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branch_name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VARCHAR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C921C4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),</w:t>
      </w:r>
    </w:p>
    <w:p w14:paraId="321CEBB8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mgr_id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1A8BB967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mgr_start_date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DATE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7D5469CC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FOREIGN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mgr_id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REFERENCES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DELETE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SET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NULL</w:t>
      </w:r>
    </w:p>
    <w:p w14:paraId="2A6BBEF5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02897C9F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--ADD branch id in employee table as a </w:t>
      </w:r>
      <w:proofErr w:type="spellStart"/>
      <w:r w:rsidRPr="00C921C4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forreign</w:t>
      </w:r>
      <w:proofErr w:type="spellEnd"/>
      <w:r w:rsidRPr="00C921C4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key</w:t>
      </w:r>
    </w:p>
    <w:p w14:paraId="6F7E9B67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ALTER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TABLE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671CAEBC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ADD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FOREIGN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</w:p>
    <w:p w14:paraId="52685DDA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REFERENCES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</w:p>
    <w:p w14:paraId="08E56232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DELETE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SET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NULL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62F4BE27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622FBB87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--ADD supervisor ids (</w:t>
      </w:r>
      <w:proofErr w:type="spellStart"/>
      <w:r w:rsidRPr="00C921C4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super_id</w:t>
      </w:r>
      <w:proofErr w:type="spellEnd"/>
      <w:r w:rsidRPr="00C921C4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) as a </w:t>
      </w:r>
      <w:proofErr w:type="spellStart"/>
      <w:r w:rsidRPr="00C921C4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forreign</w:t>
      </w:r>
      <w:proofErr w:type="spellEnd"/>
      <w:r w:rsidRPr="00C921C4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key in employee table</w:t>
      </w:r>
    </w:p>
    <w:p w14:paraId="5C3A1052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ALTER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TABLE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3A90F14E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ADD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FOREIGN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super_id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</w:p>
    <w:p w14:paraId="65861D2B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REFERENCES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</w:p>
    <w:p w14:paraId="6519E0AC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DELETE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SET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NULL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2CCD0F76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51D6E7B3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CREATE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TABLE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 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</w:p>
    <w:p w14:paraId="3C83A2F5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client_id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PRIMARY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210F5E2F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client_name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VARCHAR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C921C4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),</w:t>
      </w:r>
    </w:p>
    <w:p w14:paraId="659CE7FF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4F7D00F2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FOREIGN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REFERENCES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DELETE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SET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NULL</w:t>
      </w:r>
    </w:p>
    <w:p w14:paraId="099A1F8E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78B943AE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66653C8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CREATE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TABLE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 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</w:p>
    <w:p w14:paraId="4EA91D4F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lastRenderedPageBreak/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48D65111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client_id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60F0CC32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total_sales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10D67DE6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PRIMARY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),</w:t>
      </w:r>
    </w:p>
    <w:p w14:paraId="0FA88AF8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FOREIGN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REFERENCES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DELETE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CASCADE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4FE7F83A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FOREIGN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REFERENCES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DELETE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CASCADE</w:t>
      </w:r>
    </w:p>
    <w:p w14:paraId="112AA263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2BA47739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5F7E9594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CREATE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TABLE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branch_supplier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</w:p>
    <w:p w14:paraId="163D40BC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46E92A56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supplier_name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VARCHAR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C921C4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),</w:t>
      </w:r>
    </w:p>
    <w:p w14:paraId="7A0A0E5D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supply_type</w:t>
      </w:r>
      <w:proofErr w:type="spell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VARCHAR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C921C4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),</w:t>
      </w:r>
    </w:p>
    <w:p w14:paraId="6ED5FFEA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PRIMARY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supplier_name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),</w:t>
      </w:r>
    </w:p>
    <w:p w14:paraId="22C7B736" w14:textId="77777777" w:rsidR="00C921C4" w:rsidRPr="00C921C4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FOREIGN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REFERENCES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</w:t>
      </w: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DELETE</w:t>
      </w:r>
      <w:r w:rsidRPr="00C921C4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C921C4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CASCADE</w:t>
      </w:r>
    </w:p>
    <w:p w14:paraId="5DBD68AB" w14:textId="466553F1" w:rsidR="00A5056A" w:rsidRDefault="00C921C4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</w:pPr>
      <w:r w:rsidRPr="00C921C4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43953AC8" w14:textId="77777777" w:rsidR="00A5056A" w:rsidRDefault="00A5056A" w:rsidP="00C921C4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</w:pPr>
    </w:p>
    <w:p w14:paraId="2B028E6D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--INSERT INFO in tables</w:t>
      </w:r>
    </w:p>
    <w:p w14:paraId="1C1EB089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60672F71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Corporate</w:t>
      </w:r>
    </w:p>
    <w:p w14:paraId="7193DA50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'David'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'Wallace'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'1967-11-17'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250000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NULL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NULL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502B2E37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2398D743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'Corporate'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'2006-02-09'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3986F2AB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09184EFC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UPDATE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049ACA41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</w:t>
      </w:r>
    </w:p>
    <w:p w14:paraId="414DD5A3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6209A6A1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274A5538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101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'Jan'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'Levinson'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'1961-05-11'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'F'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110000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69B3F9F1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38888006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Scranton</w:t>
      </w:r>
    </w:p>
    <w:p w14:paraId="67A4281D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'Michael'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'Scott'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'1964-03-15'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75000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NULL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FA3DABF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6C0B8EAD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'Scranton'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'1992-04-06'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26D7305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0BE23726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UPDATE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006A665B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</w:p>
    <w:p w14:paraId="0CE5515B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546ECE8D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39F6C8EF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'Angela'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'Martin'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'1971-06-25'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'F'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63000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4B87428E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104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'Kelly'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'Kapoor'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'1980-02-05'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'F'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55000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F11113D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105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'Stanley'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'Hudson'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'1958-02-19'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69000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6CCF07DB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5D6D4D53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Stamford</w:t>
      </w:r>
    </w:p>
    <w:p w14:paraId="453C513A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106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'Josh'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'Porter'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'1969-09-05'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78000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NULL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36050360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95F4387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'Stamford'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106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'1998-02-13'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56AE8116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F9B0A52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UPDATE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79E7EA1D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</w:p>
    <w:p w14:paraId="510D6454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106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09CEC5DB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5C892624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107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'Andy'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'Bernard'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'1973-07-22'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65000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106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4892D24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108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'Jim'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'Halpert'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'1978-10-01'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71000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106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6D956D6E" w14:textId="77777777" w:rsidR="00A5056A" w:rsidRPr="00A5056A" w:rsidRDefault="00A5056A" w:rsidP="00A5056A">
      <w:pPr>
        <w:shd w:val="clear" w:color="auto" w:fill="1F252C"/>
        <w:spacing w:after="24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18940D60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BRANCH SUPPLIER</w:t>
      </w:r>
    </w:p>
    <w:p w14:paraId="02D1CB75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branch_supplier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'Hammer Mill'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'Paper'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45770818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lastRenderedPageBreak/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branch_supplier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'Uni-ball'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'Writing Utensils'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027E4A3B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branch_supplier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'Patriot Paper'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'Paper'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41F264D1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branch_supplier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'J.T. Forms &amp; Labels'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'Custom Forms'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0B12864A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branch_supplier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'Uni-ball'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'Writing Utensils'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60B67FA0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branch_supplier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'Hammer Mill'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'Paper'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544B068C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branch_supplier</w:t>
      </w:r>
      <w:proofErr w:type="spellEnd"/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 xml:space="preserve">'Stamford </w:t>
      </w:r>
      <w:proofErr w:type="spellStart"/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Lables</w:t>
      </w:r>
      <w:proofErr w:type="spellEnd"/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'Custom Forms'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5D471880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0B83D912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CLIENT</w:t>
      </w:r>
    </w:p>
    <w:p w14:paraId="5C2B3099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'Dunmore Highschool'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7FF44C19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401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</w:t>
      </w:r>
      <w:proofErr w:type="spellStart"/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Lackawana</w:t>
      </w:r>
      <w:proofErr w:type="spellEnd"/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 xml:space="preserve"> Country'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5A185836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'FedEx'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72FCF6A4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'John Daly Law, LLC'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6D8EE869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404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 xml:space="preserve">'Scranton </w:t>
      </w:r>
      <w:proofErr w:type="spellStart"/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Whitepages</w:t>
      </w:r>
      <w:proofErr w:type="spellEnd"/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E7707A5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405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'Times Newspaper'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576D1663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406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'FedEx'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0F00BED1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2AA50C27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WORKS_WITH</w:t>
      </w:r>
    </w:p>
    <w:p w14:paraId="18CFFECD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105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55000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7E6EAEA6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401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267000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772F0EA3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108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22500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635178A0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107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5000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478D843E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108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403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12000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B170A81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105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404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33000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5DFAB161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107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405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26000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7573D11E" w14:textId="77777777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102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406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15000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0C9D476" w14:textId="0B3DB99F" w:rsidR="00A5056A" w:rsidRPr="00A5056A" w:rsidRDefault="00A5056A" w:rsidP="00A5056A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 </w:t>
      </w:r>
      <w:proofErr w:type="gramStart"/>
      <w:r w:rsidRPr="00A5056A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105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406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5056A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5056A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130000</w:t>
      </w:r>
      <w:r w:rsidRPr="00A5056A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55DE764B" w14:textId="162DDBBF" w:rsidR="00A5056A" w:rsidRPr="00C921C4" w:rsidRDefault="00A5056A" w:rsidP="00A5056A">
      <w:p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RESULT:</w:t>
      </w:r>
    </w:p>
    <w:p w14:paraId="41F81376" w14:textId="5A06C348" w:rsidR="00C921C4" w:rsidRDefault="00C921C4" w:rsidP="00A5056A">
      <w:pPr>
        <w:jc w:val="center"/>
        <w:rPr>
          <w:lang w:val="en-GB"/>
        </w:rPr>
      </w:pPr>
      <w:r w:rsidRPr="00C921C4">
        <w:rPr>
          <w:noProof/>
          <w:lang w:val="en-GB"/>
        </w:rPr>
        <w:drawing>
          <wp:inline distT="0" distB="0" distL="0" distR="0" wp14:anchorId="681A9B73" wp14:editId="251E01F4">
            <wp:extent cx="4049923" cy="4373880"/>
            <wp:effectExtent l="0" t="0" r="8255" b="7620"/>
            <wp:docPr id="10361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65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51721" cy="437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479F" w14:textId="3663DCAB" w:rsidR="00C921C4" w:rsidRDefault="00A5056A" w:rsidP="00682803">
      <w:pPr>
        <w:rPr>
          <w:lang w:val="en-GB"/>
        </w:rPr>
      </w:pPr>
      <w:r>
        <w:rPr>
          <w:b/>
          <w:bCs/>
          <w:u w:val="single"/>
          <w:lang w:val="en-GB"/>
        </w:rPr>
        <w:lastRenderedPageBreak/>
        <w:t>Querying the company database</w:t>
      </w:r>
      <w:r w:rsidRPr="00A5056A">
        <w:rPr>
          <w:lang w:val="en-GB"/>
        </w:rPr>
        <w:t>:</w:t>
      </w:r>
    </w:p>
    <w:p w14:paraId="6BA29854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--Querying the company database-----------------------------</w:t>
      </w:r>
    </w:p>
    <w:p w14:paraId="57BAAD39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2F945453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all employees</w:t>
      </w:r>
    </w:p>
    <w:p w14:paraId="6873CE37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3DBAFA8F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492B0CFA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all clients</w:t>
      </w:r>
    </w:p>
    <w:p w14:paraId="139DA22C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</w:t>
      </w:r>
    </w:p>
    <w:p w14:paraId="2163332D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limit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C72E6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100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75AEF9DF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54B4C683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all employees ordered by salary</w:t>
      </w:r>
    </w:p>
    <w:p w14:paraId="36307C03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7D12528E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ORDER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BY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salary </w:t>
      </w:r>
      <w:proofErr w:type="gramStart"/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DESC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42F61F20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714ED1B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Find all employees by sex then name</w:t>
      </w:r>
    </w:p>
    <w:p w14:paraId="78D926E2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3DB59287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ORDER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BY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sex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DESC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first_name</w:t>
      </w:r>
      <w:proofErr w:type="spellEnd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ASC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last_name</w:t>
      </w:r>
      <w:proofErr w:type="spellEnd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DESC</w:t>
      </w:r>
    </w:p>
    <w:p w14:paraId="79C32A91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limit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C72E6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100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4F450199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255B2D6A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Find the first 5 employees in the table</w:t>
      </w:r>
    </w:p>
    <w:p w14:paraId="35EA0563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6DDD848C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limit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C72E6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5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6632EA0A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4A497326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first and last names of all employees</w:t>
      </w:r>
    </w:p>
    <w:p w14:paraId="7ED359C2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first_name</w:t>
      </w:r>
      <w:proofErr w:type="spellEnd"/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last_name</w:t>
      </w:r>
      <w:proofErr w:type="spellEnd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</w:p>
    <w:p w14:paraId="0D276955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3C008D1D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LIMIT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C72E6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50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7C3263F4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3431805A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the forenames and surnames of all employees</w:t>
      </w:r>
    </w:p>
    <w:p w14:paraId="6A15C825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</w:t>
      </w:r>
      <w:proofErr w:type="gramEnd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AS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forename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last_name</w:t>
      </w:r>
      <w:proofErr w:type="spellEnd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AS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surname</w:t>
      </w:r>
    </w:p>
    <w:p w14:paraId="60AC3045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48C4B86F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LIMIT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C72E6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50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3DE44D58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A780CB2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out all different genders</w:t>
      </w:r>
    </w:p>
    <w:p w14:paraId="6A8BFFCC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DISTINCT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sex</w:t>
      </w:r>
      <w:proofErr w:type="spellEnd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</w:p>
    <w:p w14:paraId="17E12E1F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34B31C27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564BC32E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out all different branch ids</w:t>
      </w:r>
    </w:p>
    <w:p w14:paraId="338BB2B3" w14:textId="77777777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DISTINCT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proofErr w:type="gramEnd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_id</w:t>
      </w:r>
      <w:proofErr w:type="spellEnd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</w:p>
    <w:p w14:paraId="09C1CCC6" w14:textId="59E9A3E2" w:rsidR="002C72E6" w:rsidRPr="002C72E6" w:rsidRDefault="002C72E6" w:rsidP="002C72E6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C72E6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C72E6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2C72E6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3E20D51F" w14:textId="7340F54F" w:rsidR="00A5056A" w:rsidRDefault="002C72E6" w:rsidP="00682803">
      <w:pPr>
        <w:rPr>
          <w:lang w:val="en-GB"/>
        </w:rPr>
      </w:pPr>
      <w:r>
        <w:rPr>
          <w:b/>
          <w:bCs/>
          <w:lang w:val="en-GB"/>
        </w:rPr>
        <w:t xml:space="preserve">! </w:t>
      </w:r>
      <w:r w:rsidRPr="002C72E6">
        <w:rPr>
          <w:b/>
          <w:bCs/>
          <w:lang w:val="en-GB"/>
        </w:rPr>
        <w:t>New Command</w:t>
      </w:r>
      <w:r>
        <w:rPr>
          <w:lang w:val="en-GB"/>
        </w:rPr>
        <w:t>:</w:t>
      </w:r>
    </w:p>
    <w:p w14:paraId="3FCCEFF9" w14:textId="01E5A49E" w:rsidR="002C72E6" w:rsidRDefault="002C72E6" w:rsidP="002C72E6">
      <w:r w:rsidRPr="002C72E6">
        <w:t>SELECT DISTINCT</w:t>
      </w:r>
      <w:r>
        <w:t xml:space="preserve"> –Selects unique instances of specified column</w:t>
      </w:r>
    </w:p>
    <w:p w14:paraId="301A5F21" w14:textId="3F678DD4" w:rsidR="002C72E6" w:rsidRDefault="002C72E6" w:rsidP="002C72E6">
      <w:pPr>
        <w:pStyle w:val="Heading1"/>
        <w:rPr>
          <w:lang w:val="en-GB"/>
        </w:rPr>
      </w:pPr>
      <w:r>
        <w:rPr>
          <w:lang w:val="en-GB"/>
        </w:rPr>
        <w:t xml:space="preserve">7 Functions </w:t>
      </w:r>
    </w:p>
    <w:p w14:paraId="4E16B5F2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--------FUNCTIONS---------</w:t>
      </w:r>
    </w:p>
    <w:p w14:paraId="584ED2D7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62FB5859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Find number of employees</w:t>
      </w:r>
    </w:p>
    <w:p w14:paraId="5F792ACB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0D27EC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COUNT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</w:p>
    <w:p w14:paraId="466B8D21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27120D99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AA05B8E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Count number of employees that have supervisors</w:t>
      </w:r>
    </w:p>
    <w:p w14:paraId="74E54088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0D27EC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COUNT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super_id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</w:p>
    <w:p w14:paraId="19E99B9E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3203B9C4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53FA64FA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number of females employees born after 1970</w:t>
      </w:r>
    </w:p>
    <w:p w14:paraId="48009D51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0D27EC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COUNT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</w:p>
    <w:p w14:paraId="5AA005BD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48091148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sex </w:t>
      </w:r>
      <w:r w:rsidRPr="000D27EC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'F'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AND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birth_day</w:t>
      </w:r>
      <w:proofErr w:type="spell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&gt;=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'1971-01-01'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</w:p>
    <w:p w14:paraId="1EE8C708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LIMIT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0D27EC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100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63284982" w14:textId="77777777" w:rsidR="000D27EC" w:rsidRPr="000D27EC" w:rsidRDefault="000D27EC" w:rsidP="000D27EC">
      <w:pPr>
        <w:shd w:val="clear" w:color="auto" w:fill="1F252C"/>
        <w:spacing w:after="24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1B98E4A2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average salary of all employees who are male</w:t>
      </w:r>
    </w:p>
    <w:p w14:paraId="5387DD9D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1E4DA3CF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0D27EC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AVG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salary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</w:p>
    <w:p w14:paraId="2391F286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3111CC9B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sex </w:t>
      </w:r>
      <w:r w:rsidRPr="000D27EC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</w:t>
      </w:r>
      <w:proofErr w:type="gramStart"/>
      <w:r w:rsidRPr="000D27EC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12E32C8E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3030F9AF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sum of all employee salary</w:t>
      </w:r>
    </w:p>
    <w:p w14:paraId="61E78DF5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0D27EC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SUM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salary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</w:p>
    <w:p w14:paraId="0B3DD29D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5DC58602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DB2E4AC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--Find how many males and </w:t>
      </w:r>
      <w:proofErr w:type="spellStart"/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howmany</w:t>
      </w:r>
      <w:proofErr w:type="spellEnd"/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females there are</w:t>
      </w:r>
    </w:p>
    <w:p w14:paraId="52FB948B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0D27EC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COUNT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sex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),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sex</w:t>
      </w:r>
    </w:p>
    <w:p w14:paraId="187E6E4B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4559E5E6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GROUP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BY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sex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24D57A4E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2CC1BC55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--Find total sales of each salesman //added joins to this </w:t>
      </w:r>
    </w:p>
    <w:p w14:paraId="1F62D2FC" w14:textId="1B0F8E4F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works_with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</w:t>
      </w:r>
      <w:proofErr w:type="gram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SUM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works_with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total_sales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AS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total_sales</w:t>
      </w:r>
      <w:proofErr w:type="spellEnd"/>
    </w:p>
    <w:p w14:paraId="2D44D9AD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</w:t>
      </w:r>
    </w:p>
    <w:p w14:paraId="455F8A4E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JOIN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 </w:t>
      </w: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works_with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</w:p>
    <w:p w14:paraId="7D499E9C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GROUP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BY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works_with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</w:t>
      </w:r>
      <w:proofErr w:type="gram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</w:p>
    <w:p w14:paraId="0C56C36E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7941711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--How much </w:t>
      </w:r>
      <w:proofErr w:type="spellStart"/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mony</w:t>
      </w:r>
      <w:proofErr w:type="spellEnd"/>
      <w:r w:rsidRPr="000D27EC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has each client spent</w:t>
      </w:r>
    </w:p>
    <w:p w14:paraId="0745EBA7" w14:textId="7017A833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works_</w:t>
      </w:r>
      <w:proofErr w:type="gram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with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proofErr w:type="gram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_id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client_name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SUM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works_with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total_sales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AS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total_sales</w:t>
      </w:r>
      <w:proofErr w:type="spellEnd"/>
    </w:p>
    <w:p w14:paraId="206E1E8A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</w:t>
      </w:r>
    </w:p>
    <w:p w14:paraId="3B9668CD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JOIN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 </w:t>
      </w: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works_</w:t>
      </w:r>
      <w:proofErr w:type="gram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with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proofErr w:type="gram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_id</w:t>
      </w:r>
      <w:proofErr w:type="spell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client_id</w:t>
      </w:r>
      <w:proofErr w:type="spellEnd"/>
    </w:p>
    <w:p w14:paraId="143F640E" w14:textId="77777777" w:rsidR="000D27EC" w:rsidRPr="000D27EC" w:rsidRDefault="000D27EC" w:rsidP="000D27EC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GROUP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0D27EC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BY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works_</w:t>
      </w:r>
      <w:proofErr w:type="gram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with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proofErr w:type="gramEnd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_id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0D27EC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client_name</w:t>
      </w:r>
      <w:proofErr w:type="spellEnd"/>
      <w:r w:rsidRPr="000D27EC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</w:p>
    <w:p w14:paraId="02E1EBA9" w14:textId="77777777" w:rsidR="002C72E6" w:rsidRPr="002C72E6" w:rsidRDefault="002C72E6" w:rsidP="002C72E6"/>
    <w:p w14:paraId="5373157D" w14:textId="0A7184CB" w:rsidR="000D27EC" w:rsidRDefault="000D27EC" w:rsidP="000D27EC">
      <w:pPr>
        <w:pStyle w:val="Heading1"/>
        <w:rPr>
          <w:lang w:val="en-GB"/>
        </w:rPr>
      </w:pPr>
      <w:r>
        <w:rPr>
          <w:lang w:val="en-GB"/>
        </w:rPr>
        <w:t xml:space="preserve">8 Wildcards </w:t>
      </w:r>
    </w:p>
    <w:p w14:paraId="60EDC0D9" w14:textId="5768FAB3" w:rsidR="000D27EC" w:rsidRDefault="006F1356" w:rsidP="000D27EC">
      <w:pPr>
        <w:rPr>
          <w:lang w:val="en-GB"/>
        </w:rPr>
      </w:pPr>
      <w:r>
        <w:rPr>
          <w:lang w:val="en-GB"/>
        </w:rPr>
        <w:t>% = any number of characters, _ = one character</w:t>
      </w:r>
    </w:p>
    <w:p w14:paraId="158A90BE" w14:textId="1750E990" w:rsidR="00447EEB" w:rsidRPr="000D27EC" w:rsidRDefault="00447EEB" w:rsidP="000D27EC">
      <w:pPr>
        <w:rPr>
          <w:lang w:val="en-GB"/>
        </w:rPr>
      </w:pPr>
      <w:r>
        <w:rPr>
          <w:lang w:val="en-GB"/>
        </w:rPr>
        <w:t>Implementation:</w:t>
      </w:r>
    </w:p>
    <w:p w14:paraId="1590A65C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-----WILD CARDS-----</w:t>
      </w:r>
    </w:p>
    <w:p w14:paraId="694AC31A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42BB8AC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--- Find any clients who are an LLC</w:t>
      </w:r>
    </w:p>
    <w:p w14:paraId="4C58A4D5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</w:t>
      </w:r>
    </w:p>
    <w:p w14:paraId="7FB84D13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client_name</w:t>
      </w:r>
      <w:proofErr w:type="spellEnd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LIKE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'%LLC'</w:t>
      </w:r>
      <w:r w:rsidRPr="00447EEB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--if the </w:t>
      </w:r>
      <w:proofErr w:type="gramStart"/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client</w:t>
      </w:r>
      <w:proofErr w:type="gramEnd"/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name has any number of </w:t>
      </w:r>
      <w:proofErr w:type="spellStart"/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chaacters</w:t>
      </w:r>
      <w:proofErr w:type="spellEnd"/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then "LLC" at the end then return it;</w:t>
      </w:r>
    </w:p>
    <w:p w14:paraId="5C71DFF7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17A9EF8F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--Find any branch suppliers </w:t>
      </w:r>
      <w:proofErr w:type="spellStart"/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thats</w:t>
      </w:r>
      <w:proofErr w:type="spellEnd"/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in the label business</w:t>
      </w:r>
    </w:p>
    <w:p w14:paraId="6D57F8D8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</w:p>
    <w:p w14:paraId="62F263A3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branch_supplier</w:t>
      </w:r>
      <w:proofErr w:type="spellEnd"/>
    </w:p>
    <w:p w14:paraId="07E55715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supplier_name</w:t>
      </w:r>
      <w:proofErr w:type="spellEnd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LIKE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'% label%'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OR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supplier_name</w:t>
      </w:r>
      <w:proofErr w:type="spellEnd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LIKE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 xml:space="preserve">'% </w:t>
      </w:r>
      <w:proofErr w:type="spellStart"/>
      <w:r w:rsidRPr="00447EEB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lables</w:t>
      </w:r>
      <w:proofErr w:type="spellEnd"/>
      <w:r w:rsidRPr="00447EEB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%</w:t>
      </w:r>
      <w:proofErr w:type="gramStart"/>
      <w:r w:rsidRPr="00447EEB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044A8591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39F2C359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--Find any employee born in </w:t>
      </w:r>
      <w:proofErr w:type="spellStart"/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october</w:t>
      </w:r>
      <w:proofErr w:type="spellEnd"/>
    </w:p>
    <w:p w14:paraId="313D0599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0D0C9760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lastRenderedPageBreak/>
        <w:t>select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447EEB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3717FAB8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</w:p>
    <w:p w14:paraId="2DFA2B34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715832DE" w14:textId="161CFA34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birth_day</w:t>
      </w:r>
      <w:proofErr w:type="spellEnd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LIKE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'____-02%'</w:t>
      </w:r>
      <w:r w:rsidRPr="00447EEB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</w:p>
    <w:p w14:paraId="5FA46BB4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41C4B860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any client who are schools</w:t>
      </w:r>
    </w:p>
    <w:p w14:paraId="32E20880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246CF73C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r w:rsidRPr="00447EEB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03557F62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</w:p>
    <w:p w14:paraId="02048A21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</w:t>
      </w:r>
    </w:p>
    <w:p w14:paraId="0333B7F5" w14:textId="77777777" w:rsidR="00447EEB" w:rsidRPr="00447EEB" w:rsidRDefault="00447EEB" w:rsidP="00447EEB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447EEB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client_name</w:t>
      </w:r>
      <w:proofErr w:type="spellEnd"/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LIKE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'%school%</w:t>
      </w:r>
      <w:proofErr w:type="gramStart"/>
      <w:r w:rsidRPr="00447EEB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</w:t>
      </w:r>
      <w:r w:rsidRPr="00447EEB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447EEB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76157612" w14:textId="77777777" w:rsidR="002C72E6" w:rsidRDefault="002C72E6" w:rsidP="00682803">
      <w:pPr>
        <w:rPr>
          <w:lang w:val="en-GB"/>
        </w:rPr>
      </w:pPr>
    </w:p>
    <w:p w14:paraId="0F34CD47" w14:textId="62A6858B" w:rsidR="00447EEB" w:rsidRDefault="006F4EF7" w:rsidP="00447EEB">
      <w:pPr>
        <w:pStyle w:val="Heading1"/>
        <w:rPr>
          <w:lang w:val="en-GB"/>
        </w:rPr>
      </w:pPr>
      <w:r>
        <w:rPr>
          <w:lang w:val="en-GB"/>
        </w:rPr>
        <w:t>9</w:t>
      </w:r>
      <w:r w:rsidR="00447EEB">
        <w:rPr>
          <w:lang w:val="en-GB"/>
        </w:rPr>
        <w:t xml:space="preserve"> Unions </w:t>
      </w:r>
    </w:p>
    <w:p w14:paraId="5257D936" w14:textId="2E8A0B64" w:rsidR="00447EEB" w:rsidRDefault="00447EEB" w:rsidP="00682803">
      <w:pPr>
        <w:rPr>
          <w:lang w:val="en-GB"/>
        </w:rPr>
      </w:pPr>
      <w:r>
        <w:rPr>
          <w:lang w:val="en-GB"/>
        </w:rPr>
        <w:t>*Used to combine results of multiple select statements into one</w:t>
      </w:r>
      <w:r w:rsidR="006F4EF7">
        <w:rPr>
          <w:lang w:val="en-GB"/>
        </w:rPr>
        <w:t xml:space="preserve"> </w:t>
      </w:r>
    </w:p>
    <w:p w14:paraId="0209EFF6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----UNIONS-----</w:t>
      </w:r>
    </w:p>
    <w:p w14:paraId="524759E0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164FD859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--Find a list of </w:t>
      </w:r>
      <w:proofErr w:type="gramStart"/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employee</w:t>
      </w:r>
      <w:proofErr w:type="gramEnd"/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and </w:t>
      </w:r>
      <w:proofErr w:type="spellStart"/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baranch</w:t>
      </w:r>
      <w:proofErr w:type="spellEnd"/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names</w:t>
      </w:r>
    </w:p>
    <w:p w14:paraId="102B7D04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</w:t>
      </w:r>
      <w:proofErr w:type="gramEnd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AS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All_Names</w:t>
      </w:r>
      <w:proofErr w:type="spellEnd"/>
    </w:p>
    <w:p w14:paraId="6F67BC25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79A9D265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UNION</w:t>
      </w:r>
    </w:p>
    <w:p w14:paraId="02F96FBF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proofErr w:type="gramEnd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</w:p>
    <w:p w14:paraId="36409A06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</w:t>
      </w:r>
    </w:p>
    <w:p w14:paraId="6761B564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UNION</w:t>
      </w:r>
    </w:p>
    <w:p w14:paraId="2A78ACAC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proofErr w:type="gramEnd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</w:p>
    <w:p w14:paraId="7285192C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7723B341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2FA0B1A3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--Find a list of all clients and branch supplier names and branch ids </w:t>
      </w:r>
    </w:p>
    <w:p w14:paraId="42CB78C8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proofErr w:type="gramEnd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</w:p>
    <w:p w14:paraId="12E55DD6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</w:t>
      </w:r>
    </w:p>
    <w:p w14:paraId="044D91AB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UNION</w:t>
      </w:r>
    </w:p>
    <w:p w14:paraId="2EDA0611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proofErr w:type="gramEnd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</w:p>
    <w:p w14:paraId="7D2795CF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72AB2C05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2BC4A58B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a list of all money spent or earned by the company</w:t>
      </w:r>
    </w:p>
    <w:p w14:paraId="320F845D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salary</w:t>
      </w:r>
      <w:proofErr w:type="spellEnd"/>
      <w:proofErr w:type="gramEnd"/>
    </w:p>
    <w:p w14:paraId="1855A679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28E03CC3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UNION</w:t>
      </w:r>
    </w:p>
    <w:p w14:paraId="3D87BF49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works_</w:t>
      </w:r>
      <w:proofErr w:type="gram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with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total</w:t>
      </w:r>
      <w:proofErr w:type="gramEnd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_sales</w:t>
      </w:r>
      <w:proofErr w:type="spellEnd"/>
    </w:p>
    <w:p w14:paraId="1BC22113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</w:t>
      </w:r>
      <w:proofErr w:type="gramStart"/>
      <w:r w:rsidRPr="006F4EF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with</w:t>
      </w:r>
      <w:r w:rsidRPr="006F4EF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017B894F" w14:textId="77777777" w:rsidR="006F4EF7" w:rsidRPr="006F4EF7" w:rsidRDefault="006F4EF7" w:rsidP="006F4EF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--essentially it just puts </w:t>
      </w:r>
      <w:proofErr w:type="spellStart"/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what ever</w:t>
      </w:r>
      <w:proofErr w:type="spellEnd"/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is first above </w:t>
      </w:r>
      <w:proofErr w:type="spellStart"/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what ever</w:t>
      </w:r>
      <w:proofErr w:type="spellEnd"/>
      <w:r w:rsidRPr="006F4EF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is selected next into one table (bottom join)</w:t>
      </w:r>
    </w:p>
    <w:p w14:paraId="3B1D3658" w14:textId="77777777" w:rsidR="006F4EF7" w:rsidRDefault="006F4EF7" w:rsidP="00682803">
      <w:pPr>
        <w:rPr>
          <w:lang w:val="en-GB"/>
        </w:rPr>
      </w:pPr>
    </w:p>
    <w:p w14:paraId="1BCF4131" w14:textId="5EC00D75" w:rsidR="006F4EF7" w:rsidRDefault="006F4EF7" w:rsidP="006F4EF7">
      <w:pPr>
        <w:pStyle w:val="Heading1"/>
        <w:rPr>
          <w:lang w:val="en-GB"/>
        </w:rPr>
      </w:pPr>
      <w:r>
        <w:rPr>
          <w:lang w:val="en-GB"/>
        </w:rPr>
        <w:t xml:space="preserve">10 Joins </w:t>
      </w:r>
    </w:p>
    <w:p w14:paraId="2B44532A" w14:textId="1F66A426" w:rsidR="00F07F87" w:rsidRPr="00F07F87" w:rsidRDefault="00F07F87" w:rsidP="00F07F87">
      <w:pPr>
        <w:rPr>
          <w:lang w:val="en-GB"/>
        </w:rPr>
      </w:pPr>
      <w:r>
        <w:rPr>
          <w:lang w:val="en-GB"/>
        </w:rPr>
        <w:t>*Used to combine rows from two or more tables based on related columns between them.</w:t>
      </w:r>
    </w:p>
    <w:p w14:paraId="47CC1AF8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--------JOINS--------</w:t>
      </w:r>
    </w:p>
    <w:p w14:paraId="7C336C0A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 </w:t>
      </w:r>
      <w:proofErr w:type="gramStart"/>
      <w:r w:rsidRPr="00F07F87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F07F87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'Buffalo'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NULL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NULL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--inserted for example branch with no </w:t>
      </w:r>
      <w:proofErr w:type="spellStart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mgr_id</w:t>
      </w:r>
      <w:proofErr w:type="spellEnd"/>
    </w:p>
    <w:p w14:paraId="5BC4B491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244FFF1C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 Find all branches and </w:t>
      </w:r>
      <w:proofErr w:type="spellStart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corrisponding</w:t>
      </w:r>
      <w:proofErr w:type="spellEnd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names of managers</w:t>
      </w:r>
    </w:p>
    <w:p w14:paraId="2BFAA63F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49C886E4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</w:t>
      </w:r>
      <w:proofErr w:type="gramEnd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branch_name</w:t>
      </w:r>
      <w:proofErr w:type="spellEnd"/>
    </w:p>
    <w:p w14:paraId="2CEBC806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6C6556EF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JOIN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 </w:t>
      </w: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 inner join //combines rows </w:t>
      </w:r>
      <w:proofErr w:type="spellStart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fom</w:t>
      </w:r>
      <w:proofErr w:type="spellEnd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employee table and branch table with </w:t>
      </w:r>
      <w:proofErr w:type="spellStart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repect</w:t>
      </w:r>
      <w:proofErr w:type="spellEnd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to shared column</w:t>
      </w:r>
    </w:p>
    <w:p w14:paraId="06C4F6FA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mgr_id</w:t>
      </w:r>
      <w:proofErr w:type="spellEnd"/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--columns that are in common</w:t>
      </w:r>
    </w:p>
    <w:p w14:paraId="4D439AE1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35997D36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</w:t>
      </w:r>
      <w:proofErr w:type="gramEnd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branch_name</w:t>
      </w:r>
      <w:proofErr w:type="spellEnd"/>
    </w:p>
    <w:p w14:paraId="5C65416E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338BF75F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LEFT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JOIN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 </w:t>
      </w: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 left join combines all rows </w:t>
      </w:r>
      <w:proofErr w:type="spellStart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fom</w:t>
      </w:r>
      <w:proofErr w:type="spellEnd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employee table and adds to it on the right branch table.</w:t>
      </w:r>
    </w:p>
    <w:p w14:paraId="1B9DCC42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mgr_id</w:t>
      </w:r>
      <w:proofErr w:type="spellEnd"/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--columns that are in common</w:t>
      </w:r>
    </w:p>
    <w:p w14:paraId="0FB1C42A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31BF3DF9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</w:t>
      </w:r>
      <w:proofErr w:type="gramEnd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branch_name</w:t>
      </w:r>
      <w:proofErr w:type="spellEnd"/>
    </w:p>
    <w:p w14:paraId="10B95493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30EE3A15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RIGHT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JOIN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 </w:t>
      </w: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 Right join includes all rows </w:t>
      </w:r>
      <w:proofErr w:type="spellStart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fom</w:t>
      </w:r>
      <w:proofErr w:type="spellEnd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branch table and adds employee table column to the right of it. </w:t>
      </w:r>
    </w:p>
    <w:p w14:paraId="3E3717B0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mgr_id</w:t>
      </w:r>
      <w:proofErr w:type="spellEnd"/>
      <w:r w:rsidRPr="00F07F87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r w:rsidRPr="00F07F87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--columns that are in common</w:t>
      </w:r>
    </w:p>
    <w:p w14:paraId="62948F88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8533104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--Full outer join combines both left and right join logic by grabbing all employees and all branches no matter if they met a certain condition</w:t>
      </w:r>
    </w:p>
    <w:p w14:paraId="2A8C53C6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(</w:t>
      </w:r>
      <w:proofErr w:type="spellStart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ie</w:t>
      </w:r>
      <w:proofErr w:type="spellEnd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employee.emp_id</w:t>
      </w:r>
      <w:proofErr w:type="spellEnd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= </w:t>
      </w:r>
      <w:proofErr w:type="spellStart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branch.mgr_id</w:t>
      </w:r>
      <w:proofErr w:type="spellEnd"/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)</w:t>
      </w:r>
    </w:p>
    <w:p w14:paraId="6476AD5E" w14:textId="77777777" w:rsidR="00F07F87" w:rsidRPr="00F07F87" w:rsidRDefault="00F07F87" w:rsidP="00F07F87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F07F87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 Not function in MySQL</w:t>
      </w:r>
    </w:p>
    <w:p w14:paraId="7ABFA856" w14:textId="77777777" w:rsidR="00F07F87" w:rsidRPr="00F07F87" w:rsidRDefault="00F07F87" w:rsidP="00F07F87">
      <w:pPr>
        <w:rPr>
          <w:lang w:val="en-GB"/>
        </w:rPr>
      </w:pPr>
    </w:p>
    <w:p w14:paraId="76E20BA7" w14:textId="1EDC21A8" w:rsidR="00F07F87" w:rsidRDefault="00F07F87" w:rsidP="00F07F87">
      <w:pPr>
        <w:pStyle w:val="Heading1"/>
        <w:rPr>
          <w:lang w:val="en-GB"/>
        </w:rPr>
      </w:pPr>
      <w:r>
        <w:rPr>
          <w:lang w:val="en-GB"/>
        </w:rPr>
        <w:t xml:space="preserve">11 Nested Queries </w:t>
      </w:r>
    </w:p>
    <w:p w14:paraId="159F5010" w14:textId="36DCFA98" w:rsidR="006F4EF7" w:rsidRDefault="00F07F87" w:rsidP="00682803">
      <w:pPr>
        <w:rPr>
          <w:lang w:val="en-GB"/>
        </w:rPr>
      </w:pPr>
      <w:r>
        <w:rPr>
          <w:lang w:val="en-GB"/>
        </w:rPr>
        <w:t>*Involves using multiple select statements to get specific information</w:t>
      </w:r>
    </w:p>
    <w:p w14:paraId="11ACC603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-------NESTED QUERIES--------</w:t>
      </w:r>
    </w:p>
    <w:p w14:paraId="2C351099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0ACA7735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names of all employees who have sold over 30000 to a single client</w:t>
      </w:r>
    </w:p>
    <w:p w14:paraId="144BD385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3BFE4FB0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</w:t>
      </w:r>
      <w:proofErr w:type="gramEnd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last_name</w:t>
      </w:r>
      <w:proofErr w:type="spellEnd"/>
    </w:p>
    <w:p w14:paraId="2643D986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13FCA134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F6155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IN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</w:p>
    <w:p w14:paraId="5DC11238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works_with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</w:p>
    <w:p w14:paraId="52E4CF60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works_with</w:t>
      </w:r>
    </w:p>
    <w:p w14:paraId="2EF47855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works_</w:t>
      </w:r>
      <w:proofErr w:type="gram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with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total</w:t>
      </w:r>
      <w:proofErr w:type="gramEnd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_sales</w:t>
      </w:r>
      <w:proofErr w:type="spellEnd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F6155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&gt;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F6155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30000</w:t>
      </w:r>
    </w:p>
    <w:p w14:paraId="73B92247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2064EFFC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5B57697E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--FIND all clients who are handled by the branch that</w:t>
      </w:r>
    </w:p>
    <w:p w14:paraId="4376E389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--Michael Scott manages</w:t>
      </w:r>
    </w:p>
    <w:p w14:paraId="4303D3AA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--Assume we know his ID</w:t>
      </w:r>
    </w:p>
    <w:p w14:paraId="04DBF2E2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05017E94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proofErr w:type="gramEnd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_id</w:t>
      </w:r>
      <w:proofErr w:type="spellEnd"/>
    </w:p>
    <w:p w14:paraId="2561A944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</w:t>
      </w:r>
    </w:p>
    <w:p w14:paraId="2EA763B4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mgr_id</w:t>
      </w:r>
      <w:proofErr w:type="spellEnd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F6155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AF6155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102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66A8CD99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4E46548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proofErr w:type="gramEnd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_name</w:t>
      </w:r>
      <w:proofErr w:type="spellEnd"/>
    </w:p>
    <w:p w14:paraId="790E8146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client</w:t>
      </w:r>
    </w:p>
    <w:p w14:paraId="3C826007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client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proofErr w:type="gramEnd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_id</w:t>
      </w:r>
      <w:proofErr w:type="spellEnd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F6155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</w:p>
    <w:p w14:paraId="70AAC149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proofErr w:type="gram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proofErr w:type="gramEnd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_id</w:t>
      </w:r>
      <w:proofErr w:type="spellEnd"/>
    </w:p>
    <w:p w14:paraId="61C5F811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</w:t>
      </w:r>
    </w:p>
    <w:p w14:paraId="02CA8968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lastRenderedPageBreak/>
        <w:t xml:space="preserve">    </w:t>
      </w: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mgr_id</w:t>
      </w:r>
      <w:proofErr w:type="spellEnd"/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F6155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F6155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102</w:t>
      </w:r>
    </w:p>
    <w:p w14:paraId="2F061D78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AF6155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LIMIT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F6155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</w:t>
      </w:r>
      <w:r w:rsidRPr="00AF6155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AF6155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--ensures its limited to one output</w:t>
      </w:r>
    </w:p>
    <w:p w14:paraId="18A55166" w14:textId="77777777" w:rsidR="00AF6155" w:rsidRPr="00AF6155" w:rsidRDefault="00AF6155" w:rsidP="00AF6155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AF6155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9C15620" w14:textId="77777777" w:rsidR="00AF6155" w:rsidRDefault="00AF6155" w:rsidP="00682803">
      <w:pPr>
        <w:rPr>
          <w:lang w:val="en-GB"/>
        </w:rPr>
      </w:pPr>
    </w:p>
    <w:p w14:paraId="22955DFD" w14:textId="4870E482" w:rsidR="00AF6155" w:rsidRDefault="00AF6155" w:rsidP="00AF6155">
      <w:pPr>
        <w:pStyle w:val="Heading1"/>
        <w:rPr>
          <w:lang w:val="en-GB"/>
        </w:rPr>
      </w:pPr>
      <w:r>
        <w:rPr>
          <w:lang w:val="en-GB"/>
        </w:rPr>
        <w:t>12 On Delete</w:t>
      </w:r>
    </w:p>
    <w:p w14:paraId="1577B8F7" w14:textId="605AD6CB" w:rsidR="00AF6155" w:rsidRPr="00801BDD" w:rsidRDefault="00AF6155" w:rsidP="00AF6155">
      <w:pPr>
        <w:rPr>
          <w:b/>
          <w:bCs/>
        </w:rPr>
      </w:pPr>
      <w:r>
        <w:rPr>
          <w:lang w:val="en-GB"/>
        </w:rPr>
        <w:t xml:space="preserve">Think of a case where we </w:t>
      </w:r>
      <w:r w:rsidRPr="00AF6155">
        <w:t>Michael</w:t>
      </w:r>
      <w:r>
        <w:t xml:space="preserve"> </w:t>
      </w:r>
      <w:r w:rsidRPr="00AF6155">
        <w:t>Scott</w:t>
      </w:r>
      <w:r>
        <w:t xml:space="preserve"> gets fired and </w:t>
      </w:r>
      <w:proofErr w:type="gramStart"/>
      <w:r>
        <w:t>now</w:t>
      </w:r>
      <w:proofErr w:type="gramEnd"/>
      <w:r>
        <w:t xml:space="preserve"> we have to delete his info from our database. We know that there are several tables that contain his id for example employee, branch and works_with table. Thus, we must use a method that appropriately deletes his name while updating all the dependent entries. There are two ways to approach this:</w:t>
      </w:r>
      <w:r>
        <w:br/>
        <w:t xml:space="preserve">1. </w:t>
      </w:r>
      <w:r w:rsidRPr="00801BDD">
        <w:rPr>
          <w:b/>
          <w:bCs/>
        </w:rPr>
        <w:t xml:space="preserve">ON DELETE SET NULL </w:t>
      </w:r>
    </w:p>
    <w:p w14:paraId="4A859F57" w14:textId="77703CBF" w:rsidR="00AF6155" w:rsidRPr="00801BDD" w:rsidRDefault="00AF6155" w:rsidP="00AF6155">
      <w:pPr>
        <w:pStyle w:val="ListParagraph"/>
        <w:numPr>
          <w:ilvl w:val="0"/>
          <w:numId w:val="4"/>
        </w:numPr>
        <w:rPr>
          <w:lang w:val="en-GB"/>
        </w:rPr>
      </w:pPr>
      <w:r>
        <w:t>If an employee is deleted the entries associated with that employee is set to null</w:t>
      </w:r>
    </w:p>
    <w:p w14:paraId="7BB7F95C" w14:textId="10EC8502" w:rsidR="00801BDD" w:rsidRDefault="00801BDD" w:rsidP="00801BDD">
      <w:pPr>
        <w:rPr>
          <w:lang w:val="en-GB"/>
        </w:rPr>
      </w:pPr>
      <w:r>
        <w:rPr>
          <w:lang w:val="en-GB"/>
        </w:rPr>
        <w:t>Example:</w:t>
      </w:r>
    </w:p>
    <w:p w14:paraId="1A0AD893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--recall this table we created earlier...</w:t>
      </w:r>
    </w:p>
    <w:p w14:paraId="2D234922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CREATE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TABLE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branch </w:t>
      </w: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</w:p>
    <w:p w14:paraId="3DB96D00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branch_id</w:t>
      </w:r>
      <w:proofErr w:type="spellEnd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PRIMARY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0D977610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branch_name</w:t>
      </w:r>
      <w:proofErr w:type="spellEnd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VARCHAR</w:t>
      </w: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801BD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40</w:t>
      </w: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),</w:t>
      </w:r>
    </w:p>
    <w:p w14:paraId="06990E38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mgr_id</w:t>
      </w:r>
      <w:proofErr w:type="spellEnd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</w:t>
      </w: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38C33BFB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proofErr w:type="spellStart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mgr_start_date</w:t>
      </w:r>
      <w:proofErr w:type="spellEnd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DATE</w:t>
      </w: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</w:p>
    <w:p w14:paraId="34E0EA85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FOREIGN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KEY</w:t>
      </w: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mgr_id</w:t>
      </w:r>
      <w:proofErr w:type="spellEnd"/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REFERENCES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DELETE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SET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NULL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 if the employee gets deleted then the </w:t>
      </w:r>
      <w:proofErr w:type="spellStart"/>
      <w:r w:rsidRPr="00801BD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mgr_id</w:t>
      </w:r>
      <w:proofErr w:type="spellEnd"/>
      <w:r w:rsidRPr="00801BD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 is set to NULL</w:t>
      </w:r>
    </w:p>
    <w:p w14:paraId="3391BE18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79366705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371B35E2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DELETE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29EEFDBD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WHERE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emp_id</w:t>
      </w:r>
      <w:proofErr w:type="spellEnd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801BD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102</w:t>
      </w: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5088FEF2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32A9681A" w14:textId="77777777" w:rsid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branch</w:t>
      </w: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68768466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801BD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801BD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employee</w:t>
      </w:r>
      <w:r w:rsidRPr="00801BD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6DC9D66A" w14:textId="77777777" w:rsidR="00801BDD" w:rsidRPr="00801BDD" w:rsidRDefault="00801BDD" w:rsidP="00801BD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0028E444" w14:textId="1FE1CFC8" w:rsidR="00801BDD" w:rsidRDefault="00801BDD" w:rsidP="00801BD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6C28B8" wp14:editId="54A54DA9">
                <wp:simplePos x="0" y="0"/>
                <wp:positionH relativeFrom="column">
                  <wp:posOffset>3057525</wp:posOffset>
                </wp:positionH>
                <wp:positionV relativeFrom="paragraph">
                  <wp:posOffset>607377</wp:posOffset>
                </wp:positionV>
                <wp:extent cx="371475" cy="257175"/>
                <wp:effectExtent l="0" t="0" r="28575" b="28575"/>
                <wp:wrapNone/>
                <wp:docPr id="302161310" name="Fra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57175"/>
                        </a:xfrm>
                        <a:prstGeom prst="frame">
                          <a:avLst>
                            <a:gd name="adj1" fmla="val 9632"/>
                          </a:avLst>
                        </a:prstGeom>
                        <a:solidFill>
                          <a:srgbClr val="FF0000"/>
                        </a:solidFill>
                        <a:ln w="3175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6324C" id="Frame 2" o:spid="_x0000_s1026" style="position:absolute;margin-left:240.75pt;margin-top:47.8pt;width:29.25pt;height:2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147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" path="m,l371475,r,257175l,257175,,xm24771,24771r,207633l346704,232404r,-207633l24771,24771xe" fillcolor="red" strokecolor="#030e13 [484]" strokeweight=".25pt">
                <v:stroke joinstyle="miter"/>
                <v:path arrowok="t" o:connecttype="custom" o:connectlocs="0,0;371475,0;371475,257175;0,257175;0,0;24771,24771;24771,232404;346704,232404;346704,24771;24771,24771" o:connectangles="0,0,0,0,0,0,0,0,0,0"/>
              </v:shape>
            </w:pict>
          </mc:Fallback>
        </mc:AlternateContent>
      </w:r>
      <w:r w:rsidRPr="00801BDD">
        <w:rPr>
          <w:noProof/>
          <w:lang w:val="en-GB"/>
        </w:rPr>
        <w:drawing>
          <wp:inline distT="0" distB="0" distL="0" distR="0" wp14:anchorId="06105924" wp14:editId="2ADFD92D">
            <wp:extent cx="5716270" cy="1212850"/>
            <wp:effectExtent l="0" t="0" r="0" b="6350"/>
            <wp:docPr id="936703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03806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E21F" w14:textId="413B6D6D" w:rsidR="00801BDD" w:rsidRPr="00801BDD" w:rsidRDefault="00801BDD" w:rsidP="00801BD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9CE931" wp14:editId="2D4D9330">
                <wp:simplePos x="0" y="0"/>
                <wp:positionH relativeFrom="column">
                  <wp:posOffset>4114482</wp:posOffset>
                </wp:positionH>
                <wp:positionV relativeFrom="paragraph">
                  <wp:posOffset>186373</wp:posOffset>
                </wp:positionV>
                <wp:extent cx="304800" cy="147637"/>
                <wp:effectExtent l="0" t="0" r="19050" b="24130"/>
                <wp:wrapNone/>
                <wp:docPr id="1174335898" name="Fra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47637"/>
                        </a:xfrm>
                        <a:prstGeom prst="frame">
                          <a:avLst>
                            <a:gd name="adj1" fmla="val 11484"/>
                          </a:avLst>
                        </a:prstGeom>
                        <a:solidFill>
                          <a:srgbClr val="FF0000"/>
                        </a:solidFill>
                        <a:ln w="3175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026EC" id="Frame 2" o:spid="_x0000_s1026" style="position:absolute;margin-left:323.95pt;margin-top:14.7pt;width:24pt;height:11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04800,1476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" path="m,l304800,r,147637l,147637,,xm16955,16955r,113727l287845,130682r,-113727l16955,16955xe" fillcolor="red" strokecolor="#030e13 [484]" strokeweight=".25pt">
                <v:stroke joinstyle="miter"/>
                <v:path arrowok="t" o:connecttype="custom" o:connectlocs="0,0;304800,0;304800,147637;0,147637;0,0;16955,16955;16955,130682;287845,130682;287845,16955;16955,16955" o:connectangles="0,0,0,0,0,0,0,0,0,0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6E88EA" wp14:editId="4DC40179">
                <wp:simplePos x="0" y="0"/>
                <wp:positionH relativeFrom="column">
                  <wp:posOffset>4114256</wp:posOffset>
                </wp:positionH>
                <wp:positionV relativeFrom="paragraph">
                  <wp:posOffset>485503</wp:posOffset>
                </wp:positionV>
                <wp:extent cx="304800" cy="462643"/>
                <wp:effectExtent l="0" t="0" r="19050" b="13970"/>
                <wp:wrapNone/>
                <wp:docPr id="5961043" name="Fra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62643"/>
                        </a:xfrm>
                        <a:prstGeom prst="frame">
                          <a:avLst>
                            <a:gd name="adj1" fmla="val 3572"/>
                          </a:avLst>
                        </a:prstGeom>
                        <a:solidFill>
                          <a:srgbClr val="FF0000"/>
                        </a:solidFill>
                        <a:ln w="3175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84F5E" id="Frame 2" o:spid="_x0000_s1026" style="position:absolute;margin-left:323.95pt;margin-top:38.25pt;width:24pt;height:36.4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04800,46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" path="m,l304800,r,462643l,462643,,xm10887,10887r,440869l293913,451756r,-440869l10887,10887xe" fillcolor="red" strokecolor="#030e13 [484]" strokeweight=".25pt">
                <v:stroke joinstyle="miter"/>
                <v:path arrowok="t" o:connecttype="custom" o:connectlocs="0,0;304800,0;304800,462643;0,462643;0,0;10887,10887;10887,451756;293913,451756;293913,10887;10887,10887" o:connectangles="0,0,0,0,0,0,0,0,0,0"/>
              </v:shape>
            </w:pict>
          </mc:Fallback>
        </mc:AlternateContent>
      </w:r>
      <w:r w:rsidRPr="00801BDD">
        <w:rPr>
          <w:noProof/>
          <w:lang w:val="en-GB"/>
        </w:rPr>
        <w:drawing>
          <wp:inline distT="0" distB="0" distL="0" distR="0" wp14:anchorId="3BCAB11C" wp14:editId="41AEF9E1">
            <wp:extent cx="5731510" cy="1430020"/>
            <wp:effectExtent l="0" t="0" r="2540" b="0"/>
            <wp:docPr id="34877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732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6755" w14:textId="56F299EE" w:rsidR="00AF6155" w:rsidRPr="00801BDD" w:rsidRDefault="00AF6155" w:rsidP="00AF6155">
      <w:pPr>
        <w:rPr>
          <w:b/>
          <w:bCs/>
          <w:lang w:val="en-GB"/>
        </w:rPr>
      </w:pPr>
      <w:r>
        <w:rPr>
          <w:lang w:val="en-GB"/>
        </w:rPr>
        <w:lastRenderedPageBreak/>
        <w:t xml:space="preserve">2. </w:t>
      </w:r>
      <w:r w:rsidRPr="00801BDD">
        <w:rPr>
          <w:b/>
          <w:bCs/>
          <w:lang w:val="en-GB"/>
        </w:rPr>
        <w:t>ON DELETE CASCADE</w:t>
      </w:r>
    </w:p>
    <w:p w14:paraId="642078DE" w14:textId="1B1DCA46" w:rsidR="00AF6155" w:rsidRPr="00AF6155" w:rsidRDefault="00AF6155" w:rsidP="00AF6155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-</w:t>
      </w:r>
      <w:r>
        <w:t>If an employee is deleted the entries associated with that employee is deleted from the database</w:t>
      </w:r>
    </w:p>
    <w:p w14:paraId="3557F54D" w14:textId="3AEC41C2" w:rsidR="00AF6155" w:rsidRDefault="00801BDD" w:rsidP="00AF6155">
      <w:pPr>
        <w:rPr>
          <w:lang w:val="en-GB"/>
        </w:rPr>
      </w:pPr>
      <w:r>
        <w:rPr>
          <w:lang w:val="en-GB"/>
        </w:rPr>
        <w:t>Example:</w:t>
      </w:r>
    </w:p>
    <w:p w14:paraId="5F288D7F" w14:textId="066F5335" w:rsidR="00801BDD" w:rsidRDefault="00801BDD" w:rsidP="00AF6155">
      <w:pPr>
        <w:rPr>
          <w:lang w:val="en-GB"/>
        </w:rPr>
      </w:pPr>
      <w:r w:rsidRPr="00801BDD">
        <w:rPr>
          <w:noProof/>
          <w:lang w:val="en-GB"/>
        </w:rPr>
        <w:drawing>
          <wp:inline distT="0" distB="0" distL="0" distR="0" wp14:anchorId="77D7BDCA" wp14:editId="262BB6A3">
            <wp:extent cx="5731510" cy="1322070"/>
            <wp:effectExtent l="0" t="0" r="2540" b="0"/>
            <wp:docPr id="379592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92421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B066" w14:textId="46D3EA3C" w:rsidR="00801BDD" w:rsidRDefault="00801BDD" w:rsidP="00AF6155">
      <w:r>
        <w:rPr>
          <w:lang w:val="en-GB"/>
        </w:rPr>
        <w:t xml:space="preserve">! NOTE: Its probably best to use </w:t>
      </w:r>
      <w:r w:rsidRPr="00801BDD">
        <w:rPr>
          <w:b/>
          <w:bCs/>
          <w:lang w:val="en-GB"/>
        </w:rPr>
        <w:t>ON DELETE CASCADE</w:t>
      </w:r>
      <w:r>
        <w:rPr>
          <w:b/>
          <w:bCs/>
          <w:lang w:val="en-GB"/>
        </w:rPr>
        <w:t xml:space="preserve"> </w:t>
      </w:r>
      <w:r>
        <w:rPr>
          <w:lang w:val="en-GB"/>
        </w:rPr>
        <w:t>when the entry being deleted is a primary on a different table</w:t>
      </w:r>
      <w:r w:rsidR="00B620A6">
        <w:rPr>
          <w:lang w:val="en-GB"/>
        </w:rPr>
        <w:t xml:space="preserve"> since a primary key cannot be set to null</w:t>
      </w:r>
      <w:r>
        <w:rPr>
          <w:lang w:val="en-GB"/>
        </w:rPr>
        <w:t xml:space="preserve">. Usually if it’s just a foreign key on other </w:t>
      </w:r>
      <w:r w:rsidR="00B620A6">
        <w:rPr>
          <w:lang w:val="en-GB"/>
        </w:rPr>
        <w:t>tables</w:t>
      </w:r>
      <w:r>
        <w:rPr>
          <w:lang w:val="en-GB"/>
        </w:rPr>
        <w:t xml:space="preserve"> </w:t>
      </w:r>
      <w:r w:rsidRPr="00801BDD">
        <w:rPr>
          <w:b/>
          <w:bCs/>
        </w:rPr>
        <w:t xml:space="preserve">ON DELETE SET NULL </w:t>
      </w:r>
      <w:r>
        <w:t>is fine.</w:t>
      </w:r>
    </w:p>
    <w:p w14:paraId="7874EDFC" w14:textId="5B01271F" w:rsidR="00B620A6" w:rsidRDefault="00B620A6" w:rsidP="00B620A6">
      <w:pPr>
        <w:pStyle w:val="Heading1"/>
        <w:rPr>
          <w:lang w:val="en-GB"/>
        </w:rPr>
      </w:pPr>
      <w:r>
        <w:rPr>
          <w:lang w:val="en-GB"/>
        </w:rPr>
        <w:t>13 Triggers</w:t>
      </w:r>
    </w:p>
    <w:p w14:paraId="231DD48B" w14:textId="0FF58101" w:rsidR="00B620A6" w:rsidRDefault="00B620A6" w:rsidP="00AF6155">
      <w:pPr>
        <w:rPr>
          <w:lang w:val="en-GB"/>
        </w:rPr>
      </w:pPr>
      <w:r>
        <w:rPr>
          <w:lang w:val="en-GB"/>
        </w:rPr>
        <w:t>*Is a block of SQL code which we can write which will define a certain action that should happen when a certain operation gets performed on the database.</w:t>
      </w:r>
    </w:p>
    <w:p w14:paraId="706D3AC5" w14:textId="0118B2DA" w:rsidR="002B4D8D" w:rsidRDefault="00B620A6" w:rsidP="00AF6155">
      <w:pPr>
        <w:rPr>
          <w:lang w:val="en-GB"/>
        </w:rPr>
      </w:pPr>
      <w:r>
        <w:rPr>
          <w:lang w:val="en-GB"/>
        </w:rPr>
        <w:t>*Triggers has to be defined on the command line (can’t use PopSQL) since we have to change the SQL delimiter</w:t>
      </w:r>
    </w:p>
    <w:p w14:paraId="0110693E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-----TRIGGERS------</w:t>
      </w:r>
    </w:p>
    <w:p w14:paraId="6DA2185B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E8D5B09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CREATE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TABLE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trigger_</w:t>
      </w:r>
      <w:proofErr w:type="gram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test</w:t>
      </w:r>
      <w:proofErr w:type="spellEnd"/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</w:p>
    <w:p w14:paraId="0FEA56F1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message </w:t>
      </w:r>
      <w:proofErr w:type="gramStart"/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VARCHAR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100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</w:t>
      </w:r>
    </w:p>
    <w:p w14:paraId="2C1619F8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66EEFE55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99FE867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---THE FOLLOWING CAN ONLY BE DONE IN COMMAND LINE NOT IN </w:t>
      </w:r>
      <w:proofErr w:type="spellStart"/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PopSQL</w:t>
      </w:r>
      <w:proofErr w:type="spellEnd"/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----</w:t>
      </w:r>
    </w:p>
    <w:p w14:paraId="06A3BC58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DELIMITER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$$</w:t>
      </w:r>
    </w:p>
    <w:p w14:paraId="527D386F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CREATE</w:t>
      </w:r>
    </w:p>
    <w:p w14:paraId="28EAEA92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TRIGGER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my_trigger</w:t>
      </w:r>
      <w:proofErr w:type="spellEnd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BEFORE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</w:p>
    <w:p w14:paraId="57359A43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3E6BD129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FOR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EACH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ROW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BEGIN</w:t>
      </w:r>
    </w:p>
    <w:p w14:paraId="4943DD0C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    </w:t>
      </w: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trigger_test</w:t>
      </w:r>
      <w:proofErr w:type="spellEnd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'added new employee'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4B83F651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    END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$$</w:t>
      </w:r>
    </w:p>
    <w:p w14:paraId="208D5CEA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proofErr w:type="gram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DELIMITER 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6A324E87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26FB82DC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proofErr w:type="gramStart"/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109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'Oscar'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'Martinez'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'1968-02-19'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69000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106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9D80864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0FC6AF56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---THIS PART CAN BE DONE HERE (</w:t>
      </w:r>
      <w:proofErr w:type="spellStart"/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PopSQL</w:t>
      </w:r>
      <w:proofErr w:type="spellEnd"/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)---</w:t>
      </w:r>
    </w:p>
    <w:p w14:paraId="544122E6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61E4B548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proofErr w:type="gramStart"/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109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'Oscar'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</w:t>
      </w:r>
      <w:proofErr w:type="spellStart"/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MArtinez</w:t>
      </w:r>
      <w:proofErr w:type="spellEnd"/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'1968-02-19'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69000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106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E0B824B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trigger_test</w:t>
      </w:r>
      <w:proofErr w:type="spellEnd"/>
    </w:p>
    <w:p w14:paraId="3A9249BE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1923D757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--This part is done on command line---</w:t>
      </w:r>
    </w:p>
    <w:p w14:paraId="0F08EBDE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DELIMITER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$$</w:t>
      </w:r>
    </w:p>
    <w:p w14:paraId="644D4D28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lastRenderedPageBreak/>
        <w:t>CREATE</w:t>
      </w:r>
    </w:p>
    <w:p w14:paraId="0495E980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TRIGGER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my_trigger_2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BEFORE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</w:p>
    <w:p w14:paraId="062B918B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507B4442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FOR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EACH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ROW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BEGIN</w:t>
      </w:r>
    </w:p>
    <w:p w14:paraId="23F66BC0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    </w:t>
      </w: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trigger_test</w:t>
      </w:r>
      <w:proofErr w:type="spellEnd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spellStart"/>
      <w:proofErr w:type="gramEnd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NEW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first_name</w:t>
      </w:r>
      <w:proofErr w:type="spellEnd"/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3F905B13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    END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$$</w:t>
      </w:r>
    </w:p>
    <w:p w14:paraId="2002B5D4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proofErr w:type="gram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DELIMITER 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23065C43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---This part is done on </w:t>
      </w:r>
      <w:proofErr w:type="spellStart"/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PopSQL</w:t>
      </w:r>
      <w:proofErr w:type="spellEnd"/>
    </w:p>
    <w:p w14:paraId="460E2C70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28CBA413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proofErr w:type="gramStart"/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110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'Kevin'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'Malone'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'1978-02-19'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69000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106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27622926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BD14BC7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---Conditional trigger (if else)</w:t>
      </w:r>
    </w:p>
    <w:p w14:paraId="2754FB3E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02374D5F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--THIS is done on the command line</w:t>
      </w:r>
    </w:p>
    <w:p w14:paraId="1E9FF2CE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DELIMITER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$$</w:t>
      </w:r>
    </w:p>
    <w:p w14:paraId="793292A4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CREATE</w:t>
      </w:r>
    </w:p>
    <w:p w14:paraId="24308B33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TRIGGER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my_trigger_3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BEFORE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</w:p>
    <w:p w14:paraId="7558F379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ON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708161E3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FOR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EACH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ROW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BEGIN</w:t>
      </w:r>
    </w:p>
    <w:p w14:paraId="2E954843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         </w:t>
      </w: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IF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NEW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sex</w:t>
      </w:r>
      <w:proofErr w:type="spellEnd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'M'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THEN</w:t>
      </w:r>
    </w:p>
    <w:p w14:paraId="3002037D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               </w:t>
      </w: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trigger_test</w:t>
      </w:r>
      <w:proofErr w:type="spellEnd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'added male employee'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584CA162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         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ELSEIF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NEW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.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sex</w:t>
      </w:r>
      <w:proofErr w:type="spellEnd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=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'F'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THEN</w:t>
      </w:r>
    </w:p>
    <w:p w14:paraId="0ED817AD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               </w:t>
      </w: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trigger_test</w:t>
      </w:r>
      <w:proofErr w:type="spellEnd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'added female'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31110FB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         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ELSE</w:t>
      </w:r>
    </w:p>
    <w:p w14:paraId="10C52B74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               </w:t>
      </w: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trigger_test</w:t>
      </w:r>
      <w:proofErr w:type="spellEnd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gramStart"/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'added other employee'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7720B271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         END </w:t>
      </w:r>
      <w:proofErr w:type="gramStart"/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IF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3C6A86D2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    END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$$</w:t>
      </w:r>
    </w:p>
    <w:p w14:paraId="5DC3042C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proofErr w:type="gram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DELIMITER 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1D83FCAE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6B8159E1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--This can be done on </w:t>
      </w:r>
      <w:proofErr w:type="spellStart"/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PopSQL</w:t>
      </w:r>
      <w:proofErr w:type="spellEnd"/>
    </w:p>
    <w:p w14:paraId="5C61EF31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INSERT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INTO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employee</w:t>
      </w:r>
    </w:p>
    <w:p w14:paraId="34221EB7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proofErr w:type="gramStart"/>
      <w:r w:rsidRPr="002B4D8D">
        <w:rPr>
          <w:rFonts w:ascii="Consolas" w:eastAsia="Times New Roman" w:hAnsi="Consolas" w:cs="Times New Roman"/>
          <w:color w:val="FF00FF"/>
          <w:kern w:val="0"/>
          <w:sz w:val="18"/>
          <w:szCs w:val="18"/>
          <w:lang w:eastAsia="en-ZA"/>
          <w14:ligatures w14:val="none"/>
        </w:rPr>
        <w:t>VALUES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(</w:t>
      </w:r>
      <w:proofErr w:type="gramEnd"/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111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'Pam'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'Beesly'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'1988-02-19'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FF0000"/>
          <w:kern w:val="0"/>
          <w:sz w:val="18"/>
          <w:szCs w:val="18"/>
          <w:lang w:eastAsia="en-ZA"/>
          <w14:ligatures w14:val="none"/>
        </w:rPr>
        <w:t>'F'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69000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106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,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B5CEA8"/>
          <w:kern w:val="0"/>
          <w:sz w:val="18"/>
          <w:szCs w:val="18"/>
          <w:lang w:eastAsia="en-ZA"/>
          <w14:ligatures w14:val="none"/>
        </w:rPr>
        <w:t>3</w:t>
      </w:r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);</w:t>
      </w:r>
    </w:p>
    <w:p w14:paraId="1C012C3F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740B3796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select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778899"/>
          <w:kern w:val="0"/>
          <w:sz w:val="18"/>
          <w:szCs w:val="18"/>
          <w:lang w:eastAsia="en-ZA"/>
          <w14:ligatures w14:val="none"/>
        </w:rPr>
        <w:t>*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from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trigger_</w:t>
      </w:r>
      <w:proofErr w:type="gram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test</w:t>
      </w:r>
      <w:proofErr w:type="spellEnd"/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6D60795D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</w:p>
    <w:p w14:paraId="291CD900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--In addition to BEFORE INSERT we can do BEFORE UPDATE, BEFORE DELETE or </w:t>
      </w:r>
    </w:p>
    <w:p w14:paraId="52BDA459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--AFTER INSERT we can do AFTER UPDATE, AFTER DELETE </w:t>
      </w:r>
    </w:p>
    <w:p w14:paraId="5056D1E2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 xml:space="preserve">--Triggers can be deleted </w:t>
      </w:r>
      <w:proofErr w:type="spellStart"/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aswell</w:t>
      </w:r>
      <w:proofErr w:type="spellEnd"/>
      <w:r w:rsidRPr="002B4D8D">
        <w:rPr>
          <w:rFonts w:ascii="Consolas" w:eastAsia="Times New Roman" w:hAnsi="Consolas" w:cs="Times New Roman"/>
          <w:color w:val="608B4E"/>
          <w:kern w:val="0"/>
          <w:sz w:val="18"/>
          <w:szCs w:val="18"/>
          <w:lang w:eastAsia="en-ZA"/>
          <w14:ligatures w14:val="none"/>
        </w:rPr>
        <w:t>...</w:t>
      </w:r>
    </w:p>
    <w:p w14:paraId="2DBEA5FE" w14:textId="77777777" w:rsidR="002B4D8D" w:rsidRPr="002B4D8D" w:rsidRDefault="002B4D8D" w:rsidP="002B4D8D">
      <w:pPr>
        <w:shd w:val="clear" w:color="auto" w:fill="1F252C"/>
        <w:spacing w:after="0" w:line="240" w:lineRule="atLeast"/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</w:pP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DROP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r w:rsidRPr="002B4D8D">
        <w:rPr>
          <w:rFonts w:ascii="Consolas" w:eastAsia="Times New Roman" w:hAnsi="Consolas" w:cs="Times New Roman"/>
          <w:color w:val="569CD6"/>
          <w:kern w:val="0"/>
          <w:sz w:val="18"/>
          <w:szCs w:val="18"/>
          <w:lang w:eastAsia="en-ZA"/>
          <w14:ligatures w14:val="none"/>
        </w:rPr>
        <w:t>TRIGGER</w:t>
      </w:r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 xml:space="preserve"> </w:t>
      </w:r>
      <w:proofErr w:type="spell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my_</w:t>
      </w:r>
      <w:proofErr w:type="gramStart"/>
      <w:r w:rsidRPr="002B4D8D">
        <w:rPr>
          <w:rFonts w:ascii="Consolas" w:eastAsia="Times New Roman" w:hAnsi="Consolas" w:cs="Times New Roman"/>
          <w:color w:val="DEDEDE"/>
          <w:kern w:val="0"/>
          <w:sz w:val="18"/>
          <w:szCs w:val="18"/>
          <w:lang w:eastAsia="en-ZA"/>
          <w14:ligatures w14:val="none"/>
        </w:rPr>
        <w:t>trigger</w:t>
      </w:r>
      <w:proofErr w:type="spellEnd"/>
      <w:r w:rsidRPr="002B4D8D">
        <w:rPr>
          <w:rFonts w:ascii="Consolas" w:eastAsia="Times New Roman" w:hAnsi="Consolas" w:cs="Times New Roman"/>
          <w:color w:val="DCDCDC"/>
          <w:kern w:val="0"/>
          <w:sz w:val="18"/>
          <w:szCs w:val="18"/>
          <w:lang w:eastAsia="en-ZA"/>
          <w14:ligatures w14:val="none"/>
        </w:rPr>
        <w:t>;</w:t>
      </w:r>
      <w:proofErr w:type="gramEnd"/>
    </w:p>
    <w:p w14:paraId="7984AB96" w14:textId="77777777" w:rsidR="002B4D8D" w:rsidRDefault="002B4D8D" w:rsidP="00AF6155">
      <w:pPr>
        <w:rPr>
          <w:lang w:val="en-GB"/>
        </w:rPr>
      </w:pPr>
    </w:p>
    <w:p w14:paraId="6F640E7F" w14:textId="6833DDA7" w:rsidR="002B4D8D" w:rsidRDefault="002B4D8D" w:rsidP="00C407F1">
      <w:pPr>
        <w:pStyle w:val="Heading1"/>
        <w:rPr>
          <w:lang w:val="en-GB"/>
        </w:rPr>
      </w:pPr>
      <w:r>
        <w:rPr>
          <w:lang w:val="en-GB"/>
        </w:rPr>
        <w:t xml:space="preserve">14 ER Diagrams Introduction </w:t>
      </w:r>
    </w:p>
    <w:p w14:paraId="1911E337" w14:textId="0820107A" w:rsidR="00C407F1" w:rsidRDefault="00C407F1" w:rsidP="00C407F1">
      <w:pPr>
        <w:rPr>
          <w:lang w:val="en-GB"/>
        </w:rPr>
      </w:pPr>
      <w:r>
        <w:rPr>
          <w:lang w:val="en-GB"/>
        </w:rPr>
        <w:t>*</w:t>
      </w:r>
      <w:r w:rsidRPr="00C407F1">
        <w:rPr>
          <w:b/>
          <w:bCs/>
          <w:u w:val="single"/>
          <w:lang w:val="en-GB"/>
        </w:rPr>
        <w:t>Entity</w:t>
      </w:r>
      <w:r>
        <w:rPr>
          <w:lang w:val="en-GB"/>
        </w:rPr>
        <w:t>: An object we want to model and store info about.</w:t>
      </w:r>
    </w:p>
    <w:p w14:paraId="6C20B587" w14:textId="1F8ED9B2" w:rsidR="00C407F1" w:rsidRDefault="00C407F1" w:rsidP="00C407F1">
      <w:pPr>
        <w:rPr>
          <w:lang w:val="en-GB"/>
        </w:rPr>
      </w:pPr>
      <w:r>
        <w:rPr>
          <w:lang w:val="en-GB"/>
        </w:rPr>
        <w:t>*</w:t>
      </w:r>
      <w:r>
        <w:rPr>
          <w:b/>
          <w:bCs/>
          <w:u w:val="single"/>
          <w:lang w:val="en-GB"/>
        </w:rPr>
        <w:t>Primary Key</w:t>
      </w:r>
      <w:r>
        <w:rPr>
          <w:lang w:val="en-GB"/>
        </w:rPr>
        <w:t xml:space="preserve">: </w:t>
      </w:r>
      <w:r>
        <w:rPr>
          <w:lang w:val="en-GB"/>
        </w:rPr>
        <w:t>An attribute(s) that uniquely identify an entry in the database table. Indicated by underlining the name.</w:t>
      </w:r>
    </w:p>
    <w:p w14:paraId="3A88338E" w14:textId="42846A6A" w:rsidR="00C407F1" w:rsidRDefault="00C407F1" w:rsidP="00C407F1">
      <w:pPr>
        <w:rPr>
          <w:lang w:val="en-GB"/>
        </w:rPr>
      </w:pPr>
      <w:r>
        <w:rPr>
          <w:lang w:val="en-GB"/>
        </w:rPr>
        <w:t>*</w:t>
      </w:r>
      <w:r>
        <w:rPr>
          <w:b/>
          <w:bCs/>
          <w:u w:val="single"/>
          <w:lang w:val="en-GB"/>
        </w:rPr>
        <w:t>Attribute</w:t>
      </w:r>
      <w:r w:rsidR="008B0DD7">
        <w:rPr>
          <w:b/>
          <w:bCs/>
          <w:u w:val="single"/>
          <w:lang w:val="en-GB"/>
        </w:rPr>
        <w:t>s</w:t>
      </w:r>
      <w:r>
        <w:rPr>
          <w:lang w:val="en-GB"/>
        </w:rPr>
        <w:t xml:space="preserve">: </w:t>
      </w:r>
      <w:r>
        <w:rPr>
          <w:lang w:val="en-GB"/>
        </w:rPr>
        <w:t>Specific piece</w:t>
      </w:r>
      <w:r w:rsidR="008B0DD7">
        <w:rPr>
          <w:lang w:val="en-GB"/>
        </w:rPr>
        <w:t>s</w:t>
      </w:r>
      <w:r>
        <w:rPr>
          <w:lang w:val="en-GB"/>
        </w:rPr>
        <w:t xml:space="preserve"> of info about an entity</w:t>
      </w:r>
    </w:p>
    <w:p w14:paraId="03919E4B" w14:textId="5A5915B9" w:rsidR="00C407F1" w:rsidRDefault="00C407F1" w:rsidP="00C407F1">
      <w:pPr>
        <w:rPr>
          <w:lang w:val="en-GB"/>
        </w:rPr>
      </w:pPr>
      <w:r>
        <w:rPr>
          <w:lang w:val="en-GB"/>
        </w:rPr>
        <w:t>*</w:t>
      </w:r>
      <w:r>
        <w:rPr>
          <w:b/>
          <w:bCs/>
          <w:u w:val="single"/>
          <w:lang w:val="en-GB"/>
        </w:rPr>
        <w:t xml:space="preserve">Composite </w:t>
      </w:r>
      <w:r>
        <w:rPr>
          <w:b/>
          <w:bCs/>
          <w:u w:val="single"/>
          <w:lang w:val="en-GB"/>
        </w:rPr>
        <w:t>Attribute</w:t>
      </w:r>
      <w:r>
        <w:rPr>
          <w:lang w:val="en-GB"/>
        </w:rPr>
        <w:t xml:space="preserve">: </w:t>
      </w:r>
      <w:r>
        <w:rPr>
          <w:lang w:val="en-GB"/>
        </w:rPr>
        <w:t>An attribute that can be broken up into sub-attributes</w:t>
      </w:r>
    </w:p>
    <w:p w14:paraId="7548C492" w14:textId="7962B224" w:rsidR="00C407F1" w:rsidRDefault="00C407F1" w:rsidP="00C407F1">
      <w:pPr>
        <w:rPr>
          <w:lang w:val="en-GB"/>
        </w:rPr>
      </w:pPr>
      <w:r>
        <w:rPr>
          <w:lang w:val="en-GB"/>
        </w:rPr>
        <w:t>*</w:t>
      </w:r>
      <w:r>
        <w:rPr>
          <w:b/>
          <w:bCs/>
          <w:u w:val="single"/>
          <w:lang w:val="en-GB"/>
        </w:rPr>
        <w:t>Multi-Valued</w:t>
      </w:r>
      <w:r>
        <w:rPr>
          <w:b/>
          <w:bCs/>
          <w:u w:val="single"/>
          <w:lang w:val="en-GB"/>
        </w:rPr>
        <w:t xml:space="preserve"> Attribute</w:t>
      </w:r>
      <w:r>
        <w:rPr>
          <w:lang w:val="en-GB"/>
        </w:rPr>
        <w:t xml:space="preserve">: </w:t>
      </w:r>
      <w:r>
        <w:rPr>
          <w:lang w:val="en-GB"/>
        </w:rPr>
        <w:t xml:space="preserve"> An attribute that can have more than one value</w:t>
      </w:r>
    </w:p>
    <w:p w14:paraId="48AD28FE" w14:textId="1363DEB0" w:rsidR="008B0DD7" w:rsidRDefault="008B0DD7" w:rsidP="00C407F1">
      <w:pPr>
        <w:rPr>
          <w:lang w:val="en-GB"/>
        </w:rPr>
      </w:pPr>
      <w:r>
        <w:rPr>
          <w:lang w:val="en-GB"/>
        </w:rPr>
        <w:t>*</w:t>
      </w:r>
      <w:r>
        <w:rPr>
          <w:b/>
          <w:bCs/>
          <w:u w:val="single"/>
          <w:lang w:val="en-GB"/>
        </w:rPr>
        <w:t>Derived</w:t>
      </w:r>
      <w:r>
        <w:rPr>
          <w:b/>
          <w:bCs/>
          <w:u w:val="single"/>
          <w:lang w:val="en-GB"/>
        </w:rPr>
        <w:t xml:space="preserve"> Attribute</w:t>
      </w:r>
      <w:r>
        <w:rPr>
          <w:lang w:val="en-GB"/>
        </w:rPr>
        <w:t>:</w:t>
      </w:r>
      <w:r>
        <w:rPr>
          <w:lang w:val="en-GB"/>
        </w:rPr>
        <w:t xml:space="preserve"> An attribute that can be derived from other attributes</w:t>
      </w:r>
    </w:p>
    <w:p w14:paraId="4E879A5F" w14:textId="669D2A18" w:rsidR="008B0DD7" w:rsidRDefault="008B0DD7" w:rsidP="00C407F1">
      <w:pPr>
        <w:rPr>
          <w:lang w:val="en-GB"/>
        </w:rPr>
      </w:pPr>
      <w:r>
        <w:rPr>
          <w:lang w:val="en-GB"/>
        </w:rPr>
        <w:lastRenderedPageBreak/>
        <w:t>*</w:t>
      </w:r>
      <w:r>
        <w:rPr>
          <w:b/>
          <w:bCs/>
          <w:u w:val="single"/>
          <w:lang w:val="en-GB"/>
        </w:rPr>
        <w:t>Relationships</w:t>
      </w:r>
      <w:r>
        <w:rPr>
          <w:lang w:val="en-GB"/>
        </w:rPr>
        <w:t xml:space="preserve">: </w:t>
      </w:r>
      <w:r w:rsidR="00747368">
        <w:rPr>
          <w:lang w:val="en-GB"/>
        </w:rPr>
        <w:t>Defines a relationship between two entities</w:t>
      </w:r>
    </w:p>
    <w:p w14:paraId="37608420" w14:textId="7289FEE8" w:rsidR="00747368" w:rsidRDefault="00747368" w:rsidP="00C407F1">
      <w:pPr>
        <w:rPr>
          <w:lang w:val="en-GB"/>
        </w:rPr>
      </w:pPr>
      <w:r>
        <w:rPr>
          <w:lang w:val="en-GB"/>
        </w:rPr>
        <w:t>*</w:t>
      </w:r>
      <w:r>
        <w:rPr>
          <w:b/>
          <w:bCs/>
          <w:u w:val="single"/>
          <w:lang w:val="en-GB"/>
        </w:rPr>
        <w:t>Relationship</w:t>
      </w:r>
      <w:r>
        <w:rPr>
          <w:b/>
          <w:bCs/>
          <w:u w:val="single"/>
          <w:lang w:val="en-GB"/>
        </w:rPr>
        <w:t xml:space="preserve"> Attribute</w:t>
      </w:r>
      <w:r>
        <w:rPr>
          <w:lang w:val="en-GB"/>
        </w:rPr>
        <w:t>:</w:t>
      </w:r>
      <w:r>
        <w:rPr>
          <w:lang w:val="en-GB"/>
        </w:rPr>
        <w:t xml:space="preserve"> Attribute about the relationship (stored on relationship)</w:t>
      </w:r>
    </w:p>
    <w:p w14:paraId="06C6F481" w14:textId="79B6E40B" w:rsidR="00747368" w:rsidRDefault="00747368" w:rsidP="00C407F1">
      <w:pPr>
        <w:rPr>
          <w:lang w:val="en-GB"/>
        </w:rPr>
      </w:pPr>
      <w:r>
        <w:rPr>
          <w:lang w:val="en-GB"/>
        </w:rPr>
        <w:t>*</w:t>
      </w:r>
      <w:r>
        <w:rPr>
          <w:b/>
          <w:bCs/>
          <w:u w:val="single"/>
          <w:lang w:val="en-GB"/>
        </w:rPr>
        <w:t xml:space="preserve">Relationship </w:t>
      </w:r>
      <w:r>
        <w:rPr>
          <w:b/>
          <w:bCs/>
          <w:u w:val="single"/>
          <w:lang w:val="en-GB"/>
        </w:rPr>
        <w:t>Cardinality</w:t>
      </w:r>
      <w:r>
        <w:rPr>
          <w:lang w:val="en-GB"/>
        </w:rPr>
        <w:t xml:space="preserve">: </w:t>
      </w:r>
      <w:r>
        <w:rPr>
          <w:lang w:val="en-GB"/>
        </w:rPr>
        <w:t>Number of instances of an entity from a relation that can be associated with the relation.</w:t>
      </w:r>
      <w:r w:rsidR="00521C50">
        <w:rPr>
          <w:lang w:val="en-GB"/>
        </w:rPr>
        <w:t xml:space="preserve"> Different types:</w:t>
      </w:r>
    </w:p>
    <w:p w14:paraId="4DF233F8" w14:textId="4ED633E7" w:rsidR="00521C50" w:rsidRDefault="00521C50" w:rsidP="00C407F1">
      <w:pPr>
        <w:rPr>
          <w:lang w:val="en-GB"/>
        </w:rPr>
      </w:pPr>
      <w:r>
        <w:rPr>
          <w:lang w:val="en-GB"/>
        </w:rPr>
        <w:t xml:space="preserve">1:1 One to one relationships: </w:t>
      </w:r>
      <w:r>
        <w:rPr>
          <w:lang w:val="en-GB"/>
        </w:rPr>
        <w:t xml:space="preserve">E.g. </w:t>
      </w:r>
      <w:r>
        <w:rPr>
          <w:lang w:val="en-GB"/>
        </w:rPr>
        <w:t xml:space="preserve">Class can only have one subject, and one subject can only have one class </w:t>
      </w:r>
    </w:p>
    <w:p w14:paraId="4A890398" w14:textId="753E6DBB" w:rsidR="00521C50" w:rsidRDefault="00521C50" w:rsidP="00C407F1">
      <w:pPr>
        <w:rPr>
          <w:lang w:val="en-GB"/>
        </w:rPr>
      </w:pPr>
      <w:r>
        <w:rPr>
          <w:lang w:val="en-GB"/>
        </w:rPr>
        <w:t xml:space="preserve">1:N One to many relationships: </w:t>
      </w:r>
      <w:r>
        <w:rPr>
          <w:lang w:val="en-GB"/>
        </w:rPr>
        <w:t>E.g.</w:t>
      </w:r>
      <w:r>
        <w:rPr>
          <w:lang w:val="en-GB"/>
        </w:rPr>
        <w:t xml:space="preserve"> Class can have many exams, but exam has one class</w:t>
      </w:r>
    </w:p>
    <w:p w14:paraId="247B50B2" w14:textId="7EF766E8" w:rsidR="00521C50" w:rsidRDefault="00521C50" w:rsidP="00C407F1">
      <w:pPr>
        <w:rPr>
          <w:lang w:val="en-GB"/>
        </w:rPr>
      </w:pPr>
      <w:r>
        <w:rPr>
          <w:lang w:val="en-GB"/>
        </w:rPr>
        <w:t>N:M: Many to many relationships: E.g. Many students can take many classes</w:t>
      </w:r>
    </w:p>
    <w:p w14:paraId="757AAE34" w14:textId="4F0D47F6" w:rsidR="00521C50" w:rsidRDefault="00521C50" w:rsidP="00C407F1">
      <w:pPr>
        <w:rPr>
          <w:lang w:val="en-GB"/>
        </w:rPr>
      </w:pPr>
      <w:r>
        <w:rPr>
          <w:lang w:val="en-GB"/>
        </w:rPr>
        <w:t>*</w:t>
      </w:r>
      <w:r>
        <w:rPr>
          <w:b/>
          <w:bCs/>
          <w:u w:val="single"/>
          <w:lang w:val="en-GB"/>
        </w:rPr>
        <w:t>Weak Entity</w:t>
      </w:r>
      <w:r>
        <w:rPr>
          <w:lang w:val="en-GB"/>
        </w:rPr>
        <w:t xml:space="preserve">: </w:t>
      </w:r>
      <w:r>
        <w:rPr>
          <w:lang w:val="en-GB"/>
        </w:rPr>
        <w:t>An entity that cannot be uniquely identified by its attributes alone</w:t>
      </w:r>
    </w:p>
    <w:p w14:paraId="37B55F71" w14:textId="0D64495B" w:rsidR="00521C50" w:rsidRDefault="00521C50" w:rsidP="00C407F1">
      <w:pPr>
        <w:rPr>
          <w:lang w:val="en-GB"/>
        </w:rPr>
      </w:pPr>
      <w:r>
        <w:rPr>
          <w:lang w:val="en-GB"/>
        </w:rPr>
        <w:t>*</w:t>
      </w:r>
      <w:r>
        <w:rPr>
          <w:b/>
          <w:bCs/>
          <w:u w:val="single"/>
          <w:lang w:val="en-GB"/>
        </w:rPr>
        <w:t>Identifying relationship</w:t>
      </w:r>
      <w:r>
        <w:rPr>
          <w:lang w:val="en-GB"/>
        </w:rPr>
        <w:t xml:space="preserve">: </w:t>
      </w:r>
      <w:r>
        <w:rPr>
          <w:lang w:val="en-GB"/>
        </w:rPr>
        <w:t>A relationship that serves to uniquely identify weak entity</w:t>
      </w:r>
    </w:p>
    <w:p w14:paraId="7D6B21E2" w14:textId="77777777" w:rsidR="00521C50" w:rsidRDefault="00521C50" w:rsidP="00C407F1">
      <w:pPr>
        <w:rPr>
          <w:lang w:val="en-GB"/>
        </w:rPr>
      </w:pPr>
    </w:p>
    <w:p w14:paraId="20000BE9" w14:textId="59D47272" w:rsidR="00521C50" w:rsidRDefault="00521C50" w:rsidP="00C407F1">
      <w:pPr>
        <w:rPr>
          <w:lang w:val="en-GB"/>
        </w:rPr>
      </w:pPr>
      <w:r>
        <w:rPr>
          <w:lang w:val="en-GB"/>
        </w:rPr>
        <w:t>EXAMPLE:</w:t>
      </w:r>
    </w:p>
    <w:p w14:paraId="5A23118E" w14:textId="6895C933" w:rsidR="00521C50" w:rsidRDefault="00521C50" w:rsidP="00C407F1">
      <w:pPr>
        <w:rPr>
          <w:lang w:val="en-GB"/>
        </w:rPr>
      </w:pPr>
      <w:r w:rsidRPr="00521C50">
        <w:rPr>
          <w:lang w:val="en-GB"/>
        </w:rPr>
        <w:drawing>
          <wp:inline distT="0" distB="0" distL="0" distR="0" wp14:anchorId="555494C0" wp14:editId="61E6D88E">
            <wp:extent cx="5731510" cy="2882265"/>
            <wp:effectExtent l="0" t="0" r="2540" b="0"/>
            <wp:docPr id="131053574" name="Picture 1" descr="A diagram with text and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3574" name="Picture 1" descr="A diagram with text and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7DDB" w14:textId="0D23754E" w:rsidR="008B0DD7" w:rsidRDefault="00521C50" w:rsidP="00C407F1">
      <w:pPr>
        <w:rPr>
          <w:lang w:val="en-GB"/>
        </w:rPr>
      </w:pPr>
      <w:r>
        <w:rPr>
          <w:lang w:val="en-GB"/>
        </w:rPr>
        <w:br w:type="page"/>
      </w:r>
    </w:p>
    <w:p w14:paraId="5C37F809" w14:textId="21A1A0F0" w:rsidR="00C407F1" w:rsidRDefault="00521C50" w:rsidP="00355A6F">
      <w:pPr>
        <w:pStyle w:val="Heading1"/>
        <w:rPr>
          <w:lang w:val="en-GB"/>
        </w:rPr>
      </w:pPr>
      <w:r>
        <w:rPr>
          <w:lang w:val="en-GB"/>
        </w:rPr>
        <w:lastRenderedPageBreak/>
        <w:t>1</w:t>
      </w:r>
      <w:r>
        <w:rPr>
          <w:lang w:val="en-GB"/>
        </w:rPr>
        <w:t>5</w:t>
      </w:r>
      <w:r>
        <w:rPr>
          <w:lang w:val="en-GB"/>
        </w:rPr>
        <w:t xml:space="preserve"> </w:t>
      </w:r>
      <w:r>
        <w:rPr>
          <w:lang w:val="en-GB"/>
        </w:rPr>
        <w:t xml:space="preserve">Designing an </w:t>
      </w:r>
      <w:r>
        <w:rPr>
          <w:lang w:val="en-GB"/>
        </w:rPr>
        <w:t>ER Diagram</w:t>
      </w:r>
    </w:p>
    <w:p w14:paraId="09B6F94A" w14:textId="51069A27" w:rsidR="00C407F1" w:rsidRDefault="00355A6F" w:rsidP="00355A6F">
      <w:pPr>
        <w:rPr>
          <w:lang w:val="en-GB"/>
        </w:rPr>
      </w:pPr>
      <w:r>
        <w:rPr>
          <w:lang w:val="en-GB"/>
        </w:rPr>
        <w:t>Given information:</w:t>
      </w:r>
    </w:p>
    <w:p w14:paraId="73A45F25" w14:textId="77777777" w:rsidR="00355A6F" w:rsidRPr="00355A6F" w:rsidRDefault="00355A6F" w:rsidP="00355A6F">
      <w:pPr>
        <w:spacing w:line="240" w:lineRule="auto"/>
        <w:rPr>
          <w:rFonts w:ascii="Arial" w:hAnsi="Arial" w:cs="Arial"/>
          <w:b/>
          <w:bCs/>
          <w:sz w:val="22"/>
          <w:szCs w:val="22"/>
        </w:rPr>
      </w:pPr>
      <w:r w:rsidRPr="00355A6F">
        <w:rPr>
          <w:rFonts w:ascii="Arial" w:hAnsi="Arial" w:cs="Arial"/>
          <w:b/>
          <w:bCs/>
          <w:sz w:val="22"/>
          <w:szCs w:val="22"/>
        </w:rPr>
        <w:t>Company Data Storage Requirements</w:t>
      </w:r>
    </w:p>
    <w:p w14:paraId="03E2FB3E" w14:textId="77777777" w:rsidR="00355A6F" w:rsidRP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  <w:r w:rsidRPr="00355A6F">
        <w:rPr>
          <w:rFonts w:ascii="Arial" w:hAnsi="Arial" w:cs="Arial"/>
          <w:sz w:val="22"/>
          <w:szCs w:val="22"/>
        </w:rPr>
        <w:t>The company is organized into branches. Each branch has a unique number, a name, and a particular employee who manages it.</w:t>
      </w:r>
    </w:p>
    <w:p w14:paraId="35CD231C" w14:textId="75122635" w:rsidR="00355A6F" w:rsidRP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  <w:r w:rsidRPr="00355A6F">
        <w:rPr>
          <w:rFonts w:ascii="Arial" w:hAnsi="Arial" w:cs="Arial"/>
          <w:sz w:val="22"/>
          <w:szCs w:val="22"/>
        </w:rPr>
        <w:t xml:space="preserve">The company makes </w:t>
      </w:r>
      <w:r w:rsidRPr="00355A6F">
        <w:rPr>
          <w:rFonts w:ascii="Arial" w:hAnsi="Arial" w:cs="Arial"/>
          <w:sz w:val="22"/>
          <w:szCs w:val="22"/>
        </w:rPr>
        <w:t>its</w:t>
      </w:r>
      <w:r w:rsidRPr="00355A6F">
        <w:rPr>
          <w:rFonts w:ascii="Arial" w:hAnsi="Arial" w:cs="Arial"/>
          <w:sz w:val="22"/>
          <w:szCs w:val="22"/>
        </w:rPr>
        <w:t xml:space="preserve"> money by selling to clients. Each client has a name and a unique number to identify it.</w:t>
      </w:r>
    </w:p>
    <w:p w14:paraId="19C8BBBF" w14:textId="36C294CA" w:rsidR="00355A6F" w:rsidRP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  <w:r w:rsidRPr="00355A6F">
        <w:rPr>
          <w:rFonts w:ascii="Arial" w:hAnsi="Arial" w:cs="Arial"/>
          <w:sz w:val="22"/>
          <w:szCs w:val="22"/>
        </w:rPr>
        <w:t xml:space="preserve">The foundation of the company is </w:t>
      </w:r>
      <w:r w:rsidRPr="00355A6F">
        <w:rPr>
          <w:rFonts w:ascii="Arial" w:hAnsi="Arial" w:cs="Arial"/>
          <w:sz w:val="22"/>
          <w:szCs w:val="22"/>
        </w:rPr>
        <w:t>its</w:t>
      </w:r>
      <w:r w:rsidRPr="00355A6F">
        <w:rPr>
          <w:rFonts w:ascii="Arial" w:hAnsi="Arial" w:cs="Arial"/>
          <w:sz w:val="22"/>
          <w:szCs w:val="22"/>
        </w:rPr>
        <w:t xml:space="preserve"> employees. Each employee has a name, birthday, sex, salary and a unique number.</w:t>
      </w:r>
    </w:p>
    <w:p w14:paraId="44D7484E" w14:textId="77777777" w:rsidR="00355A6F" w:rsidRP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  <w:r w:rsidRPr="00355A6F">
        <w:rPr>
          <w:rFonts w:ascii="Arial" w:hAnsi="Arial" w:cs="Arial"/>
          <w:sz w:val="22"/>
          <w:szCs w:val="22"/>
        </w:rPr>
        <w:t>An employee can work for one branch at a time, and each branch will be managed by one of the employees that work there. We’ll also want to keep track of when the current manager started as manager.</w:t>
      </w:r>
    </w:p>
    <w:p w14:paraId="11FDC1D7" w14:textId="77777777" w:rsidR="00355A6F" w:rsidRP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  <w:r w:rsidRPr="00355A6F">
        <w:rPr>
          <w:rFonts w:ascii="Arial" w:hAnsi="Arial" w:cs="Arial"/>
          <w:sz w:val="22"/>
          <w:szCs w:val="22"/>
        </w:rPr>
        <w:t>An employee can act as a supervisor for other employees at the branch, an employee may also act as the supervisor for employees at other branches. An employee can have at most one supervisor.</w:t>
      </w:r>
    </w:p>
    <w:p w14:paraId="4F01FEFD" w14:textId="77777777" w:rsidR="00355A6F" w:rsidRP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  <w:r w:rsidRPr="00355A6F">
        <w:rPr>
          <w:rFonts w:ascii="Arial" w:hAnsi="Arial" w:cs="Arial"/>
          <w:sz w:val="22"/>
          <w:szCs w:val="22"/>
        </w:rPr>
        <w:t>A branch may handle a number of clients, with each client having a name and a unique number to identify it. A single client may only be handled by one branch at a time.</w:t>
      </w:r>
    </w:p>
    <w:p w14:paraId="1AA01E5B" w14:textId="7EB93134" w:rsidR="00355A6F" w:rsidRP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  <w:r w:rsidRPr="00355A6F">
        <w:rPr>
          <w:rFonts w:ascii="Arial" w:hAnsi="Arial" w:cs="Arial"/>
          <w:sz w:val="22"/>
          <w:szCs w:val="22"/>
        </w:rPr>
        <w:t xml:space="preserve">Employees can work with clients controlled by their branch to sell them stuff. If </w:t>
      </w:r>
      <w:r w:rsidRPr="00355A6F">
        <w:rPr>
          <w:rFonts w:ascii="Arial" w:hAnsi="Arial" w:cs="Arial"/>
          <w:sz w:val="22"/>
          <w:szCs w:val="22"/>
        </w:rPr>
        <w:t>necessary</w:t>
      </w:r>
      <w:r w:rsidRPr="00355A6F">
        <w:rPr>
          <w:rFonts w:ascii="Arial" w:hAnsi="Arial" w:cs="Arial"/>
          <w:sz w:val="22"/>
          <w:szCs w:val="22"/>
        </w:rPr>
        <w:t xml:space="preserve"> multiple employees can work with the same client. We’ll want to keep track of how many </w:t>
      </w:r>
      <w:r w:rsidRPr="00355A6F">
        <w:rPr>
          <w:rFonts w:ascii="Arial" w:hAnsi="Arial" w:cs="Arial"/>
          <w:sz w:val="22"/>
          <w:szCs w:val="22"/>
        </w:rPr>
        <w:t>dollars’ worth</w:t>
      </w:r>
      <w:r w:rsidRPr="00355A6F">
        <w:rPr>
          <w:rFonts w:ascii="Arial" w:hAnsi="Arial" w:cs="Arial"/>
          <w:sz w:val="22"/>
          <w:szCs w:val="22"/>
        </w:rPr>
        <w:t xml:space="preserve"> of stuff each employee sells to each client they work with.</w:t>
      </w:r>
    </w:p>
    <w:p w14:paraId="515E5EB0" w14:textId="39C10914" w:rsid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  <w:r w:rsidRPr="00355A6F">
        <w:rPr>
          <w:rFonts w:ascii="Arial" w:hAnsi="Arial" w:cs="Arial"/>
          <w:sz w:val="22"/>
          <w:szCs w:val="22"/>
        </w:rPr>
        <w:t>Many branches will need to work with suppliers to buy inventory. For each supplier we’ll keep track of their name and the type of product they’re selling the branch. A single supplier may supply products to multiple branches.</w:t>
      </w:r>
    </w:p>
    <w:p w14:paraId="5B9FD61A" w14:textId="77777777" w:rsid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</w:p>
    <w:p w14:paraId="79E2B808" w14:textId="0C7E6CF9" w:rsid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Approach</w:t>
      </w:r>
      <w:r>
        <w:rPr>
          <w:rFonts w:ascii="Arial" w:hAnsi="Arial" w:cs="Arial"/>
          <w:sz w:val="22"/>
          <w:szCs w:val="22"/>
        </w:rPr>
        <w:t>: Just go through each line convert it to ER diagram.</w:t>
      </w:r>
      <w:r w:rsidR="00585891">
        <w:rPr>
          <w:rFonts w:ascii="Arial" w:hAnsi="Arial" w:cs="Arial"/>
          <w:sz w:val="22"/>
          <w:szCs w:val="22"/>
        </w:rPr>
        <w:t xml:space="preserve"> Then </w:t>
      </w:r>
      <w:proofErr w:type="gramStart"/>
      <w:r w:rsidR="00585891">
        <w:rPr>
          <w:rFonts w:ascii="Arial" w:hAnsi="Arial" w:cs="Arial"/>
          <w:sz w:val="22"/>
          <w:szCs w:val="22"/>
        </w:rPr>
        <w:t>Find</w:t>
      </w:r>
      <w:proofErr w:type="gramEnd"/>
      <w:r w:rsidR="00585891">
        <w:rPr>
          <w:rFonts w:ascii="Arial" w:hAnsi="Arial" w:cs="Arial"/>
          <w:sz w:val="22"/>
          <w:szCs w:val="22"/>
        </w:rPr>
        <w:t xml:space="preserve"> the relationships between all the entities. Result:</w:t>
      </w:r>
    </w:p>
    <w:p w14:paraId="0AA4CCEF" w14:textId="696EB045" w:rsid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  <w:r w:rsidRPr="00355A6F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566D24BA" wp14:editId="369D202A">
            <wp:extent cx="5731510" cy="3648710"/>
            <wp:effectExtent l="0" t="0" r="2540" b="8890"/>
            <wp:docPr id="143668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806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2E26" w14:textId="77777777" w:rsidR="00355A6F" w:rsidRDefault="00355A6F" w:rsidP="00355A6F">
      <w:pPr>
        <w:spacing w:line="240" w:lineRule="auto"/>
        <w:rPr>
          <w:rFonts w:ascii="Arial" w:hAnsi="Arial" w:cs="Arial"/>
          <w:sz w:val="22"/>
          <w:szCs w:val="22"/>
        </w:rPr>
      </w:pPr>
    </w:p>
    <w:p w14:paraId="1FAE17F1" w14:textId="2E1310EA" w:rsidR="00355A6F" w:rsidRPr="00355A6F" w:rsidRDefault="00585891" w:rsidP="00585891">
      <w:pPr>
        <w:spacing w:line="240" w:lineRule="auto"/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There are different conventions for ER diagrams. For example:</w:t>
      </w:r>
      <w:r>
        <w:rPr>
          <w:rFonts w:ascii="Arial" w:hAnsi="Arial" w:cs="Arial"/>
          <w:sz w:val="22"/>
          <w:szCs w:val="22"/>
        </w:rPr>
        <w:br/>
      </w:r>
      <w:r w:rsidRPr="00585891">
        <w:rPr>
          <w:rFonts w:ascii="Arial" w:hAnsi="Arial" w:cs="Arial"/>
          <w:sz w:val="22"/>
          <w:szCs w:val="22"/>
        </w:rPr>
        <w:drawing>
          <wp:inline distT="0" distB="0" distL="0" distR="0" wp14:anchorId="20FC9E0D" wp14:editId="06AA791E">
            <wp:extent cx="2722419" cy="1915433"/>
            <wp:effectExtent l="0" t="0" r="1905" b="8890"/>
            <wp:docPr id="59097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569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143" cy="19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  <w:szCs w:val="22"/>
        </w:rPr>
        <w:br/>
      </w:r>
      <w:r>
        <w:rPr>
          <w:rFonts w:ascii="Arial" w:hAnsi="Arial" w:cs="Arial"/>
          <w:sz w:val="22"/>
          <w:szCs w:val="22"/>
        </w:rPr>
        <w:br/>
        <w:t xml:space="preserve">I believe we used Chen convention. I recommend looking at the following website that goes over the different conventions. They all follow the same </w:t>
      </w:r>
      <w:proofErr w:type="gramStart"/>
      <w:r>
        <w:rPr>
          <w:rFonts w:ascii="Arial" w:hAnsi="Arial" w:cs="Arial"/>
          <w:sz w:val="22"/>
          <w:szCs w:val="22"/>
        </w:rPr>
        <w:t>logic</w:t>
      </w:r>
      <w:proofErr w:type="gramEnd"/>
      <w:r>
        <w:rPr>
          <w:rFonts w:ascii="Arial" w:hAnsi="Arial" w:cs="Arial"/>
          <w:sz w:val="22"/>
          <w:szCs w:val="22"/>
        </w:rPr>
        <w:t xml:space="preserve"> but not all companies would use the same. (For example, I prefer Crow’s foot as its arguably more clean</w:t>
      </w:r>
    </w:p>
    <w:p w14:paraId="1C190769" w14:textId="3D623AC7" w:rsidR="00355A6F" w:rsidRDefault="00585891" w:rsidP="00355A6F">
      <w:pPr>
        <w:rPr>
          <w:lang w:val="en-GB"/>
        </w:rPr>
      </w:pPr>
      <w:hyperlink r:id="rId74" w:history="1">
        <w:r w:rsidRPr="00424894">
          <w:rPr>
            <w:rStyle w:val="Hyperlink"/>
            <w:lang w:val="en-GB"/>
          </w:rPr>
          <w:t>https://www.lucidchart.com/pages/er-diagrams</w:t>
        </w:r>
      </w:hyperlink>
    </w:p>
    <w:p w14:paraId="380EF515" w14:textId="1C79A186" w:rsidR="00585891" w:rsidRDefault="00585891">
      <w:pPr>
        <w:rPr>
          <w:lang w:val="en-GB"/>
        </w:rPr>
      </w:pPr>
      <w:r>
        <w:rPr>
          <w:lang w:val="en-GB"/>
        </w:rPr>
        <w:br w:type="page"/>
      </w:r>
    </w:p>
    <w:p w14:paraId="01365100" w14:textId="407FADA9" w:rsidR="00585891" w:rsidRDefault="00585891" w:rsidP="00585891">
      <w:pPr>
        <w:pStyle w:val="Heading1"/>
        <w:rPr>
          <w:lang w:val="en-GB"/>
        </w:rPr>
      </w:pPr>
      <w:r>
        <w:rPr>
          <w:lang w:val="en-GB"/>
        </w:rPr>
        <w:lastRenderedPageBreak/>
        <w:t>1</w:t>
      </w:r>
      <w:r>
        <w:rPr>
          <w:lang w:val="en-GB"/>
        </w:rPr>
        <w:t>6</w:t>
      </w:r>
      <w:r>
        <w:rPr>
          <w:lang w:val="en-GB"/>
        </w:rPr>
        <w:t xml:space="preserve"> </w:t>
      </w:r>
      <w:r>
        <w:rPr>
          <w:lang w:val="en-GB"/>
        </w:rPr>
        <w:t>Converting ER Diagrams to Schemas</w:t>
      </w:r>
    </w:p>
    <w:p w14:paraId="44431B0B" w14:textId="3634DD31" w:rsidR="0053459D" w:rsidRPr="0053459D" w:rsidRDefault="0053459D" w:rsidP="0053459D">
      <w:pPr>
        <w:rPr>
          <w:b/>
          <w:bCs/>
          <w:lang w:val="en-GB"/>
        </w:rPr>
      </w:pPr>
      <w:r w:rsidRPr="0053459D">
        <w:rPr>
          <w:b/>
          <w:bCs/>
          <w:lang w:val="en-GB"/>
        </w:rPr>
        <w:t>STEP 1: Mapping of regular entity types</w:t>
      </w:r>
    </w:p>
    <w:p w14:paraId="2B5F7729" w14:textId="7B31A6ED" w:rsidR="0053459D" w:rsidRDefault="0053459D" w:rsidP="0053459D">
      <w:pPr>
        <w:jc w:val="center"/>
        <w:rPr>
          <w:lang w:val="en-GB"/>
        </w:rPr>
      </w:pPr>
      <w:r w:rsidRPr="0053459D">
        <w:rPr>
          <w:lang w:val="en-GB"/>
        </w:rPr>
        <w:drawing>
          <wp:inline distT="0" distB="0" distL="0" distR="0" wp14:anchorId="3ADDBED2" wp14:editId="35D72414">
            <wp:extent cx="3560619" cy="2199252"/>
            <wp:effectExtent l="0" t="0" r="1905" b="0"/>
            <wp:docPr id="444911268" name="Picture 1" descr="A diagram of a company er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11268" name="Picture 1" descr="A diagram of a company er dia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74779" cy="220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5DD9" w14:textId="43E1F2B0" w:rsidR="0053459D" w:rsidRPr="0053459D" w:rsidRDefault="0053459D" w:rsidP="0053459D">
      <w:pPr>
        <w:jc w:val="center"/>
        <w:rPr>
          <w:lang w:val="en-GB"/>
        </w:rPr>
      </w:pPr>
      <w:r w:rsidRPr="0053459D">
        <w:rPr>
          <w:lang w:val="en-GB"/>
        </w:rPr>
        <w:drawing>
          <wp:inline distT="0" distB="0" distL="0" distR="0" wp14:anchorId="4E280FEC" wp14:editId="6903DBB2">
            <wp:extent cx="2964872" cy="971976"/>
            <wp:effectExtent l="0" t="0" r="6985" b="0"/>
            <wp:docPr id="1232571724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71724" name="Picture 1" descr="A close-up of a computer screen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8831" cy="9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6CD0" w14:textId="3A43829C" w:rsidR="0053459D" w:rsidRPr="0053459D" w:rsidRDefault="0053459D" w:rsidP="0053459D">
      <w:pPr>
        <w:rPr>
          <w:b/>
          <w:bCs/>
          <w:lang w:val="en-GB"/>
        </w:rPr>
      </w:pPr>
      <w:r w:rsidRPr="0053459D">
        <w:rPr>
          <w:b/>
          <w:bCs/>
          <w:lang w:val="en-GB"/>
        </w:rPr>
        <w:t xml:space="preserve">STEP </w:t>
      </w:r>
      <w:r>
        <w:rPr>
          <w:b/>
          <w:bCs/>
          <w:lang w:val="en-GB"/>
        </w:rPr>
        <w:t>2</w:t>
      </w:r>
      <w:r w:rsidRPr="0053459D">
        <w:rPr>
          <w:b/>
          <w:bCs/>
          <w:lang w:val="en-GB"/>
        </w:rPr>
        <w:t xml:space="preserve">: Mapping of </w:t>
      </w:r>
      <w:r>
        <w:rPr>
          <w:b/>
          <w:bCs/>
          <w:lang w:val="en-GB"/>
        </w:rPr>
        <w:t>weak</w:t>
      </w:r>
      <w:r w:rsidRPr="0053459D">
        <w:rPr>
          <w:b/>
          <w:bCs/>
          <w:lang w:val="en-GB"/>
        </w:rPr>
        <w:t xml:space="preserve"> entity types</w:t>
      </w:r>
    </w:p>
    <w:p w14:paraId="2003E2AA" w14:textId="012E3C3C" w:rsidR="0053459D" w:rsidRDefault="0053459D" w:rsidP="0053459D">
      <w:pPr>
        <w:jc w:val="center"/>
        <w:rPr>
          <w:lang w:val="en-GB"/>
        </w:rPr>
      </w:pPr>
      <w:r w:rsidRPr="0053459D">
        <w:rPr>
          <w:lang w:val="en-GB"/>
        </w:rPr>
        <w:drawing>
          <wp:inline distT="0" distB="0" distL="0" distR="0" wp14:anchorId="65C9690A" wp14:editId="2DD59B86">
            <wp:extent cx="3455419" cy="2189018"/>
            <wp:effectExtent l="0" t="0" r="0" b="1905"/>
            <wp:docPr id="645421232" name="Picture 1" descr="A diagram of a company er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21232" name="Picture 1" descr="A diagram of a company er diagram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7706" cy="21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B9AF" w14:textId="1A81B0E4" w:rsidR="0053459D" w:rsidRDefault="0053459D" w:rsidP="0053459D">
      <w:pPr>
        <w:rPr>
          <w:lang w:val="en-GB"/>
        </w:rPr>
      </w:pPr>
      <w:r>
        <w:rPr>
          <w:lang w:val="en-GB"/>
        </w:rPr>
        <w:t xml:space="preserve">! Note: the primary key of the new relation should be the partial key of the weak entity (supplier_name) plus the partial key of the primary key of its owner (branch_id). </w:t>
      </w:r>
    </w:p>
    <w:p w14:paraId="0D73C9B9" w14:textId="118403AB" w:rsidR="0053459D" w:rsidRDefault="0053459D" w:rsidP="0053459D">
      <w:pPr>
        <w:jc w:val="center"/>
        <w:rPr>
          <w:lang w:val="en-GB"/>
        </w:rPr>
      </w:pPr>
      <w:r w:rsidRPr="0053459D">
        <w:rPr>
          <w:lang w:val="en-GB"/>
        </w:rPr>
        <w:drawing>
          <wp:inline distT="0" distB="0" distL="0" distR="0" wp14:anchorId="108D67AE" wp14:editId="4D377D58">
            <wp:extent cx="3041073" cy="439685"/>
            <wp:effectExtent l="0" t="0" r="6985" b="0"/>
            <wp:docPr id="1575084078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84078" name="Picture 1" descr="A close-up of a sig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66977" cy="4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C8D9" w14:textId="2E21F6B6" w:rsidR="0053459D" w:rsidRDefault="0053459D" w:rsidP="0053459D">
      <w:pPr>
        <w:rPr>
          <w:b/>
          <w:bCs/>
          <w:lang w:val="en-GB"/>
        </w:rPr>
      </w:pPr>
      <w:r w:rsidRPr="0053459D">
        <w:rPr>
          <w:b/>
          <w:bCs/>
          <w:lang w:val="en-GB"/>
        </w:rPr>
        <w:t xml:space="preserve">STEP </w:t>
      </w:r>
      <w:r w:rsidR="000D7124">
        <w:rPr>
          <w:b/>
          <w:bCs/>
          <w:lang w:val="en-GB"/>
        </w:rPr>
        <w:t>3</w:t>
      </w:r>
      <w:r w:rsidRPr="0053459D">
        <w:rPr>
          <w:b/>
          <w:bCs/>
          <w:lang w:val="en-GB"/>
        </w:rPr>
        <w:t xml:space="preserve">: Mapping </w:t>
      </w:r>
      <w:r>
        <w:rPr>
          <w:b/>
          <w:bCs/>
          <w:lang w:val="en-GB"/>
        </w:rPr>
        <w:t>of Binary 1:1 Relationships</w:t>
      </w:r>
    </w:p>
    <w:p w14:paraId="5105DF0A" w14:textId="1CE48FF0" w:rsidR="0053459D" w:rsidRDefault="0053459D" w:rsidP="0053459D">
      <w:pPr>
        <w:rPr>
          <w:lang w:val="en-GB"/>
        </w:rPr>
      </w:pPr>
      <w:r>
        <w:rPr>
          <w:lang w:val="en-GB"/>
        </w:rPr>
        <w:t xml:space="preserve">! Note: </w:t>
      </w:r>
      <w:r>
        <w:rPr>
          <w:lang w:val="en-GB"/>
        </w:rPr>
        <w:t>Include one side of the relationship as a foreign key in the other. Favor the total participation.</w:t>
      </w:r>
    </w:p>
    <w:p w14:paraId="7BD12AC3" w14:textId="5780EF11" w:rsidR="0053459D" w:rsidRDefault="0053459D" w:rsidP="0053459D">
      <w:pPr>
        <w:jc w:val="center"/>
        <w:rPr>
          <w:b/>
          <w:bCs/>
          <w:lang w:val="en-GB"/>
        </w:rPr>
      </w:pPr>
      <w:r w:rsidRPr="0053459D">
        <w:rPr>
          <w:b/>
          <w:bCs/>
          <w:lang w:val="en-GB"/>
        </w:rPr>
        <w:lastRenderedPageBreak/>
        <w:drawing>
          <wp:inline distT="0" distB="0" distL="0" distR="0" wp14:anchorId="08603473" wp14:editId="2CD7C35F">
            <wp:extent cx="3764165" cy="2415054"/>
            <wp:effectExtent l="0" t="0" r="8255" b="4445"/>
            <wp:docPr id="109045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5207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66734" cy="241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9F92" w14:textId="493E5B8C" w:rsidR="000D7124" w:rsidRPr="0053459D" w:rsidRDefault="000D7124" w:rsidP="0053459D">
      <w:pPr>
        <w:jc w:val="center"/>
        <w:rPr>
          <w:b/>
          <w:bCs/>
          <w:lang w:val="en-GB"/>
        </w:rPr>
      </w:pPr>
      <w:r w:rsidRPr="000D7124">
        <w:rPr>
          <w:b/>
          <w:bCs/>
          <w:lang w:val="en-GB"/>
        </w:rPr>
        <w:drawing>
          <wp:inline distT="0" distB="0" distL="0" distR="0" wp14:anchorId="784AF1A2" wp14:editId="0980A551">
            <wp:extent cx="3713018" cy="779545"/>
            <wp:effectExtent l="0" t="0" r="1905" b="1905"/>
            <wp:docPr id="126567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762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0401" cy="78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B05B" w14:textId="0754ED8F" w:rsidR="000D7124" w:rsidRDefault="000D7124" w:rsidP="000D7124">
      <w:pPr>
        <w:rPr>
          <w:b/>
          <w:bCs/>
          <w:lang w:val="en-GB"/>
        </w:rPr>
      </w:pPr>
      <w:r w:rsidRPr="0053459D">
        <w:rPr>
          <w:b/>
          <w:bCs/>
          <w:lang w:val="en-GB"/>
        </w:rPr>
        <w:t xml:space="preserve">STEP </w:t>
      </w:r>
      <w:r>
        <w:rPr>
          <w:b/>
          <w:bCs/>
          <w:lang w:val="en-GB"/>
        </w:rPr>
        <w:t>4</w:t>
      </w:r>
      <w:r w:rsidRPr="0053459D">
        <w:rPr>
          <w:b/>
          <w:bCs/>
          <w:lang w:val="en-GB"/>
        </w:rPr>
        <w:t xml:space="preserve">: Mapping </w:t>
      </w:r>
      <w:r>
        <w:rPr>
          <w:b/>
          <w:bCs/>
          <w:lang w:val="en-GB"/>
        </w:rPr>
        <w:t xml:space="preserve">of Binary </w:t>
      </w:r>
      <w:proofErr w:type="gramStart"/>
      <w:r>
        <w:rPr>
          <w:b/>
          <w:bCs/>
          <w:lang w:val="en-GB"/>
        </w:rPr>
        <w:t>1:</w:t>
      </w:r>
      <w:r>
        <w:rPr>
          <w:b/>
          <w:bCs/>
          <w:lang w:val="en-GB"/>
        </w:rPr>
        <w:t>N</w:t>
      </w:r>
      <w:proofErr w:type="gramEnd"/>
      <w:r>
        <w:rPr>
          <w:b/>
          <w:bCs/>
          <w:lang w:val="en-GB"/>
        </w:rPr>
        <w:t xml:space="preserve"> Relationships</w:t>
      </w:r>
    </w:p>
    <w:p w14:paraId="2202EF3D" w14:textId="512B721F" w:rsidR="000D7124" w:rsidRDefault="000D7124" w:rsidP="000D7124">
      <w:pPr>
        <w:jc w:val="center"/>
        <w:rPr>
          <w:lang w:val="en-GB"/>
        </w:rPr>
      </w:pPr>
      <w:r>
        <w:rPr>
          <w:lang w:val="en-GB"/>
        </w:rPr>
        <w:t xml:space="preserve">! Note: </w:t>
      </w:r>
      <w:r>
        <w:rPr>
          <w:lang w:val="en-GB"/>
        </w:rPr>
        <w:t>Include the 1 sides primary key as foreign key on the N side relation (table</w:t>
      </w:r>
      <w:r w:rsidRPr="000D7124">
        <w:rPr>
          <w:lang w:val="en-GB"/>
        </w:rPr>
        <w:drawing>
          <wp:inline distT="0" distB="0" distL="0" distR="0" wp14:anchorId="451CF8E4" wp14:editId="5B867B0C">
            <wp:extent cx="3293110" cy="2077804"/>
            <wp:effectExtent l="0" t="0" r="2540" b="0"/>
            <wp:docPr id="714434095" name="Picture 1" descr="A diagram of a company er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34095" name="Picture 1" descr="A diagram of a company er dia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0174" cy="208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85D9" w14:textId="0DE911BF" w:rsidR="000D7124" w:rsidRDefault="000D7124" w:rsidP="000D7124">
      <w:pPr>
        <w:jc w:val="center"/>
        <w:rPr>
          <w:lang w:val="en-GB"/>
        </w:rPr>
      </w:pPr>
      <w:r w:rsidRPr="000D7124">
        <w:rPr>
          <w:lang w:val="en-GB"/>
        </w:rPr>
        <w:drawing>
          <wp:inline distT="0" distB="0" distL="0" distR="0" wp14:anchorId="415A83C2" wp14:editId="60912638">
            <wp:extent cx="4671637" cy="1443518"/>
            <wp:effectExtent l="0" t="0" r="0" b="4445"/>
            <wp:docPr id="383892513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92513" name="Picture 1" descr="A close-up of a computer code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9405" cy="144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1366" w14:textId="10EC7564" w:rsidR="000D7124" w:rsidRDefault="000D7124" w:rsidP="000D7124">
      <w:pPr>
        <w:rPr>
          <w:b/>
          <w:bCs/>
          <w:lang w:val="en-GB"/>
        </w:rPr>
      </w:pPr>
      <w:r w:rsidRPr="0053459D">
        <w:rPr>
          <w:b/>
          <w:bCs/>
          <w:lang w:val="en-GB"/>
        </w:rPr>
        <w:t xml:space="preserve">STEP </w:t>
      </w:r>
      <w:r>
        <w:rPr>
          <w:b/>
          <w:bCs/>
          <w:lang w:val="en-GB"/>
        </w:rPr>
        <w:t>5</w:t>
      </w:r>
      <w:r w:rsidRPr="0053459D">
        <w:rPr>
          <w:b/>
          <w:bCs/>
          <w:lang w:val="en-GB"/>
        </w:rPr>
        <w:t xml:space="preserve">: Mapping </w:t>
      </w:r>
      <w:r>
        <w:rPr>
          <w:b/>
          <w:bCs/>
          <w:lang w:val="en-GB"/>
        </w:rPr>
        <w:t xml:space="preserve">of Binary </w:t>
      </w:r>
      <w:r>
        <w:rPr>
          <w:b/>
          <w:bCs/>
          <w:lang w:val="en-GB"/>
        </w:rPr>
        <w:t>M</w:t>
      </w:r>
      <w:r>
        <w:rPr>
          <w:b/>
          <w:bCs/>
          <w:lang w:val="en-GB"/>
        </w:rPr>
        <w:t>:N Relationships</w:t>
      </w:r>
    </w:p>
    <w:p w14:paraId="381D566C" w14:textId="5E6AEFC4" w:rsidR="000D7124" w:rsidRDefault="000D7124" w:rsidP="000D7124">
      <w:pPr>
        <w:rPr>
          <w:lang w:val="en-GB"/>
        </w:rPr>
      </w:pPr>
      <w:r>
        <w:rPr>
          <w:lang w:val="en-GB"/>
        </w:rPr>
        <w:t xml:space="preserve">! Note: </w:t>
      </w:r>
      <w:r>
        <w:rPr>
          <w:lang w:val="en-GB"/>
        </w:rPr>
        <w:t>Create new relation table whose primary key is combination of both entities primary key also include relationship attributes</w:t>
      </w:r>
    </w:p>
    <w:p w14:paraId="3A4EE2BB" w14:textId="56233C70" w:rsidR="000D7124" w:rsidRDefault="000D7124" w:rsidP="000D7124">
      <w:pPr>
        <w:jc w:val="center"/>
        <w:rPr>
          <w:b/>
          <w:bCs/>
          <w:lang w:val="en-GB"/>
        </w:rPr>
      </w:pPr>
      <w:r w:rsidRPr="000D7124">
        <w:rPr>
          <w:b/>
          <w:bCs/>
          <w:lang w:val="en-GB"/>
        </w:rPr>
        <w:lastRenderedPageBreak/>
        <w:drawing>
          <wp:inline distT="0" distB="0" distL="0" distR="0" wp14:anchorId="20D27BCB" wp14:editId="0C07549B">
            <wp:extent cx="3639474" cy="2346747"/>
            <wp:effectExtent l="0" t="0" r="0" b="0"/>
            <wp:docPr id="102119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9285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4483" cy="234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B589" w14:textId="50FA1293" w:rsidR="000D7124" w:rsidRDefault="000D7124" w:rsidP="000D7124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A7609B" wp14:editId="172DE847">
                <wp:simplePos x="0" y="0"/>
                <wp:positionH relativeFrom="column">
                  <wp:posOffset>2867834</wp:posOffset>
                </wp:positionH>
                <wp:positionV relativeFrom="paragraph">
                  <wp:posOffset>2828694</wp:posOffset>
                </wp:positionV>
                <wp:extent cx="381000" cy="124691"/>
                <wp:effectExtent l="19050" t="19050" r="19050" b="46990"/>
                <wp:wrapNone/>
                <wp:docPr id="1909605630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1000" cy="12469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551C1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" o:spid="_x0000_s1026" type="#_x0000_t13" style="position:absolute;margin-left:225.8pt;margin-top:222.75pt;width:30pt;height:9.8pt;rotation:18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" adj="18065" fillcolor="#156082 [3204]" strokecolor="#030e13 [484]" strokeweight="1pt"/>
            </w:pict>
          </mc:Fallback>
        </mc:AlternateContent>
      </w:r>
      <w:r w:rsidRPr="000D7124">
        <w:rPr>
          <w:lang w:val="en-GB"/>
        </w:rPr>
        <w:drawing>
          <wp:inline distT="0" distB="0" distL="0" distR="0" wp14:anchorId="7AF4465C" wp14:editId="4239649C">
            <wp:extent cx="5731510" cy="3054350"/>
            <wp:effectExtent l="0" t="0" r="2540" b="0"/>
            <wp:docPr id="83698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8590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5CBD" w14:textId="740CBFBC" w:rsidR="000D7124" w:rsidRPr="0053459D" w:rsidRDefault="000D7124" w:rsidP="000D7124">
      <w:pPr>
        <w:rPr>
          <w:lang w:val="en-GB"/>
        </w:rPr>
      </w:pPr>
      <w:r>
        <w:rPr>
          <w:lang w:val="en-GB"/>
        </w:rPr>
        <w:t>Result:</w:t>
      </w:r>
    </w:p>
    <w:p w14:paraId="6580DDDB" w14:textId="6A46E1C2" w:rsidR="00D43CDC" w:rsidRDefault="0053459D" w:rsidP="00D43CDC">
      <w:pPr>
        <w:jc w:val="center"/>
        <w:rPr>
          <w:lang w:val="en-GB"/>
        </w:rPr>
      </w:pPr>
      <w:r w:rsidRPr="0053459D">
        <w:rPr>
          <w:lang w:val="en-GB"/>
        </w:rPr>
        <w:drawing>
          <wp:inline distT="0" distB="0" distL="0" distR="0" wp14:anchorId="005378B8" wp14:editId="546E5877">
            <wp:extent cx="4932218" cy="2656570"/>
            <wp:effectExtent l="0" t="0" r="1905" b="0"/>
            <wp:docPr id="60552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27916" name=""/>
                    <pic:cNvPicPr/>
                  </pic:nvPicPr>
                  <pic:blipFill rotWithShape="1">
                    <a:blip r:embed="rId85"/>
                    <a:srcRect t="17419"/>
                    <a:stretch/>
                  </pic:blipFill>
                  <pic:spPr bwMode="auto">
                    <a:xfrm>
                      <a:off x="0" y="0"/>
                      <a:ext cx="4947164" cy="266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953E4" w14:textId="2F1D69FD" w:rsidR="00D43CDC" w:rsidRDefault="00D43CDC" w:rsidP="00D43CDC">
      <w:pPr>
        <w:rPr>
          <w:b/>
          <w:bCs/>
          <w:lang w:val="en-GB"/>
        </w:rPr>
      </w:pPr>
      <w:r w:rsidRPr="0053459D">
        <w:rPr>
          <w:b/>
          <w:bCs/>
          <w:lang w:val="en-GB"/>
        </w:rPr>
        <w:lastRenderedPageBreak/>
        <w:t xml:space="preserve">STEP </w:t>
      </w:r>
      <w:r>
        <w:rPr>
          <w:b/>
          <w:bCs/>
          <w:lang w:val="en-GB"/>
        </w:rPr>
        <w:t>6</w:t>
      </w:r>
      <w:r w:rsidRPr="0053459D">
        <w:rPr>
          <w:b/>
          <w:bCs/>
          <w:lang w:val="en-GB"/>
        </w:rPr>
        <w:t xml:space="preserve">: </w:t>
      </w:r>
      <w:r>
        <w:rPr>
          <w:b/>
          <w:bCs/>
          <w:lang w:val="en-GB"/>
        </w:rPr>
        <w:t>Create the database</w:t>
      </w:r>
    </w:p>
    <w:p w14:paraId="104009E7" w14:textId="509147EB" w:rsidR="00D43CDC" w:rsidRDefault="00D43CDC" w:rsidP="00D43CDC">
      <w:pPr>
        <w:rPr>
          <w:lang w:val="en-GB"/>
        </w:rPr>
      </w:pPr>
      <w:r w:rsidRPr="00D43CDC">
        <w:rPr>
          <w:lang w:val="en-GB"/>
        </w:rPr>
        <w:drawing>
          <wp:inline distT="0" distB="0" distL="0" distR="0" wp14:anchorId="7080D816" wp14:editId="7E6D2B15">
            <wp:extent cx="5731510" cy="5770245"/>
            <wp:effectExtent l="0" t="0" r="2540" b="1905"/>
            <wp:docPr id="205632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2297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4787" w14:textId="35485EC3" w:rsidR="00C66DA2" w:rsidRPr="0053459D" w:rsidRDefault="00C66DA2" w:rsidP="00D43CDC">
      <w:pPr>
        <w:rPr>
          <w:lang w:val="en-GB"/>
        </w:rPr>
      </w:pPr>
    </w:p>
    <w:sectPr w:rsidR="00C66DA2" w:rsidRPr="005345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61080D"/>
    <w:multiLevelType w:val="hybridMultilevel"/>
    <w:tmpl w:val="6DBC6106"/>
    <w:lvl w:ilvl="0" w:tplc="816CA13E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3A2B15"/>
    <w:multiLevelType w:val="hybridMultilevel"/>
    <w:tmpl w:val="97226F2C"/>
    <w:lvl w:ilvl="0" w:tplc="C98A33F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E30260"/>
    <w:multiLevelType w:val="hybridMultilevel"/>
    <w:tmpl w:val="7B1EBED6"/>
    <w:lvl w:ilvl="0" w:tplc="ACCCB15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D0034"/>
    <w:multiLevelType w:val="hybridMultilevel"/>
    <w:tmpl w:val="0BA2AA24"/>
    <w:lvl w:ilvl="0" w:tplc="8F949498">
      <w:start w:val="1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7296446">
    <w:abstractNumId w:val="2"/>
  </w:num>
  <w:num w:numId="2" w16cid:durableId="1574395308">
    <w:abstractNumId w:val="1"/>
  </w:num>
  <w:num w:numId="3" w16cid:durableId="495730319">
    <w:abstractNumId w:val="0"/>
  </w:num>
  <w:num w:numId="4" w16cid:durableId="14872794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43F"/>
    <w:rsid w:val="00026224"/>
    <w:rsid w:val="000D27EC"/>
    <w:rsid w:val="000D7124"/>
    <w:rsid w:val="001D4FE2"/>
    <w:rsid w:val="00231142"/>
    <w:rsid w:val="002B4D8D"/>
    <w:rsid w:val="002C72E6"/>
    <w:rsid w:val="00351355"/>
    <w:rsid w:val="00355A6F"/>
    <w:rsid w:val="00447EEB"/>
    <w:rsid w:val="0049685E"/>
    <w:rsid w:val="004B2CB7"/>
    <w:rsid w:val="00521C50"/>
    <w:rsid w:val="0053459D"/>
    <w:rsid w:val="00581C2C"/>
    <w:rsid w:val="00585891"/>
    <w:rsid w:val="005B02D6"/>
    <w:rsid w:val="00682803"/>
    <w:rsid w:val="006D74EE"/>
    <w:rsid w:val="006F1356"/>
    <w:rsid w:val="006F4EF7"/>
    <w:rsid w:val="00747368"/>
    <w:rsid w:val="007D7033"/>
    <w:rsid w:val="00801BDD"/>
    <w:rsid w:val="008B0DD7"/>
    <w:rsid w:val="008C498B"/>
    <w:rsid w:val="009E119A"/>
    <w:rsid w:val="00A144FD"/>
    <w:rsid w:val="00A5056A"/>
    <w:rsid w:val="00AD0CDF"/>
    <w:rsid w:val="00AD73C4"/>
    <w:rsid w:val="00AF6155"/>
    <w:rsid w:val="00B620A6"/>
    <w:rsid w:val="00C407F1"/>
    <w:rsid w:val="00C50F6C"/>
    <w:rsid w:val="00C5743F"/>
    <w:rsid w:val="00C66DA2"/>
    <w:rsid w:val="00C921C4"/>
    <w:rsid w:val="00D31BF3"/>
    <w:rsid w:val="00D43CDC"/>
    <w:rsid w:val="00D74295"/>
    <w:rsid w:val="00EC67FF"/>
    <w:rsid w:val="00ED6EFE"/>
    <w:rsid w:val="00F07F87"/>
    <w:rsid w:val="00F83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B93968"/>
  <w15:chartTrackingRefBased/>
  <w15:docId w15:val="{C58A88B6-E9DB-4DBB-B45A-662BA3528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74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74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74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74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74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74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74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74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74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74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74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74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74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74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74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74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74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74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74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74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74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74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74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74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74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74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74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74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743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8589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58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3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5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53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83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5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5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9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3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68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3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43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0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56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6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5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5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25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8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3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0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0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4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5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3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95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6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1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5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3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6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9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9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8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5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6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2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6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9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8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0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3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5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2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5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3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9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1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86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6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1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8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hyperlink" Target="https://www.lucidchart.com/pages/er-diagrams" TargetMode="External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961</TotalTime>
  <Pages>30</Pages>
  <Words>3247</Words>
  <Characters>18514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Tiaan Mare</dc:creator>
  <cp:keywords/>
  <dc:description/>
  <cp:lastModifiedBy>Tiaan Mare</cp:lastModifiedBy>
  <cp:revision>6</cp:revision>
  <dcterms:created xsi:type="dcterms:W3CDTF">2025-02-15T09:47:00Z</dcterms:created>
  <dcterms:modified xsi:type="dcterms:W3CDTF">2025-02-18T08:09:00Z</dcterms:modified>
</cp:coreProperties>
</file>